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436" w:rsidRDefault="008E59D3" w:rsidP="00520D06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9262110" cy="57454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7351" b="23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2110" cy="574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5436" w:rsidRDefault="001D5436" w:rsidP="00520D06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D5436" w:rsidRDefault="001D5436" w:rsidP="00520D06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Layout w:type="fixed"/>
        <w:tblLook w:val="04A0"/>
      </w:tblPr>
      <w:tblGrid>
        <w:gridCol w:w="817"/>
        <w:gridCol w:w="3119"/>
        <w:gridCol w:w="2976"/>
        <w:gridCol w:w="2694"/>
        <w:gridCol w:w="3118"/>
        <w:gridCol w:w="1843"/>
      </w:tblGrid>
      <w:tr w:rsidR="00520D06" w:rsidRPr="001D5436" w:rsidTr="00946AAD">
        <w:trPr>
          <w:cantSplit/>
          <w:trHeight w:val="2325"/>
        </w:trPr>
        <w:tc>
          <w:tcPr>
            <w:tcW w:w="817" w:type="dxa"/>
            <w:textDirection w:val="btLr"/>
          </w:tcPr>
          <w:p w:rsidR="00520D06" w:rsidRPr="001D5436" w:rsidRDefault="00AE606F" w:rsidP="00E82075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504632512"/>
            <w:r w:rsidRPr="001D5436">
              <w:rPr>
                <w:rFonts w:ascii="Times New Roman" w:hAnsi="Times New Roman"/>
                <w:sz w:val="24"/>
                <w:szCs w:val="24"/>
              </w:rPr>
              <w:lastRenderedPageBreak/>
              <w:t>Мой детский сад (1 неделя)</w:t>
            </w:r>
          </w:p>
        </w:tc>
        <w:tc>
          <w:tcPr>
            <w:tcW w:w="3119" w:type="dxa"/>
          </w:tcPr>
          <w:p w:rsidR="00520D06" w:rsidRPr="001D5436" w:rsidRDefault="00805C95" w:rsidP="006904EA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E82075" w:rsidRPr="001D5436" w:rsidRDefault="00805C9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2075" w:rsidRPr="001D5436">
              <w:rPr>
                <w:rFonts w:ascii="Times New Roman" w:hAnsi="Times New Roman"/>
                <w:sz w:val="24"/>
                <w:szCs w:val="24"/>
              </w:rPr>
              <w:t>«Знакомство со спортивным залом»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с  интересом  выполнять физические упражнения.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2. «Играем в спортивном зале»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выполнять физические упражнения.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3. «Куклы любят физкультуру»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формировать умение  проявлять интерес к занятиям на свежем воздухе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4. «Играем вместе с зайчиком».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с интересом выполнять физические упражнения.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5C95" w:rsidRPr="001D5436" w:rsidRDefault="00805C9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520D06" w:rsidRPr="001D5436" w:rsidRDefault="007A2C37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«Наша группа»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составлять описательный рассказ о предмете».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«Чудесный мешочек»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ориентироваться на род имени существительного при определении предмета по его признакам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по признакам отгадать заданный предмет.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помогают друг другу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кто быстрее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назовёт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что находится в группе.</w:t>
            </w:r>
          </w:p>
          <w:p w:rsidR="007A2C37" w:rsidRPr="001D5436" w:rsidRDefault="007A2C37" w:rsidP="00805C9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520D06" w:rsidRPr="001D5436" w:rsidRDefault="007A2C37" w:rsidP="00AE606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«Один, много, по одному, ни одного»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использовать понятия «один», «много», «по одному», «ни одного».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«Кто быстрее назовёт» (структурированная)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упражнять в счёте предметов.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производят прямой и обратный счёт в пределах 5.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выкладывать последовательно цифры и убирать цифру, которую просит педагог.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отвечают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05C95" w:rsidRPr="001D5436" w:rsidRDefault="00805C9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520D06" w:rsidRPr="001D5436" w:rsidRDefault="00805C95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«Палочки»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формировать умение раскатывать пластилин прямыми движениями между ладонями.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«Формы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закрепить представление о плоских и объемных геометрических формах.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могут из нескольких деталей собрать одно целое.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слепить два одинаковых предмета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один начинает другой продолжает.</w:t>
            </w:r>
          </w:p>
          <w:p w:rsidR="00805C95" w:rsidRPr="001D5436" w:rsidRDefault="00805C95" w:rsidP="00E820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20D06" w:rsidRPr="001D5436" w:rsidRDefault="00520D06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06F" w:rsidRPr="001D5436" w:rsidTr="00946AAD">
        <w:trPr>
          <w:cantSplit/>
          <w:trHeight w:val="7600"/>
        </w:trPr>
        <w:tc>
          <w:tcPr>
            <w:tcW w:w="817" w:type="dxa"/>
            <w:textDirection w:val="btLr"/>
          </w:tcPr>
          <w:p w:rsidR="00AE606F" w:rsidRPr="001D5436" w:rsidRDefault="00AE606F" w:rsidP="006904EA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«Знакомимся с мячом».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с интересом выполнять физические упражнения.</w:t>
            </w:r>
          </w:p>
          <w:p w:rsidR="00AE606F" w:rsidRPr="001D5436" w:rsidRDefault="00AE606F" w:rsidP="006904EA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E8207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Казахский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язык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436">
              <w:rPr>
                <w:rFonts w:ascii="Times New Roman" w:hAnsi="Times New Roman"/>
                <w:sz w:val="24"/>
                <w:szCs w:val="24"/>
                <w:lang w:val="kk-KZ"/>
              </w:rPr>
              <w:t>Тақырыбы: Танысу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436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 қазақ тілінен таныстыру.</w:t>
            </w:r>
          </w:p>
          <w:p w:rsidR="00AE606F" w:rsidRPr="001D5436" w:rsidRDefault="00E82075" w:rsidP="006904EA">
            <w:pPr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1D5436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Развитие речи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«Папа, мама,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дружная семья».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составлять творческий рассказ.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Д/игра «Назови кто это»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называть членов своей семьи.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кто быстрее назовет всех членов семьи.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по признакам называть кто это.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дополнять друг друга.</w:t>
            </w:r>
          </w:p>
          <w:p w:rsidR="00E82075" w:rsidRPr="001D5436" w:rsidRDefault="00E82075" w:rsidP="006904EA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вопросы, дополняя друг друга.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рассказать, на что похожи цифры в окружающих их предметах.</w:t>
            </w:r>
          </w:p>
          <w:p w:rsidR="00805C9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«Вот она кака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осень золотая!»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рассказать о первых осенних изменениях в живой природе.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«Так бывает или нет» (под руководством)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учить замечать непоследовательность в суждениях, развивать логическое мышление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называют признаки осени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805C95" w:rsidRPr="001D5436" w:rsidRDefault="00E82075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«Здравствуй музыка»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внимательно слушать музыкальные произведения.</w:t>
            </w:r>
          </w:p>
          <w:p w:rsidR="00E82075" w:rsidRPr="001D5436" w:rsidRDefault="00E82075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«Волшебные пальчики».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рисовать красками.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Д/игра «Волшебные цвета» (под руководством)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кто больше назовет цветов.</w:t>
            </w:r>
          </w:p>
        </w:tc>
        <w:tc>
          <w:tcPr>
            <w:tcW w:w="1843" w:type="dxa"/>
          </w:tcPr>
          <w:p w:rsidR="00AE606F" w:rsidRPr="001D5436" w:rsidRDefault="00AE606F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2075" w:rsidRPr="001D5436" w:rsidTr="00946AAD">
        <w:trPr>
          <w:cantSplit/>
          <w:trHeight w:val="7499"/>
        </w:trPr>
        <w:tc>
          <w:tcPr>
            <w:tcW w:w="817" w:type="dxa"/>
            <w:textDirection w:val="btLr"/>
          </w:tcPr>
          <w:p w:rsidR="00E82075" w:rsidRPr="001D5436" w:rsidRDefault="00E82075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82075" w:rsidRPr="001D5436" w:rsidRDefault="00E82075" w:rsidP="006904EA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E82075" w:rsidRPr="001D5436" w:rsidRDefault="00E82075" w:rsidP="006904EA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дополняют друг друга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рисуют осень по признакам.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«Дорожки для машин и пешеходов»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строить из простейших деталей разных цветов и форм.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«Складываем фигуры» (под руководством)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знакомство с понятиями формы, цвета, величины, создание начальных математических представлений: знакомства с геометрическими фигурами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которая быстрее сделала 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находят цвета вокруг себя.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дополнять друг друга.</w:t>
            </w:r>
          </w:p>
          <w:p w:rsidR="00E82075" w:rsidRPr="001D5436" w:rsidRDefault="00E82075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«Пирамидка»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Цель: учить раскатывать палочки прямыми движениями обеих рук. 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«Подбери цвет к предмету» (под руководством)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знакомить детей 3-4 лет с цветным спектром, упражнять в умении соотносить цветные карточки с цветом предмета.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которая назовет больше цветов.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2075" w:rsidRPr="001D5436" w:rsidRDefault="00E82075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2075" w:rsidRPr="001D5436" w:rsidTr="00946AAD">
        <w:trPr>
          <w:cantSplit/>
          <w:trHeight w:val="6790"/>
        </w:trPr>
        <w:tc>
          <w:tcPr>
            <w:tcW w:w="817" w:type="dxa"/>
            <w:textDirection w:val="btLr"/>
          </w:tcPr>
          <w:p w:rsidR="00E82075" w:rsidRPr="001D5436" w:rsidRDefault="00E82075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82075" w:rsidRPr="001D5436" w:rsidRDefault="00E82075" w:rsidP="006904EA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E82075" w:rsidRPr="001D5436" w:rsidRDefault="00E82075" w:rsidP="006904EA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дорожку из геометрических фигур.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выкладывать последовательно по цвету и размеру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которые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просит педагог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на что похожи фигуры в окружающих предметах.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«Утро. Один много».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формировать умение называть и распознавать части суто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утро.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Д/игра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находят цвета вокруг себя.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дополнять друг друга.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«Здравствуй музыка»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выполнять движения к плясовой музыке.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E82075" w:rsidRPr="001D5436" w:rsidRDefault="00E82075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2075" w:rsidRPr="001D5436" w:rsidTr="00946AAD">
        <w:trPr>
          <w:cantSplit/>
          <w:trHeight w:val="7600"/>
        </w:trPr>
        <w:tc>
          <w:tcPr>
            <w:tcW w:w="817" w:type="dxa"/>
            <w:textDirection w:val="btLr"/>
          </w:tcPr>
          <w:p w:rsidR="00E82075" w:rsidRPr="001D5436" w:rsidRDefault="00E82075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82075" w:rsidRPr="001D5436" w:rsidRDefault="00E82075" w:rsidP="006904EA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E82075" w:rsidRPr="001D5436" w:rsidRDefault="00E82075" w:rsidP="006904EA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«Кто быстрее назовёт» (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структурированная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упражнять в счёте предметов.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производят прямой и обратный счёт в пределах 5.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Критическое мышление: могут выкладывать последовательно цифры и убирать цифру, которую просит педагог.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рассказать, на что похожи цифры в окружающих их предметах.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«Овощи с огорода»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узнавать и называть</w:t>
            </w:r>
          </w:p>
        </w:tc>
        <w:tc>
          <w:tcPr>
            <w:tcW w:w="3118" w:type="dxa"/>
          </w:tcPr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82075" w:rsidRPr="001D5436" w:rsidRDefault="00E82075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2075" w:rsidRPr="001D5436" w:rsidTr="00946AAD">
        <w:trPr>
          <w:cantSplit/>
          <w:trHeight w:val="4948"/>
        </w:trPr>
        <w:tc>
          <w:tcPr>
            <w:tcW w:w="817" w:type="dxa"/>
            <w:textDirection w:val="btLr"/>
          </w:tcPr>
          <w:p w:rsidR="00E82075" w:rsidRPr="001D5436" w:rsidRDefault="00E82075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E82075" w:rsidRPr="001D5436" w:rsidRDefault="00E82075" w:rsidP="006904EA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E82075" w:rsidRPr="001D5436" w:rsidRDefault="00E82075" w:rsidP="006904EA">
            <w:pPr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</w:tcPr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овощи.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 я начну, а ты закончи» (под руководством)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расширение словаря у детей.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отвечают на вопрос полным, развернутым ответом.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умение действовать согласовано.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умение отгадывать загадки о заданном предмете.</w:t>
            </w:r>
          </w:p>
          <w:p w:rsidR="00E82075" w:rsidRPr="001D5436" w:rsidRDefault="00E82075" w:rsidP="00E820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E82075" w:rsidRPr="001D5436" w:rsidRDefault="00E82075" w:rsidP="00E8207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</w:tcPr>
          <w:p w:rsidR="00E82075" w:rsidRPr="001D5436" w:rsidRDefault="00E82075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43DF" w:rsidRPr="001D5436" w:rsidTr="00946AAD">
        <w:trPr>
          <w:cantSplit/>
          <w:trHeight w:val="8290"/>
        </w:trPr>
        <w:tc>
          <w:tcPr>
            <w:tcW w:w="817" w:type="dxa"/>
            <w:textDirection w:val="btLr"/>
          </w:tcPr>
          <w:p w:rsidR="008643DF" w:rsidRPr="001D5436" w:rsidRDefault="008643DF" w:rsidP="00946A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lastRenderedPageBreak/>
              <w:t>Мои друзья (2-неделя)</w:t>
            </w:r>
          </w:p>
        </w:tc>
        <w:tc>
          <w:tcPr>
            <w:tcW w:w="3119" w:type="dxa"/>
          </w:tcPr>
          <w:p w:rsidR="008643DF" w:rsidRPr="001D5436" w:rsidRDefault="009B27A7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1. «Играем с мишкой».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выполнять прыжки на двух ногах».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2. «Малыши и карандаши».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ползать на четвереньках.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3. «Ребят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маленькие котята»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ходить по прямой дорожке.</w:t>
            </w:r>
          </w:p>
          <w:p w:rsidR="009B27A7" w:rsidRPr="001D5436" w:rsidRDefault="009B27A7" w:rsidP="000E44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0E44EC" w:rsidRPr="001D5436" w:rsidRDefault="000E44EC" w:rsidP="000E44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436">
              <w:rPr>
                <w:rFonts w:ascii="Times New Roman" w:hAnsi="Times New Roman"/>
                <w:sz w:val="24"/>
                <w:szCs w:val="24"/>
                <w:lang w:val="kk-KZ"/>
              </w:rPr>
              <w:t>Тақырыбы: Танысу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436">
              <w:rPr>
                <w:rFonts w:ascii="Times New Roman" w:hAnsi="Times New Roman"/>
                <w:sz w:val="24"/>
                <w:szCs w:val="24"/>
                <w:lang w:val="kk-KZ"/>
              </w:rPr>
              <w:t>Мақсаты: Балаларды қазақ тілінен таныстыру.</w:t>
            </w:r>
          </w:p>
          <w:p w:rsidR="00AE1098" w:rsidRPr="001D5436" w:rsidRDefault="000E44EC" w:rsidP="000E44EC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«Кто готовит на обед»?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развивать умение составлять творческий рассказ.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«Кому что нужно?» (структурированная)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упражнять в классификации предметов, умении называть вещи, необходимые людям определённой профессии; развивать внимание.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кто больше назовёт предметов.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отгадывают загадки.</w:t>
            </w:r>
          </w:p>
          <w:p w:rsidR="000E44EC" w:rsidRPr="001D5436" w:rsidRDefault="000E44EC" w:rsidP="000E44EC">
            <w:pPr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:rsidR="008643DF" w:rsidRPr="001D5436" w:rsidRDefault="00AE1098" w:rsidP="00AE10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«День. Один много».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называть и распознавать части суто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день.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Модуль 4к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Один-много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» (под руководством)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Цель:  упражнять использовать существительные в единственном и множественном числе.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называют существительные во множественном и единственном числе.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:rsidR="00AE1098" w:rsidRPr="001D5436" w:rsidRDefault="00AE1098" w:rsidP="000E44E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643DF" w:rsidRPr="001D5436" w:rsidRDefault="00AE1098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«Следы на дорожке».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Цель: учить рисовать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прямые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линий.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«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Запомнил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нарисовал». (под руководством).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учить осознанному восприятию; развивать концентрацию внимания на запоминаемом объекте.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побеждает та 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команда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мышление: 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по описанию 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отгадывают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что нужно нарисовать.</w:t>
            </w:r>
          </w:p>
          <w:p w:rsidR="009B27A7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рисуют задуманное.</w:t>
            </w:r>
          </w:p>
        </w:tc>
        <w:tc>
          <w:tcPr>
            <w:tcW w:w="1843" w:type="dxa"/>
          </w:tcPr>
          <w:p w:rsidR="008643DF" w:rsidRPr="001D5436" w:rsidRDefault="009B27A7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Детский сад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–в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>торой наш дом, как тепло и уютно в нем!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расширить знания о детском саде.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Модуль 4к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«Четвёртый лишний» (структурированная)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закрепление умения детей выделять общий признак в словах, развивать способность к обобщению.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умеют по описанию называть предмет.</w:t>
            </w:r>
          </w:p>
          <w:p w:rsidR="009B27A7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E44EC" w:rsidRPr="001D5436" w:rsidTr="00946AAD">
        <w:trPr>
          <w:cantSplit/>
          <w:trHeight w:val="7216"/>
        </w:trPr>
        <w:tc>
          <w:tcPr>
            <w:tcW w:w="817" w:type="dxa"/>
            <w:textDirection w:val="btLr"/>
          </w:tcPr>
          <w:p w:rsidR="000E44EC" w:rsidRPr="001D5436" w:rsidRDefault="000E44EC" w:rsidP="006904EA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0E44EC" w:rsidRPr="001D5436" w:rsidRDefault="000E44EC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0E44EC" w:rsidRPr="001D5436" w:rsidRDefault="000E44EC" w:rsidP="00AE1098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отгадывают по признакам. </w:t>
            </w:r>
            <w:r w:rsidR="0052798D" w:rsidRPr="001D5436">
              <w:rPr>
                <w:rFonts w:ascii="Times New Roman" w:hAnsi="Times New Roman"/>
                <w:sz w:val="24"/>
                <w:szCs w:val="24"/>
              </w:rPr>
              <w:t>П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рофессию</w:t>
            </w:r>
          </w:p>
          <w:p w:rsidR="0052798D" w:rsidRPr="001D5436" w:rsidRDefault="0052798D" w:rsidP="00AE10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«Чтение стихотворения М. Алимбаева «Дедовы сказки»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познакомить с содержанием произведения казахстанского поэта.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Модуль 4к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«Назови героя» (под руководством)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объединяет героев сказки по заданному  признаку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может правильно найти героя из сказки по заданному признаку.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0E44EC" w:rsidRPr="001D5436" w:rsidRDefault="0052798D" w:rsidP="00AE109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отвечают на вопросы, дополняя друг друга.</w:t>
            </w:r>
          </w:p>
          <w:p w:rsidR="0052798D" w:rsidRPr="001D5436" w:rsidRDefault="0052798D" w:rsidP="00AE109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Естествознание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«Корзина фруктов» 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различать и называть фрукты.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«Съедобное – не съедобное»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>с мячом) (под руководством)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формировать и закреплять знания детей об овощах и фруктах и ягодах. Развивать память, координацию.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помогают друг другу при ответах.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отвечают съедобный или не съедобный предмет (знают его предназначение)</w:t>
            </w:r>
          </w:p>
          <w:p w:rsidR="0052798D" w:rsidRPr="001D5436" w:rsidRDefault="0052798D" w:rsidP="00AE10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0E44EC" w:rsidRPr="001D5436" w:rsidRDefault="000E44EC" w:rsidP="000E44E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0E44EC" w:rsidRPr="001D5436" w:rsidRDefault="000E44EC" w:rsidP="000E44E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«Веселые игрушки».</w:t>
            </w:r>
          </w:p>
          <w:p w:rsidR="000E44EC" w:rsidRPr="001D5436" w:rsidRDefault="000E44EC" w:rsidP="000E44EC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Цель: учить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внимательно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слушать музыку.</w:t>
            </w:r>
          </w:p>
          <w:p w:rsidR="000E44EC" w:rsidRPr="001D5436" w:rsidRDefault="0052798D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Веселые игрушки»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Цель: учить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внимательно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слушать музыку.</w:t>
            </w:r>
          </w:p>
          <w:p w:rsidR="0052798D" w:rsidRPr="001D5436" w:rsidRDefault="0052798D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E44EC" w:rsidRPr="001D5436" w:rsidRDefault="000E44EC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отгадывают загадки про детский сад.  </w:t>
            </w:r>
          </w:p>
        </w:tc>
      </w:tr>
      <w:tr w:rsidR="0052798D" w:rsidRPr="001D5436" w:rsidTr="00946AAD">
        <w:trPr>
          <w:cantSplit/>
          <w:trHeight w:val="3247"/>
        </w:trPr>
        <w:tc>
          <w:tcPr>
            <w:tcW w:w="817" w:type="dxa"/>
            <w:textDirection w:val="btLr"/>
          </w:tcPr>
          <w:p w:rsidR="0052798D" w:rsidRPr="001D5436" w:rsidRDefault="0052798D" w:rsidP="006904EA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52798D" w:rsidRPr="001D5436" w:rsidRDefault="0052798D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рассказать отрывок из любимой сказки.</w:t>
            </w: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отвечают на вопросы и дополняют товарища.</w:t>
            </w: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назвать как можно больше сказок.</w:t>
            </w:r>
          </w:p>
          <w:p w:rsidR="0052798D" w:rsidRPr="001D5436" w:rsidRDefault="0052798D" w:rsidP="0052798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2798D" w:rsidRPr="001D5436" w:rsidRDefault="0052798D" w:rsidP="00AE109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2798D" w:rsidRPr="001D5436" w:rsidRDefault="0052798D" w:rsidP="00AE1098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52798D" w:rsidRPr="001D5436" w:rsidRDefault="0052798D" w:rsidP="000E44EC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2798D" w:rsidRPr="001D5436" w:rsidRDefault="0052798D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475" w:rsidRPr="001D5436" w:rsidTr="00946AAD">
        <w:trPr>
          <w:cantSplit/>
          <w:trHeight w:val="6761"/>
        </w:trPr>
        <w:tc>
          <w:tcPr>
            <w:tcW w:w="817" w:type="dxa"/>
            <w:textDirection w:val="btLr"/>
          </w:tcPr>
          <w:p w:rsidR="00D85475" w:rsidRPr="001D5436" w:rsidRDefault="00D85475" w:rsidP="004202F2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lastRenderedPageBreak/>
              <w:t>Любимые игры и игрушки (3-неделя)</w:t>
            </w:r>
          </w:p>
        </w:tc>
        <w:tc>
          <w:tcPr>
            <w:tcW w:w="3119" w:type="dxa"/>
          </w:tcPr>
          <w:p w:rsidR="00D85475" w:rsidRPr="001D5436" w:rsidRDefault="00B23FB4" w:rsidP="00B23F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F3748F" w:rsidRPr="001D5436" w:rsidRDefault="00B23FB4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F3748F" w:rsidRPr="001D5436">
              <w:rPr>
                <w:rFonts w:ascii="Times New Roman" w:hAnsi="Times New Roman"/>
                <w:sz w:val="24"/>
                <w:szCs w:val="24"/>
              </w:rPr>
              <w:t>«На свежем воздухе. В гостях  у бабушки».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кататься на велосипеде.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2. «Мышки-шалунишки».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проявлять интерес к выполнению физических упражнений.</w:t>
            </w:r>
          </w:p>
          <w:p w:rsidR="007A4B5F" w:rsidRPr="001D5436" w:rsidRDefault="007A4B5F" w:rsidP="007A4B5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3. «Знакомимся с куклой – </w:t>
            </w:r>
            <w:proofErr w:type="spellStart"/>
            <w:r w:rsidRPr="001D5436">
              <w:rPr>
                <w:rFonts w:ascii="Times New Roman" w:hAnsi="Times New Roman"/>
                <w:sz w:val="24"/>
                <w:szCs w:val="24"/>
              </w:rPr>
              <w:t>Айгуль</w:t>
            </w:r>
            <w:proofErr w:type="spellEnd"/>
            <w:r w:rsidRPr="001D5436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7A4B5F" w:rsidRPr="001D5436" w:rsidRDefault="007A4B5F" w:rsidP="007A4B5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выполнять прыжки на двух ногах на месте.</w:t>
            </w:r>
          </w:p>
          <w:p w:rsidR="00751C77" w:rsidRPr="001D5436" w:rsidRDefault="00751C77" w:rsidP="00751C7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3FB4" w:rsidRPr="001D5436" w:rsidRDefault="00B23FB4" w:rsidP="00751C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23FB4" w:rsidRPr="001D5436" w:rsidRDefault="00B23FB4" w:rsidP="00B23F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D5436">
              <w:rPr>
                <w:rFonts w:ascii="Times New Roman" w:hAnsi="Times New Roman"/>
                <w:sz w:val="24"/>
                <w:szCs w:val="24"/>
                <w:lang w:val="kk-KZ"/>
              </w:rPr>
              <w:t>Балабақша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D54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Балабақша туралы түсінік беру.</w:t>
            </w:r>
          </w:p>
          <w:p w:rsidR="00B23FB4" w:rsidRPr="001D5436" w:rsidRDefault="00F3748F" w:rsidP="00B23FB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«К нам куклы пришли».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составлять описательный рассказ об игрушках».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«Чудесный мешочек»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ориентироваться на род имени существительного при определении предмета по его признакам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по признакам отгадать заданный предмет.</w:t>
            </w:r>
          </w:p>
        </w:tc>
        <w:tc>
          <w:tcPr>
            <w:tcW w:w="2694" w:type="dxa"/>
          </w:tcPr>
          <w:p w:rsidR="00F3748F" w:rsidRPr="001D5436" w:rsidRDefault="00F3748F" w:rsidP="00F374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1D5436">
              <w:rPr>
                <w:rFonts w:ascii="Times New Roman" w:hAnsi="Times New Roman"/>
                <w:sz w:val="24"/>
                <w:szCs w:val="24"/>
              </w:rPr>
              <w:t>Торсык</w:t>
            </w:r>
            <w:proofErr w:type="spellEnd"/>
            <w:r w:rsidRPr="001D5436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составлять из 4 частей плоскостной предмет.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Д/игра «Найди тень» (под руководством)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расширить знания о предметах быта казахского народа.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находят тень предметов быта казахского народа.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конструируют по замыслу.</w:t>
            </w:r>
          </w:p>
          <w:p w:rsidR="00B23FB4" w:rsidRPr="001D5436" w:rsidRDefault="00751C77" w:rsidP="00751C77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D85475" w:rsidRPr="001D5436" w:rsidRDefault="00B23FB4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751C77" w:rsidRPr="001D5436" w:rsidRDefault="00751C77" w:rsidP="00751C77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«Ленточки разного цвета».</w:t>
            </w:r>
          </w:p>
          <w:p w:rsidR="00751C77" w:rsidRPr="001D5436" w:rsidRDefault="00751C77" w:rsidP="00751C77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закрашивать готовые формы.</w:t>
            </w:r>
          </w:p>
          <w:p w:rsidR="00751C77" w:rsidRPr="001D5436" w:rsidRDefault="00751C77" w:rsidP="00751C77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751C77" w:rsidRPr="001D5436" w:rsidRDefault="00751C77" w:rsidP="00751C7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Запомнил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нарисовал». (под руководством).</w:t>
            </w:r>
          </w:p>
          <w:p w:rsidR="00751C77" w:rsidRPr="001D5436" w:rsidRDefault="00751C77" w:rsidP="00751C7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учить осознанному восприятию; развивать концентрацию внимания на запоминаемом объекте.</w:t>
            </w:r>
          </w:p>
          <w:p w:rsidR="00751C77" w:rsidRPr="001D5436" w:rsidRDefault="00751C77" w:rsidP="00751C7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побеждает та 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команда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751C77" w:rsidRPr="001D5436" w:rsidRDefault="00751C77" w:rsidP="00751C77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мышление: 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по описанию 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отгадывают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что нужно нарисовать.</w:t>
            </w:r>
          </w:p>
          <w:p w:rsidR="00751C77" w:rsidRPr="001D5436" w:rsidRDefault="00751C77" w:rsidP="00751C77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рисуют задуманное</w:t>
            </w:r>
          </w:p>
          <w:p w:rsidR="00B23FB4" w:rsidRPr="001D5436" w:rsidRDefault="00B23FB4" w:rsidP="00751C7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85475" w:rsidRPr="001D5436" w:rsidRDefault="00D85475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48F" w:rsidRPr="001D5436" w:rsidTr="00946AAD">
        <w:trPr>
          <w:cantSplit/>
          <w:trHeight w:val="6761"/>
        </w:trPr>
        <w:tc>
          <w:tcPr>
            <w:tcW w:w="817" w:type="dxa"/>
            <w:textDirection w:val="btLr"/>
          </w:tcPr>
          <w:p w:rsidR="00F3748F" w:rsidRPr="001D5436" w:rsidRDefault="00F3748F" w:rsidP="004202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3748F" w:rsidRPr="001D5436" w:rsidRDefault="00F3748F" w:rsidP="00B23F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помогают друг другу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кто быстрее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назовёт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что находится в группе.</w:t>
            </w:r>
          </w:p>
          <w:p w:rsidR="00F3748F" w:rsidRPr="001D5436" w:rsidRDefault="00F3748F" w:rsidP="00B23F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F3748F" w:rsidRPr="001D5436" w:rsidRDefault="00F3748F" w:rsidP="00F374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Большой-маленький</w:t>
            </w:r>
            <w:proofErr w:type="spellEnd"/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>. День».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развивать умение сравнивать предметы по величине (большо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маленький).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«Кто быстрее назовёт» (структурированная)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упражнять в счёте предметов.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производят прямой и обратный счёт в пределах.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выкладывать последовательно цифры и убирать цифру, которую просит педагог.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F3748F" w:rsidRPr="001D5436" w:rsidRDefault="00F3748F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«Полосатый коврик».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формировать умение изображения из готовых форм с опорой на образец.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1D5436">
              <w:rPr>
                <w:rFonts w:ascii="Times New Roman" w:hAnsi="Times New Roman"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«Найти такой же».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развивать внимание на запоминание цветов.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игра: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которая быстрее выполнит задание.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по описанию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отгадывать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что нужно нарисовать и какого цвета.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делают задуманное. </w:t>
            </w:r>
          </w:p>
          <w:p w:rsidR="00F3748F" w:rsidRPr="001D5436" w:rsidRDefault="00F3748F" w:rsidP="00F3748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«Солнышко и дождик»</w:t>
            </w:r>
          </w:p>
          <w:p w:rsidR="00F3748F" w:rsidRPr="001D5436" w:rsidRDefault="00F3748F" w:rsidP="00F3748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слушать и осмысливать</w:t>
            </w:r>
          </w:p>
        </w:tc>
        <w:tc>
          <w:tcPr>
            <w:tcW w:w="1843" w:type="dxa"/>
          </w:tcPr>
          <w:p w:rsidR="00F3748F" w:rsidRPr="001D5436" w:rsidRDefault="00F3748F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3748F" w:rsidRPr="001D5436" w:rsidTr="00946AAD">
        <w:trPr>
          <w:cantSplit/>
          <w:trHeight w:val="6761"/>
        </w:trPr>
        <w:tc>
          <w:tcPr>
            <w:tcW w:w="817" w:type="dxa"/>
            <w:textDirection w:val="btLr"/>
          </w:tcPr>
          <w:p w:rsidR="00F3748F" w:rsidRPr="001D5436" w:rsidRDefault="00F3748F" w:rsidP="004202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F3748F" w:rsidRPr="001D5436" w:rsidRDefault="00F3748F" w:rsidP="00B23F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F3748F" w:rsidRPr="001D5436" w:rsidRDefault="00F3748F" w:rsidP="00F3748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694" w:type="dxa"/>
          </w:tcPr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рассказать на что похожи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размер.</w:t>
            </w:r>
          </w:p>
          <w:p w:rsidR="007A4B5F" w:rsidRPr="001D5436" w:rsidRDefault="007A4B5F" w:rsidP="00F3748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7A4B5F" w:rsidRPr="001D5436" w:rsidRDefault="007A4B5F" w:rsidP="007A4B5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«Осенние цветы».</w:t>
            </w:r>
          </w:p>
          <w:p w:rsidR="007A4B5F" w:rsidRPr="001D5436" w:rsidRDefault="007A4B5F" w:rsidP="007A4B5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 описывать строение цветка.</w:t>
            </w:r>
          </w:p>
          <w:p w:rsidR="007A4B5F" w:rsidRPr="001D5436" w:rsidRDefault="007A4B5F" w:rsidP="007A4B5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7A4B5F" w:rsidRPr="001D5436" w:rsidRDefault="007A4B5F" w:rsidP="007A4B5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«Так бывает или нет» (под руководством)</w:t>
            </w:r>
          </w:p>
          <w:p w:rsidR="007A4B5F" w:rsidRPr="001D5436" w:rsidRDefault="007A4B5F" w:rsidP="007A4B5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учить замечать непоследовательность в суждениях, развивать логическое мышление</w:t>
            </w:r>
          </w:p>
          <w:p w:rsidR="007A4B5F" w:rsidRPr="001D5436" w:rsidRDefault="007A4B5F" w:rsidP="007A4B5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называют признаки осени</w:t>
            </w:r>
          </w:p>
          <w:p w:rsidR="007A4B5F" w:rsidRPr="001D5436" w:rsidRDefault="007A4B5F" w:rsidP="007A4B5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дополняют друг друга</w:t>
            </w:r>
          </w:p>
          <w:p w:rsidR="007A4B5F" w:rsidRPr="001D5436" w:rsidRDefault="007A4B5F" w:rsidP="007A4B5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рисуют осень по признакам.</w:t>
            </w:r>
          </w:p>
          <w:p w:rsidR="007A4B5F" w:rsidRPr="001D5436" w:rsidRDefault="007A4B5F" w:rsidP="00F3748F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F3748F" w:rsidRPr="001D5436" w:rsidRDefault="00F3748F" w:rsidP="00F3748F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содержание музыкальных произведений.</w:t>
            </w:r>
          </w:p>
          <w:p w:rsidR="00F3748F" w:rsidRPr="001D5436" w:rsidRDefault="00F3748F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F3748F" w:rsidRPr="001D5436" w:rsidRDefault="00F3748F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0D06" w:rsidRPr="001D5436" w:rsidTr="00946AAD">
        <w:trPr>
          <w:cantSplit/>
          <w:trHeight w:val="6718"/>
        </w:trPr>
        <w:tc>
          <w:tcPr>
            <w:tcW w:w="817" w:type="dxa"/>
            <w:textDirection w:val="btLr"/>
          </w:tcPr>
          <w:p w:rsidR="00520D06" w:rsidRPr="001D5436" w:rsidRDefault="00520D06" w:rsidP="006904EA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lastRenderedPageBreak/>
              <w:t>Мебель</w:t>
            </w:r>
            <w:r w:rsidR="002B4581" w:rsidRPr="001D5436">
              <w:rPr>
                <w:rFonts w:ascii="Times New Roman" w:hAnsi="Times New Roman"/>
                <w:sz w:val="24"/>
                <w:szCs w:val="24"/>
              </w:rPr>
              <w:t xml:space="preserve"> (4- неделя)</w:t>
            </w:r>
          </w:p>
        </w:tc>
        <w:tc>
          <w:tcPr>
            <w:tcW w:w="3119" w:type="dxa"/>
          </w:tcPr>
          <w:p w:rsidR="00520D06" w:rsidRPr="001D5436" w:rsidRDefault="00B23FB4" w:rsidP="006904E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</w:t>
            </w:r>
          </w:p>
          <w:p w:rsidR="00CE259E" w:rsidRPr="001D5436" w:rsidRDefault="00B23FB4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CE259E" w:rsidRPr="001D5436">
              <w:rPr>
                <w:rFonts w:ascii="Times New Roman" w:hAnsi="Times New Roman"/>
                <w:sz w:val="24"/>
                <w:szCs w:val="24"/>
              </w:rPr>
              <w:t>«На свежем воздухе. В гостях у сказки».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выполнять прыжки с высоты.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2. «Дружат дети, дружат звери». 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выполнять прыжки с продвижением вперед.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3. «Разноцветные мячи».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катать мяч по полу.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23FB4" w:rsidRPr="001D5436" w:rsidRDefault="00B23FB4" w:rsidP="00CE25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23FB4" w:rsidRPr="001D5436" w:rsidRDefault="00B23FB4" w:rsidP="00B23F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1D5436">
              <w:rPr>
                <w:rFonts w:ascii="Times New Roman" w:hAnsi="Times New Roman"/>
                <w:sz w:val="24"/>
                <w:szCs w:val="24"/>
                <w:lang w:val="kk-KZ"/>
              </w:rPr>
              <w:t>Балабақша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1D543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Балабақша туралы түсінік беру.</w:t>
            </w:r>
          </w:p>
          <w:p w:rsidR="001E6AB8" w:rsidRPr="001D5436" w:rsidRDefault="00CE259E" w:rsidP="00CE2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«Мой любимый воспитатель».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детей составлять рассказ по серии сюжетных картин.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Модуль 4к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«Хорошо у нас в саду» 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расширить знания детей о жизни детского сада.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команда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 описать своего воспитателя.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дети помогают друг другу, дополняют.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520D06" w:rsidRPr="001D5436" w:rsidRDefault="00B23FB4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 xml:space="preserve">«Круг. </w:t>
            </w:r>
            <w:proofErr w:type="spellStart"/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Большой-маленький</w:t>
            </w:r>
            <w:proofErr w:type="spellEnd"/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развивать умение узнавать и называть геометрическую фигуру – круг.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Модуль 4к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</w:t>
            </w:r>
            <w:proofErr w:type="gram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игра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«Какой формы?»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упражнять в различии размера и формы.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побеждает та команда кто быстрее ответит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на вопросы.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различать размер и форму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отвечают на вопросы, дополняют друг друга.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могут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на что похож круг в </w:t>
            </w:r>
          </w:p>
          <w:p w:rsidR="00B23FB4" w:rsidRPr="001D5436" w:rsidRDefault="00B23FB4" w:rsidP="00CE259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520D06" w:rsidRPr="001D5436" w:rsidRDefault="00B23FB4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«Украсим сундук».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украшать готовые формы.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Запомнил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нарисовал». (под руководством).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учить осознанному восприятию; развивать концентрацию внимания на запоминаемом объекте.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побеждает та 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команда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мышление: 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по описанию</w:t>
            </w:r>
          </w:p>
          <w:p w:rsidR="001E6AB8" w:rsidRPr="001D5436" w:rsidRDefault="001E6AB8" w:rsidP="00CE259E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520D06" w:rsidRPr="001D5436" w:rsidRDefault="00B23FB4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«Моя семья».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расширить знания  о семье.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Модуль 4к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«Кто главный?»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способствовать запоминанию и называнию детьми членов своей семьи.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которая первая назовёт членов своей семьи.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отгадывают загадки</w:t>
            </w: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 xml:space="preserve"> Коммуникация: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дети помогают друг другу, дополняют.</w:t>
            </w:r>
          </w:p>
          <w:p w:rsidR="00B23FB4" w:rsidRPr="001D5436" w:rsidRDefault="00B23FB4" w:rsidP="00CE259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59E" w:rsidRPr="001D5436" w:rsidTr="00946AAD">
        <w:trPr>
          <w:cantSplit/>
          <w:trHeight w:val="6718"/>
        </w:trPr>
        <w:tc>
          <w:tcPr>
            <w:tcW w:w="817" w:type="dxa"/>
            <w:textDirection w:val="btLr"/>
          </w:tcPr>
          <w:p w:rsidR="00CE259E" w:rsidRPr="001D5436" w:rsidRDefault="00CE259E" w:rsidP="006904EA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E259E" w:rsidRPr="001D5436" w:rsidRDefault="00CE259E" w:rsidP="006904EA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:rsidR="00CE259E" w:rsidRPr="001D5436" w:rsidRDefault="009B3393" w:rsidP="00B23FB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«Овощи».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формировать умение детей внимательно прослушать литературное произведение.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 Что это за овощ?»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закрепление и обобщение имеющихся знаний об овощах.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команда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мышление: 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может правильно найти овощ по форме.</w:t>
            </w: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 xml:space="preserve"> Коммуникация: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дети помогают друг другу, дополняют.</w:t>
            </w:r>
          </w:p>
          <w:p w:rsidR="009B3393" w:rsidRPr="001D5436" w:rsidRDefault="009B3393" w:rsidP="00B23FB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CE259E" w:rsidRPr="001D5436" w:rsidRDefault="00CE259E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окружающих предметах</w:t>
            </w:r>
            <w:r w:rsidR="009B3393" w:rsidRPr="001D54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B3393" w:rsidRPr="001D5436" w:rsidRDefault="009B3393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«Дождик, дождик, пуще».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расширить знания о явлениях неживой природы.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«Путешествие по временам года»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 xml:space="preserve"> формирование у детей представлений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об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D5436">
              <w:rPr>
                <w:rFonts w:ascii="Times New Roman" w:hAnsi="Times New Roman"/>
                <w:sz w:val="24"/>
                <w:szCs w:val="24"/>
              </w:rPr>
              <w:t>окружающим</w:t>
            </w:r>
            <w:proofErr w:type="gramEnd"/>
            <w:r w:rsidRPr="001D5436">
              <w:rPr>
                <w:rFonts w:ascii="Times New Roman" w:hAnsi="Times New Roman"/>
                <w:sz w:val="24"/>
                <w:szCs w:val="24"/>
              </w:rPr>
              <w:t xml:space="preserve"> мире, о смене времен года.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побеждает та </w:t>
            </w: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команда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различают смену времен года.</w:t>
            </w:r>
          </w:p>
          <w:p w:rsidR="009B3393" w:rsidRPr="001D5436" w:rsidRDefault="009B3393" w:rsidP="009B339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1D5436">
              <w:rPr>
                <w:rFonts w:ascii="Times New Roman" w:hAnsi="Times New Roman"/>
                <w:sz w:val="24"/>
                <w:szCs w:val="24"/>
              </w:rPr>
              <w:t>отвечают на вопросы, дополняют друг друга.</w:t>
            </w:r>
          </w:p>
          <w:p w:rsidR="009B3393" w:rsidRPr="001D5436" w:rsidRDefault="009B3393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</w:tcPr>
          <w:p w:rsidR="00CE259E" w:rsidRPr="001D5436" w:rsidRDefault="00CE259E" w:rsidP="00CE25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>отгадывают</w:t>
            </w:r>
            <w:proofErr w:type="gramEnd"/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что нужно нарисовать.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рисуют задуманное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1D5436">
              <w:rPr>
                <w:rFonts w:ascii="Times New Roman" w:hAnsi="Times New Roman"/>
                <w:bCs/>
                <w:sz w:val="24"/>
                <w:szCs w:val="24"/>
              </w:rPr>
              <w:t xml:space="preserve"> отвечают на вопросы, дополняют друг друга.</w:t>
            </w:r>
          </w:p>
          <w:p w:rsidR="00CE259E" w:rsidRPr="001D5436" w:rsidRDefault="00CE259E" w:rsidP="00CE25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«Солнышко и дождик».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петь естественным голосом, без напряжения.</w:t>
            </w:r>
          </w:p>
          <w:p w:rsidR="00CE259E" w:rsidRPr="001D5436" w:rsidRDefault="00CE259E" w:rsidP="00CE25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D543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«Осенняя прогулка»</w:t>
            </w:r>
          </w:p>
          <w:p w:rsidR="00CE259E" w:rsidRPr="001D5436" w:rsidRDefault="00CE259E" w:rsidP="00CE259E">
            <w:pPr>
              <w:rPr>
                <w:rFonts w:ascii="Times New Roman" w:hAnsi="Times New Roman"/>
                <w:sz w:val="24"/>
                <w:szCs w:val="24"/>
              </w:rPr>
            </w:pPr>
            <w:r w:rsidRPr="001D5436">
              <w:rPr>
                <w:rFonts w:ascii="Times New Roman" w:hAnsi="Times New Roman"/>
                <w:sz w:val="24"/>
                <w:szCs w:val="24"/>
              </w:rPr>
              <w:t>Цель: учить слушать, определять характер музыки.</w:t>
            </w:r>
          </w:p>
          <w:p w:rsidR="00CE259E" w:rsidRPr="001D5436" w:rsidRDefault="00CE259E" w:rsidP="00CE259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CE259E" w:rsidRPr="001D5436" w:rsidRDefault="00CE259E" w:rsidP="006904E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bookmarkEnd w:id="0"/>
    </w:tbl>
    <w:p w:rsidR="00520D06" w:rsidRDefault="00520D06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5436" w:rsidRDefault="001D5436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5436" w:rsidRDefault="001D5436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5436" w:rsidRDefault="001D5436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5436" w:rsidRDefault="001D5436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5436" w:rsidRDefault="001D5436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5436" w:rsidRDefault="001D5436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D5436" w:rsidRDefault="001D5436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455D8" w:rsidRPr="000455D8" w:rsidRDefault="000455D8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lastRenderedPageBreak/>
        <w:t>Перспективный план организованной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деятельности 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на 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-202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Учреждение образования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Группа: с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>редняя</w:t>
      </w:r>
      <w:r w:rsidR="00946AAD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«Малышок»</w:t>
      </w:r>
    </w:p>
    <w:p w:rsidR="000455D8" w:rsidRPr="000455D8" w:rsidRDefault="000455D8" w:rsidP="000455D8">
      <w:pPr>
        <w:pStyle w:val="a8"/>
        <w:rPr>
          <w:rFonts w:ascii="Times New Roman" w:eastAsia="Arial" w:hAnsi="Times New Roman" w:cs="Times New Roman"/>
          <w:sz w:val="24"/>
          <w:szCs w:val="24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Период составления плана</w:t>
      </w:r>
      <w:proofErr w:type="gramStart"/>
      <w:r w:rsidRPr="000455D8">
        <w:rPr>
          <w:rFonts w:ascii="Times New Roman" w:hAnsi="Times New Roman" w:cs="Times New Roman"/>
          <w:sz w:val="24"/>
          <w:szCs w:val="24"/>
          <w:highlight w:val="white"/>
        </w:rPr>
        <w:t>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ктябрь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0455D8" w:rsidRPr="00A00CAA" w:rsidRDefault="000455D8" w:rsidP="000455D8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D5436" w:rsidRPr="001D5436" w:rsidRDefault="001D5436" w:rsidP="00520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817"/>
        <w:gridCol w:w="2680"/>
        <w:gridCol w:w="2351"/>
        <w:gridCol w:w="3317"/>
        <w:gridCol w:w="3399"/>
        <w:gridCol w:w="2222"/>
      </w:tblGrid>
      <w:tr w:rsidR="001D5436" w:rsidRPr="000A20B2" w:rsidTr="006904EA">
        <w:tc>
          <w:tcPr>
            <w:tcW w:w="14786" w:type="dxa"/>
            <w:gridSpan w:val="6"/>
          </w:tcPr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расширить знания о семье.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Октябрь </w:t>
            </w:r>
            <w:r w:rsidRPr="000A20B2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0A20B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«Моя семья»</w:t>
            </w:r>
          </w:p>
        </w:tc>
      </w:tr>
      <w:tr w:rsidR="001D5436" w:rsidRPr="000A20B2" w:rsidTr="00274A6A">
        <w:tc>
          <w:tcPr>
            <w:tcW w:w="8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680" w:type="dxa"/>
          </w:tcPr>
          <w:p w:rsidR="001D5436" w:rsidRPr="000A20B2" w:rsidRDefault="001D5436" w:rsidP="006904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1D5436" w:rsidRPr="000A20B2" w:rsidRDefault="001D5436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351" w:type="dxa"/>
          </w:tcPr>
          <w:p w:rsidR="001D5436" w:rsidRPr="000A20B2" w:rsidRDefault="001D5436" w:rsidP="006904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Худ</w:t>
            </w:r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лит</w:t>
            </w:r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ерату</w:t>
            </w:r>
            <w:proofErr w:type="spellStart"/>
            <w:r w:rsidRPr="000A20B2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1D5436" w:rsidRPr="000A20B2" w:rsidRDefault="001D5436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1D5436" w:rsidRPr="000A20B2" w:rsidRDefault="001D5436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3399" w:type="dxa"/>
          </w:tcPr>
          <w:p w:rsidR="001D5436" w:rsidRPr="000A20B2" w:rsidRDefault="001D5436" w:rsidP="006904E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1D5436" w:rsidRPr="000A20B2" w:rsidRDefault="001D5436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222" w:type="dxa"/>
          </w:tcPr>
          <w:p w:rsidR="001D5436" w:rsidRPr="000A20B2" w:rsidRDefault="001D5436" w:rsidP="006904EA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1D5436" w:rsidRPr="000A20B2" w:rsidRDefault="001D5436" w:rsidP="006904EA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0B2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окружающим миром – 0,5</w:t>
            </w:r>
          </w:p>
          <w:p w:rsidR="001D5436" w:rsidRPr="000A20B2" w:rsidRDefault="001D5436" w:rsidP="006904E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5436" w:rsidRPr="000A20B2" w:rsidTr="00274A6A">
        <w:trPr>
          <w:cantSplit/>
          <w:trHeight w:val="2820"/>
        </w:trPr>
        <w:tc>
          <w:tcPr>
            <w:tcW w:w="817" w:type="dxa"/>
            <w:textDirection w:val="btLr"/>
          </w:tcPr>
          <w:p w:rsidR="001D5436" w:rsidRPr="000A20B2" w:rsidRDefault="001D5436" w:rsidP="006904EA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lastRenderedPageBreak/>
              <w:t>Моя семья. Труд родителей (1 неделя)</w:t>
            </w:r>
          </w:p>
        </w:tc>
        <w:tc>
          <w:tcPr>
            <w:tcW w:w="2680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i/>
                <w:sz w:val="24"/>
                <w:szCs w:val="24"/>
              </w:rPr>
              <w:t>1.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«Где же ваши погремушки?».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детей  кататься на велосипеде.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i/>
                <w:sz w:val="24"/>
                <w:szCs w:val="24"/>
              </w:rPr>
              <w:t>2.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Мои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веселый звонкий мяч».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ползать «Змейкой» между расставленными предметами.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i/>
                <w:sz w:val="24"/>
                <w:szCs w:val="24"/>
              </w:rPr>
              <w:t>3.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«Ножки, ножки бежали по дорожке».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выполнять беговые движения.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D5436" w:rsidRPr="000A20B2" w:rsidRDefault="001D5436" w:rsidP="006904E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351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йыншықтар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О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йыншықтар туралы түсінік беру.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Осень наступила».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называть признаки осени.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 Какого цвета осень».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обучение детей составлению рассказа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осени.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игра: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>команда</w:t>
            </w:r>
            <w:proofErr w:type="gramEnd"/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умеют описывать время года осень.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>помогают друг другу, дополняют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«Загородки для козлят и верблюжат».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детей строить из основных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деталях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строительного материала».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Модуль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«Собери и построй» (под руководством)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закреплять умения детей узнавать и называть геометрические фигуры.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которая первая справиться с заданием.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умеют собрать и построить загородку для животных.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99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«Колечко для куколки».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формировать умение рисовать предметы круглой формы.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 Найди такое же колечко»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учить детей сравнивать  предметы по величине.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>команда</w:t>
            </w:r>
            <w:proofErr w:type="gramEnd"/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мышление:</w:t>
            </w: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умеют по описанию называть предмет.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помогают друг другу, дополняют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Лепка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«Пирамидка (предметная)»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</w:t>
            </w:r>
          </w:p>
        </w:tc>
        <w:tc>
          <w:tcPr>
            <w:tcW w:w="2222" w:type="dxa"/>
          </w:tcPr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5436" w:rsidRPr="000A20B2" w:rsidTr="00274A6A">
        <w:trPr>
          <w:cantSplit/>
          <w:trHeight w:val="690"/>
        </w:trPr>
        <w:tc>
          <w:tcPr>
            <w:tcW w:w="817" w:type="dxa"/>
            <w:textDirection w:val="btLr"/>
          </w:tcPr>
          <w:p w:rsidR="001D5436" w:rsidRPr="000A20B2" w:rsidRDefault="001D5436" w:rsidP="006904EA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1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«Вечер. Один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-м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>ного».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называть времени суто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вечер.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Модуль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«Один много»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развивать первые математические способности, развивать мышление.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>команда</w:t>
            </w:r>
            <w:proofErr w:type="gramEnd"/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могут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различать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где один и где много.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«Ра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з-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грибок, два -грибок!»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расширить знания о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съедобных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и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несъедобных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грибах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</w:tcPr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раскатывать прямые палочки.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«Подбери цвет к предмету» (под руководством).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знакомить детей с цветовым спектром.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>команда</w:t>
            </w:r>
            <w:proofErr w:type="gramEnd"/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находят цвета вокруг себя.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>могут дополнять друг друга.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«Осенняя прогулка».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внимательно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слушать музыку.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2" w:type="dxa"/>
          </w:tcPr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5436" w:rsidRPr="000A20B2" w:rsidTr="00274A6A">
        <w:trPr>
          <w:cantSplit/>
          <w:trHeight w:val="690"/>
        </w:trPr>
        <w:tc>
          <w:tcPr>
            <w:tcW w:w="817" w:type="dxa"/>
            <w:textDirection w:val="btLr"/>
          </w:tcPr>
          <w:p w:rsidR="001D5436" w:rsidRPr="000A20B2" w:rsidRDefault="001D5436" w:rsidP="006904EA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1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«Найди гриб для гномика»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закрепить у детей знания цвета, развитие памяти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побеждает та </w:t>
            </w:r>
            <w:proofErr w:type="gramStart"/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>команда</w:t>
            </w:r>
            <w:proofErr w:type="gramEnd"/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которая быстрее выполнит задание.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умение отгадывать загадки.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</w:tcPr>
          <w:p w:rsidR="001D5436" w:rsidRPr="000A20B2" w:rsidRDefault="001D5436" w:rsidP="006904EA">
            <w:pPr>
              <w:rPr>
                <w:rFonts w:ascii="Times New Roman" w:eastAsia="Times New Roman" w:hAnsi="Times New Roman"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5436" w:rsidRPr="000A20B2" w:rsidTr="00274A6A">
        <w:trPr>
          <w:cantSplit/>
          <w:trHeight w:val="5796"/>
        </w:trPr>
        <w:tc>
          <w:tcPr>
            <w:tcW w:w="817" w:type="dxa"/>
            <w:textDirection w:val="btLr"/>
          </w:tcPr>
          <w:p w:rsidR="001D5436" w:rsidRPr="000A20B2" w:rsidRDefault="001D5436" w:rsidP="006904EA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lastRenderedPageBreak/>
              <w:t>Моя улица (2 –неделя)</w:t>
            </w:r>
          </w:p>
        </w:tc>
        <w:tc>
          <w:tcPr>
            <w:tcW w:w="2680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«Веселые воробушки».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детей выполнять прыжки в глубину.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2. «Играем с медвежонком»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выполнять ходьбу на носках, координации движений.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3. «Мы дружные ребята».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выполнять прыжки с продвижением вперед.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1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йыншықтар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О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йыншықтар туралы түсінік беру.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«Озорные малыши».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детей  составлять описательные рассказы об игрушках. </w:t>
            </w: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«Озорные малыши»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формирование умения составлять короткие рассказы о животных-игрушках.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отгадывают загадки.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Отвечают на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«Ночь. Круг».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 называть время суто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ночь.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«найди похожий предмет».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называть время суток.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называю части суток.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дополняют друг друга при ответах</w:t>
            </w:r>
          </w:p>
        </w:tc>
        <w:tc>
          <w:tcPr>
            <w:tcW w:w="3399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«Дорожка на нашей улице».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детей рисовать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прямые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линий в разном направлений.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</w:t>
            </w: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одель4К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« Какие цвета есть на картинке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>структурированная)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отгадывают загадки про цвета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называют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цвета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которые показывает педагог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Заинька, попляши».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двигаться под музыку.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2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«Осень, осень, в гости просим»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учить называть признаки осени.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 Какого цвета осень?»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отгадывают загадки про цвета</w:t>
            </w:r>
          </w:p>
          <w:p w:rsidR="001D5436" w:rsidRPr="000A20B2" w:rsidRDefault="001D5436" w:rsidP="006904EA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называют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цвета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которые показывает педагог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5436" w:rsidRPr="000A20B2" w:rsidTr="00274A6A">
        <w:trPr>
          <w:cantSplit/>
          <w:trHeight w:val="5796"/>
        </w:trPr>
        <w:tc>
          <w:tcPr>
            <w:tcW w:w="817" w:type="dxa"/>
            <w:textDirection w:val="btLr"/>
          </w:tcPr>
          <w:p w:rsidR="001D5436" w:rsidRPr="000A20B2" w:rsidRDefault="001D5436" w:rsidP="006904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1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вопросы, дополняют друг друга.</w:t>
            </w: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 xml:space="preserve"> Художественная литература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«Мои игрушки».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внимательно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слушать литературное произведение.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«моя любимая игрушка»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учить составлять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рассказ про игрушки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друг друга при ответах.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могут отвечать на вопросы. </w:t>
            </w: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называю любимые игрушки.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«Кто такие дикие животные?».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детей рассказывать о диких животных и их детенышах </w:t>
            </w: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 Чьи детки?»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закреплять знания детей о животных и их детенышей.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первая выполнит задание.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отгадывают загадки по заданной теме.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дети отвечают на вопросы, дополняя друг друга.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«Заинька, попляши».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слушать осмысливать содержание музыкальных произведений.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2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436" w:rsidRPr="000A20B2" w:rsidTr="00274A6A">
        <w:trPr>
          <w:cantSplit/>
          <w:trHeight w:val="660"/>
        </w:trPr>
        <w:tc>
          <w:tcPr>
            <w:tcW w:w="817" w:type="dxa"/>
            <w:textDirection w:val="btLr"/>
          </w:tcPr>
          <w:p w:rsidR="001D5436" w:rsidRPr="000A20B2" w:rsidRDefault="001D5436" w:rsidP="006904EA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lastRenderedPageBreak/>
              <w:t>Безопасность дома и на улице (3- неделя)</w:t>
            </w:r>
          </w:p>
        </w:tc>
        <w:tc>
          <w:tcPr>
            <w:tcW w:w="2680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1. «В гости к веселой гусенице».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формировать умение выполнять ходьбу по гимнастической скамейке».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2. «</w:t>
            </w:r>
            <w:proofErr w:type="spellStart"/>
            <w:r w:rsidRPr="000A20B2">
              <w:rPr>
                <w:rFonts w:ascii="Times New Roman" w:hAnsi="Times New Roman"/>
                <w:sz w:val="24"/>
                <w:szCs w:val="24"/>
              </w:rPr>
              <w:t>Серик</w:t>
            </w:r>
            <w:proofErr w:type="spell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в гостях у ребят».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формировать умение  бросать мяч двумя руками от груди.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3. «Коробочка с подарками».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 ползать с опорой на ладони и колени.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5436" w:rsidRPr="000A20B2" w:rsidRDefault="001D5436" w:rsidP="006904EA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351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үз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К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үз туралы түсінік беру.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«Едет с поля урожай».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формировать умение у детей  составлять сравнительный рассказ по двум предметам.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«что лишнее»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формирование умения правильно называть предмет и его действие, замечать и называть различие в цвете и размере.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игра:</w:t>
            </w: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>побеждает та  команда быстрее справиться  с заданием.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«Разноцветный листопад».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конструировать из бумаги.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Д/игра «Найди пару» (под руководством)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находят пару каждому листку.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конструируют по замыслу.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«Тучка закрыла солнце».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детей  рисовать красками.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Модуль 4к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«Найди пару»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упражнять детей  в умении выбирать цвет и форму.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дополняют друг друга.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чем</w:t>
            </w: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между собой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похожи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«Огурцы и помидоры на тарелке».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формировать умение  раскладывать и клеить на бумаге. </w:t>
            </w: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 Найди  на что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похож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>»</w:t>
            </w: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1D5436" w:rsidRPr="000A20B2" w:rsidRDefault="001D5436" w:rsidP="006904E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формировать и закреплять знания детей об овощах и фруктах и ягодах. Развивать память, координацию.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2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436" w:rsidRPr="000A20B2" w:rsidTr="00274A6A">
        <w:trPr>
          <w:cantSplit/>
          <w:trHeight w:val="660"/>
        </w:trPr>
        <w:tc>
          <w:tcPr>
            <w:tcW w:w="817" w:type="dxa"/>
            <w:textDirection w:val="btLr"/>
          </w:tcPr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1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может правильно называть цвета и размер.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0A20B2">
              <w:rPr>
                <w:rFonts w:ascii="Times New Roman" w:hAnsi="Times New Roman"/>
                <w:bCs/>
                <w:sz w:val="24"/>
                <w:szCs w:val="24"/>
              </w:rPr>
              <w:t xml:space="preserve"> дети отвечают на вопросы, дополняя друг друга.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«Справ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слева».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определять пространственные направления в непосредственной близости от себя; справ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слева, посередине.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« Покажи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такую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же»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закреплять умение находить предметы </w:t>
            </w:r>
            <w:proofErr w:type="spellStart"/>
            <w:r w:rsidRPr="000A20B2">
              <w:rPr>
                <w:rFonts w:ascii="Times New Roman" w:hAnsi="Times New Roman"/>
                <w:sz w:val="24"/>
                <w:szCs w:val="24"/>
              </w:rPr>
              <w:t>справа-слева</w:t>
            </w:r>
            <w:proofErr w:type="spellEnd"/>
            <w:r w:rsidRPr="000A20B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игра: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справиться с заданием.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умеют называть нахождение предмета.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</w:tcPr>
          <w:p w:rsidR="001D5436" w:rsidRPr="000A20B2" w:rsidRDefault="001D5436" w:rsidP="006904E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0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Критическое мышление: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находят похожие предметы.</w:t>
            </w:r>
          </w:p>
          <w:p w:rsidR="001D5436" w:rsidRPr="000A20B2" w:rsidRDefault="001D5436" w:rsidP="006904E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0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Командная работа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побеждает та команда, которая быстрее выполнит задание.</w:t>
            </w:r>
          </w:p>
          <w:p w:rsidR="001D5436" w:rsidRPr="000A20B2" w:rsidRDefault="001D5436" w:rsidP="006904E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A20B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Коммуникация: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отвечают на вопросы, дополняя друг друга.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«Тематический утренник «Здравствуй осень!».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</w:t>
            </w:r>
            <w:r w:rsidRPr="000A20B2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исполнять знакомые песни.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2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436" w:rsidRPr="000A20B2" w:rsidTr="00274A6A">
        <w:trPr>
          <w:cantSplit/>
          <w:trHeight w:val="660"/>
        </w:trPr>
        <w:tc>
          <w:tcPr>
            <w:tcW w:w="817" w:type="dxa"/>
            <w:textDirection w:val="btLr"/>
          </w:tcPr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1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 дети отвечают на вопросы.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«В гости к деревьям»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   называть два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–т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>ри вида деревьев.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Где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чей листочек».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закреплять знания о деревьях.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Критическое мышление: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находят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где чей листок.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Коммуникация: отвечают на вопросы, дополняя друг друга.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</w:tcPr>
          <w:p w:rsidR="001D5436" w:rsidRPr="000A20B2" w:rsidRDefault="001D5436" w:rsidP="006904EA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436" w:rsidRPr="000A20B2" w:rsidTr="00274A6A">
        <w:trPr>
          <w:cantSplit/>
          <w:trHeight w:val="3409"/>
        </w:trPr>
        <w:tc>
          <w:tcPr>
            <w:tcW w:w="817" w:type="dxa"/>
            <w:textDirection w:val="btLr"/>
          </w:tcPr>
          <w:p w:rsidR="001D5436" w:rsidRPr="000A20B2" w:rsidRDefault="001D5436" w:rsidP="006904EA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Осень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-щ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>едрая пора (4- неделя)</w:t>
            </w:r>
          </w:p>
        </w:tc>
        <w:tc>
          <w:tcPr>
            <w:tcW w:w="2680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«На свежем воздухе. Зверушки,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навострите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ушки».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 сохранять равновесие.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2. «Белочка в гостях у ребят».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 сохранять равновесие при ходьбе по шнуру.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3. «Мы путешествуем».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сохранять равновесие.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1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үз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К</w:t>
            </w:r>
            <w:r w:rsidRPr="000A20B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үз туралы түсінік беру.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«Что нам нужно в доме?»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Цель: учить детей составлять рассказ об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увиденном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  Что за предмет?»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  учить называть предмет и его описывать.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Командная работа: побеждает та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20B2">
              <w:rPr>
                <w:rFonts w:ascii="Times New Roman" w:hAnsi="Times New Roman"/>
                <w:sz w:val="24"/>
                <w:szCs w:val="24"/>
                <w:lang w:eastAsia="ru-RU"/>
              </w:rPr>
              <w:t>могут по признакам отгадать заданный предмет.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«Части суток».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определять константные части суток: Утро-вечер, день-ночь.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 Когда это бывает».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закреплять знания детей о частях суток.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которая первая справиться с заданием.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отгадывают загадки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отвечают на вопрос полным, развернутым ответом. 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«Золотая осень».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рисовать мазками.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 Подбери наряд».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учить различать теплые и холодные тона.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</w:t>
            </w:r>
            <w:proofErr w:type="gramStart"/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мышление</w:t>
            </w:r>
            <w:proofErr w:type="gramEnd"/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могут отгадывать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какие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цвета у осени.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«Мишка косолапый»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   передавать простой ритмический рисунок в танце.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«Мишка косолапый».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узнавать звучание барабана на слух.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2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 xml:space="preserve">«Моя родина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-К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>азахстан».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 рассказывать  о своей Родине.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«Где я родился?»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закреплять 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знания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что такое родина.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умение действовать согласованно.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0A20B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могут по признакам отгадать заданный предмет. </w:t>
            </w:r>
            <w:r w:rsidRPr="000A20B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Коммуникация: </w:t>
            </w:r>
            <w:r w:rsidRPr="000A20B2">
              <w:rPr>
                <w:rFonts w:ascii="Times New Roman" w:hAnsi="Times New Roman"/>
                <w:sz w:val="24"/>
                <w:szCs w:val="24"/>
                <w:lang w:eastAsia="ru-RU"/>
              </w:rPr>
              <w:t>помогают друг другу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436" w:rsidRPr="000A20B2" w:rsidTr="00274A6A">
        <w:trPr>
          <w:cantSplit/>
          <w:trHeight w:val="3409"/>
        </w:trPr>
        <w:tc>
          <w:tcPr>
            <w:tcW w:w="817" w:type="dxa"/>
            <w:textDirection w:val="btLr"/>
          </w:tcPr>
          <w:p w:rsidR="001D5436" w:rsidRPr="000A20B2" w:rsidRDefault="001D5436" w:rsidP="006904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1" w:type="dxa"/>
          </w:tcPr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Коммуникация: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отвечают на вопрос полным, развернутым ответом.  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«Сказка К. Чуковского «Айболит».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учить детей  внимательно слушать литературное произведение.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«Ветер, ветерок»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sz w:val="24"/>
                <w:szCs w:val="24"/>
              </w:rPr>
              <w:t>Цель: расширить знания о природном явлении ветер.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1D5436" w:rsidRPr="000A20B2" w:rsidRDefault="001D5436" w:rsidP="006904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«</w:t>
            </w: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Я начну, а ты закончи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1D5436" w:rsidRPr="000A20B2" w:rsidRDefault="001D5436" w:rsidP="006904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Расширение словаря у детей.</w:t>
            </w:r>
          </w:p>
          <w:p w:rsidR="001D5436" w:rsidRPr="000A20B2" w:rsidRDefault="001D5436" w:rsidP="006904EA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отвечают на вопрос полным, развернутым ответом</w:t>
            </w:r>
            <w:proofErr w:type="gramStart"/>
            <w:r w:rsidRPr="000A20B2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A20B2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proofErr w:type="gramStart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омандная работа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: умение действовать согласованно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0A20B2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>умение отгадывать загадки о заданном предмете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2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436" w:rsidRPr="000A20B2" w:rsidTr="00274A6A">
        <w:trPr>
          <w:cantSplit/>
          <w:trHeight w:val="2542"/>
        </w:trPr>
        <w:tc>
          <w:tcPr>
            <w:tcW w:w="817" w:type="dxa"/>
            <w:textDirection w:val="btLr"/>
          </w:tcPr>
          <w:p w:rsidR="001D5436" w:rsidRPr="000A20B2" w:rsidRDefault="001D5436" w:rsidP="006904E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51" w:type="dxa"/>
          </w:tcPr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0A20B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sz w:val="24"/>
                <w:szCs w:val="24"/>
              </w:rPr>
            </w:pPr>
            <w:r w:rsidRPr="000A20B2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0A20B2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1D5436" w:rsidRPr="000A20B2" w:rsidRDefault="001D5436" w:rsidP="006904EA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317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99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2" w:type="dxa"/>
          </w:tcPr>
          <w:p w:rsidR="001D5436" w:rsidRPr="000A20B2" w:rsidRDefault="001D5436" w:rsidP="006904EA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6A1394" w:rsidRPr="006A1394" w:rsidRDefault="006A1394" w:rsidP="006A1394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lastRenderedPageBreak/>
        <w:t>Перспективный план организованной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деятельности 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на 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-202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Учреждение образования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Группа: с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>редняя</w:t>
      </w:r>
      <w:r w:rsidR="00946AAD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«Малышок»</w:t>
      </w:r>
    </w:p>
    <w:p w:rsidR="000455D8" w:rsidRPr="000455D8" w:rsidRDefault="000455D8" w:rsidP="000455D8">
      <w:pPr>
        <w:pStyle w:val="a8"/>
        <w:rPr>
          <w:rFonts w:ascii="Times New Roman" w:eastAsia="Arial" w:hAnsi="Times New Roman" w:cs="Times New Roman"/>
          <w:sz w:val="24"/>
          <w:szCs w:val="24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ноябрь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0455D8" w:rsidRPr="00A00CAA" w:rsidRDefault="000455D8" w:rsidP="000455D8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904EA" w:rsidRDefault="006904EA" w:rsidP="00A00CAA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751"/>
        <w:gridCol w:w="2316"/>
        <w:gridCol w:w="3241"/>
        <w:gridCol w:w="2851"/>
        <w:gridCol w:w="2787"/>
        <w:gridCol w:w="2840"/>
      </w:tblGrid>
      <w:tr w:rsidR="00890BB5" w:rsidRPr="00C8390E" w:rsidTr="000455D8">
        <w:tc>
          <w:tcPr>
            <w:tcW w:w="14786" w:type="dxa"/>
            <w:gridSpan w:val="6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расширить знания о безопасном поведении в детском саду, дома и на улице.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Ноябрь </w:t>
            </w:r>
            <w:r w:rsidRPr="00C8390E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C8390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«Растем </w:t>
            </w:r>
            <w:proofErr w:type="gramStart"/>
            <w:r w:rsidRPr="00C8390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здоровыми</w:t>
            </w:r>
            <w:proofErr w:type="gramEnd"/>
            <w:r w:rsidRPr="00C8390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890BB5" w:rsidRPr="00C8390E" w:rsidTr="000455D8">
        <w:tc>
          <w:tcPr>
            <w:tcW w:w="75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316" w:type="dxa"/>
          </w:tcPr>
          <w:p w:rsidR="00890BB5" w:rsidRPr="00C8390E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890BB5" w:rsidRPr="00C8390E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3241" w:type="dxa"/>
          </w:tcPr>
          <w:p w:rsidR="00890BB5" w:rsidRPr="00C8390E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Худ</w:t>
            </w:r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>ит</w:t>
            </w:r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ература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890BB5" w:rsidRPr="00C8390E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890BB5" w:rsidRPr="00C8390E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Основы математики– 1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890BB5" w:rsidRPr="00C8390E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787" w:type="dxa"/>
          </w:tcPr>
          <w:p w:rsidR="00890BB5" w:rsidRPr="00C8390E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890BB5" w:rsidRPr="00C8390E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840" w:type="dxa"/>
          </w:tcPr>
          <w:p w:rsidR="00890BB5" w:rsidRPr="00C8390E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890BB5" w:rsidRPr="00C8390E" w:rsidRDefault="00890BB5" w:rsidP="000455D8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390E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окружающим миром – 0,5</w:t>
            </w:r>
          </w:p>
          <w:p w:rsidR="00890BB5" w:rsidRPr="00C8390E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C8390E" w:rsidTr="00946AAD">
        <w:trPr>
          <w:cantSplit/>
          <w:trHeight w:val="7074"/>
        </w:trPr>
        <w:tc>
          <w:tcPr>
            <w:tcW w:w="751" w:type="dxa"/>
            <w:textDirection w:val="btLr"/>
          </w:tcPr>
          <w:p w:rsidR="00890BB5" w:rsidRPr="00C8390E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lastRenderedPageBreak/>
              <w:t>Все обо мне  (1-неделя)</w:t>
            </w:r>
          </w:p>
        </w:tc>
        <w:tc>
          <w:tcPr>
            <w:tcW w:w="2316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1. «Солнечные лучики».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ходить по наклонной доске.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2. «Обезьянки»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выполнять прыжки в длину.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3. «Физкультура для зайчат».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выполнять физические упражнения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Менің отбасым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О</w:t>
            </w:r>
            <w:proofErr w:type="spellStart"/>
            <w:r w:rsidRPr="00C8390E">
              <w:rPr>
                <w:rFonts w:ascii="Times New Roman" w:eastAsia="Times New Roman" w:hAnsi="Times New Roman"/>
                <w:sz w:val="24"/>
                <w:szCs w:val="24"/>
              </w:rPr>
              <w:t>тбасы</w:t>
            </w:r>
            <w:proofErr w:type="spellEnd"/>
            <w:r w:rsidRPr="00C8390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390E">
              <w:rPr>
                <w:rFonts w:ascii="Times New Roman" w:eastAsia="Times New Roman" w:hAnsi="Times New Roman"/>
                <w:sz w:val="24"/>
                <w:szCs w:val="24"/>
              </w:rPr>
              <w:t>туралы</w:t>
            </w:r>
            <w:proofErr w:type="spellEnd"/>
            <w:r w:rsidRPr="00C8390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түсінік беру.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«Кто живет в дремучем лесу?»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составлять коллективный рассказ из опыта.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«Где что растет?»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учить понимать происходящие в природе процессы.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складывают картинки по смыслу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C8390E">
              <w:rPr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чья команда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назовет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что есть в дремучем лесу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</w:p>
        </w:tc>
        <w:tc>
          <w:tcPr>
            <w:tcW w:w="285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«Ворота».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Цель: Дети учатся строить из основных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деталях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строительного материала, и их частях.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конструируют по замыслу.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«Платье в горошек».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располагать элементы орнамента на плоскости.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 </w:t>
            </w:r>
            <w:r w:rsidRPr="00C839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 Волшебные цвета</w:t>
            </w:r>
            <w:proofErr w:type="gramStart"/>
            <w:r w:rsidRPr="00C839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C839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C839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Командная работа:</w:t>
            </w:r>
            <w:r w:rsidRPr="00C839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побеждает да команда кто больше назовет цветов.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Критическое мышления:</w:t>
            </w:r>
            <w:r w:rsidRPr="00C839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находят цвета вокруг себя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Коммуникация:</w:t>
            </w:r>
            <w:r w:rsidRPr="00C839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839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могут</w:t>
            </w:r>
            <w:proofErr w:type="gramEnd"/>
            <w:r w:rsidRPr="00C839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дополнят друг друга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C8390E" w:rsidTr="000455D8">
        <w:trPr>
          <w:cantSplit/>
          <w:trHeight w:val="5935"/>
        </w:trPr>
        <w:tc>
          <w:tcPr>
            <w:tcW w:w="751" w:type="dxa"/>
            <w:textDirection w:val="btLr"/>
          </w:tcPr>
          <w:p w:rsidR="00890BB5" w:rsidRPr="00C8390E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помогают товарищу, дополняют.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«Квадрат. </w:t>
            </w:r>
            <w:proofErr w:type="spellStart"/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Большой-маленький</w:t>
            </w:r>
            <w:proofErr w:type="spellEnd"/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различать и называть геометрическую фигуру  - квадрат.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«Назови геометрическую фигуру»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учить детей зрительно обследовать, узнавать и правильно называть геометрическую фигуру.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побеждает та команда кто быстрее выполнит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задание.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могут выкладывать последовательно </w:t>
            </w:r>
            <w:proofErr w:type="gramStart"/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фигуры</w:t>
            </w:r>
            <w:proofErr w:type="gramEnd"/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по цвету и </w:t>
            </w:r>
            <w:r w:rsidR="00556AEF"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размеру </w:t>
            </w:r>
            <w:proofErr w:type="gramStart"/>
            <w:r w:rsidR="00556AEF"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которые</w:t>
            </w:r>
            <w:proofErr w:type="gramEnd"/>
            <w:r w:rsidR="00556AEF"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просит педагог</w:t>
            </w:r>
            <w:r w:rsidR="00556AEF"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85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«Кто такие домашние животные?»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расширить знания о домашних животных, об уходе за ними.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«Домашние животные»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закрепить знания о домашних животных.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чья команда назовет больше домашних животных.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могут называть домашних животных.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помогают друг другу.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«Мячик (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предметная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>)»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раскатывать круглые формы.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«Формы»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формирование навыков детей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создании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разных образов.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</w:p>
          <w:p w:rsidR="00890BB5" w:rsidRPr="00C8390E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слепить два одинаковых предмета</w:t>
            </w:r>
          </w:p>
          <w:p w:rsidR="00890BB5" w:rsidRPr="00C8390E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один начинает  другой продолжает.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C8390E" w:rsidTr="00946AAD">
        <w:trPr>
          <w:cantSplit/>
          <w:trHeight w:val="2396"/>
        </w:trPr>
        <w:tc>
          <w:tcPr>
            <w:tcW w:w="751" w:type="dxa"/>
            <w:textDirection w:val="btLr"/>
          </w:tcPr>
          <w:p w:rsidR="00890BB5" w:rsidRPr="00C8390E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«Едем к бабушке в аул»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формировать умение детей  слушать инструментальное произведение изобразительного характера.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C8390E" w:rsidTr="000455D8">
        <w:trPr>
          <w:cantSplit/>
          <w:trHeight w:val="2850"/>
        </w:trPr>
        <w:tc>
          <w:tcPr>
            <w:tcW w:w="751" w:type="dxa"/>
            <w:textDirection w:val="btLr"/>
          </w:tcPr>
          <w:p w:rsidR="00890BB5" w:rsidRPr="00C8390E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lastRenderedPageBreak/>
              <w:t>Правильное питание. Витамины (2-неделя)</w:t>
            </w:r>
          </w:p>
        </w:tc>
        <w:tc>
          <w:tcPr>
            <w:tcW w:w="2316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«Кораблик».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 ходить приставным шагом.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2. «</w:t>
            </w:r>
            <w:proofErr w:type="spellStart"/>
            <w:r w:rsidRPr="00C8390E">
              <w:rPr>
                <w:rFonts w:ascii="Times New Roman" w:hAnsi="Times New Roman"/>
                <w:sz w:val="24"/>
                <w:szCs w:val="24"/>
              </w:rPr>
              <w:t>Айгуль</w:t>
            </w:r>
            <w:proofErr w:type="spell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играет с детьми».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выполнять физические упражнения.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3. «Станем сильными как Медвежонок»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ходить по извилистой дорожке.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Менің отбасым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О</w:t>
            </w:r>
            <w:proofErr w:type="spellStart"/>
            <w:r w:rsidRPr="00C8390E">
              <w:rPr>
                <w:rFonts w:ascii="Times New Roman" w:eastAsia="Times New Roman" w:hAnsi="Times New Roman"/>
                <w:sz w:val="24"/>
                <w:szCs w:val="24"/>
              </w:rPr>
              <w:t>тбасы</w:t>
            </w:r>
            <w:proofErr w:type="spellEnd"/>
            <w:r w:rsidRPr="00C8390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390E">
              <w:rPr>
                <w:rFonts w:ascii="Times New Roman" w:eastAsia="Times New Roman" w:hAnsi="Times New Roman"/>
                <w:sz w:val="24"/>
                <w:szCs w:val="24"/>
              </w:rPr>
              <w:t>туралы</w:t>
            </w:r>
            <w:proofErr w:type="spellEnd"/>
            <w:r w:rsidRPr="00C8390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түсінік беру.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«Любимая игрушка».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 описывать игрушку.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«Игрушки».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учить детей описывать игрушки.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Критическое мышления:</w:t>
            </w:r>
            <w:r w:rsidRPr="00C8390E">
              <w:rPr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по описанию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отгадывают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что нужно нарисовать.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C8390E">
              <w:rPr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рисуют задуманное.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«Литовская народная сказка «Почему кот</w:t>
            </w:r>
          </w:p>
        </w:tc>
        <w:tc>
          <w:tcPr>
            <w:tcW w:w="285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«Далек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близко».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назвать расположение предметов (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далеко-близко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>) в непосредственной близости от себя.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«Найди предмет такой же формы».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находить расположение предметов.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Критическое мышления:</w:t>
            </w:r>
            <w:r w:rsidRPr="00C8390E">
              <w:rPr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по описанию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отгадывают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что нужно найти.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дополняя друг друга.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«Украсим пиалу».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располагать элементы орнамента на полоски.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«Цветное чаепитие у Маши и Даши»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учить выбирать цветовую гамму.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которая быстрее справятся с заданием.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повторяют орнамент по памяти.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>отвечают дополняют друг друга.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«Едем к бабушке в аул».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Цель: учить детей  двигаться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0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«Игрушки нашей группы».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расширить знания о предметах окружающего мира.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Четвёртый лишний»</w:t>
            </w:r>
            <w:r w:rsidRPr="00C839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(структурированная</w:t>
            </w:r>
            <w:proofErr w:type="gramStart"/>
            <w:r w:rsidRPr="00C839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)</w:t>
            </w:r>
            <w:proofErr w:type="gramEnd"/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закрепление умения детей выделять общий признак в словах, развивать способность к обобщению.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C8390E">
              <w:rPr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</w:t>
            </w:r>
            <w:r w:rsidRPr="00C8390E">
              <w:rPr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Умеют по описанию назвать предмет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C8390E">
              <w:rPr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отгадывают загадки про предметы.</w:t>
            </w:r>
          </w:p>
        </w:tc>
      </w:tr>
      <w:tr w:rsidR="00890BB5" w:rsidRPr="00C8390E" w:rsidTr="000455D8">
        <w:trPr>
          <w:cantSplit/>
          <w:trHeight w:val="2850"/>
        </w:trPr>
        <w:tc>
          <w:tcPr>
            <w:tcW w:w="751" w:type="dxa"/>
            <w:textDirection w:val="btLr"/>
          </w:tcPr>
          <w:p w:rsidR="00890BB5" w:rsidRPr="00C8390E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моется после еды?».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понять содержание сказки «Почему кот моется после еды?».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Модель 4К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>Д/игра «С какой сказки» (под руководством)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>Цель: учить различаь и называть героев сказки.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Критическое мышление: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отгадывают загадки.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Командная работа: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побеждает та команда, которая назовет больше сказочных героев.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</w:tc>
        <w:tc>
          <w:tcPr>
            <w:tcW w:w="285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«Волшебница вода»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расширить знания о свойствах воды.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видят на картинке.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соответствии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с характером музыки.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«Веселый бубен»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Дети учатся внимательно слушать музыку.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C8390E" w:rsidTr="000455D8">
        <w:trPr>
          <w:cantSplit/>
          <w:trHeight w:val="720"/>
        </w:trPr>
        <w:tc>
          <w:tcPr>
            <w:tcW w:w="751" w:type="dxa"/>
            <w:textDirection w:val="btLr"/>
          </w:tcPr>
          <w:p w:rsidR="00890BB5" w:rsidRPr="00C8390E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lastRenderedPageBreak/>
              <w:t>Помоги себе и другим (3-неделя)</w:t>
            </w:r>
          </w:p>
        </w:tc>
        <w:tc>
          <w:tcPr>
            <w:tcW w:w="2316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«Пойдем в гости к Зайчику».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 выполнять прыжки вверх на двух ногах».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2. «Посылка от </w:t>
            </w:r>
            <w:proofErr w:type="spellStart"/>
            <w:r w:rsidRPr="00C8390E">
              <w:rPr>
                <w:rFonts w:ascii="Times New Roman" w:hAnsi="Times New Roman"/>
                <w:sz w:val="24"/>
                <w:szCs w:val="24"/>
              </w:rPr>
              <w:t>Айгуль</w:t>
            </w:r>
            <w:proofErr w:type="spellEnd"/>
            <w:r w:rsidRPr="00C8390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формировать умение выполнять упражнения для правильной осанки и координации движений.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«Петрушка с погремушками».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выполнять физические упражнения.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r w:rsidRPr="00C839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Киім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Киіммен таныстыру.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«Нам транспорт помогает?»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составлять творческий рассказ.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«Кому что нужно?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>структурированная)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упражнять в классификации предметов, умении называть вещи, необходимые людям определенной профессии; развивать внимание.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кто больше назовёт профессий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отгадывают загадки про профессии.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>Құрақ көрпе (Лоскутное одеяло)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составлять на плоскости целое из частей, ориентируясь на цвет.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Д./Игра</w:t>
            </w:r>
            <w:proofErr w:type="gramStart"/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Складываем фигуры»( под руководством)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понятиями формы, цвета, величины, создание начальных математических представлений: знакомства с геометрическими фигурами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побеждает да команда которая быстрее сделала цветок из геом</w:t>
            </w:r>
            <w:proofErr w:type="gramStart"/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игур.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 xml:space="preserve"> могут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«Лесенка»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рисовать прямые линии.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«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Подбери цвет к предмету</w:t>
            </w:r>
            <w:proofErr w:type="gramStart"/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знакомить детей 3-4 лет с цветовым спектром, упражнять в умении соотносить цветовые карточки с цветом предмета.  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побеждает да </w:t>
            </w:r>
            <w:proofErr w:type="gramStart"/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команда</w:t>
            </w:r>
            <w:proofErr w:type="gramEnd"/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которая назовёт больше цветов.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Критическое мышления: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находят цвета вокруг себя.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Коммуникация: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могут дополнять друг друга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C8390E" w:rsidTr="000455D8">
        <w:trPr>
          <w:cantSplit/>
          <w:trHeight w:val="720"/>
        </w:trPr>
        <w:tc>
          <w:tcPr>
            <w:tcW w:w="751" w:type="dxa"/>
            <w:textDirection w:val="btLr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отгадывают по признакам профессии.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</w:tcPr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выкладывать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 </w:t>
            </w:r>
            <w:proofErr w:type="gramStart"/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proofErr w:type="gramEnd"/>
            <w:r w:rsidRPr="00C8390E">
              <w:rPr>
                <w:rFonts w:ascii="Times New Roman" w:hAnsi="Times New Roman" w:cs="Times New Roman"/>
                <w:sz w:val="24"/>
                <w:szCs w:val="24"/>
              </w:rPr>
              <w:t xml:space="preserve"> по цвету и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 xml:space="preserve">размеру </w:t>
            </w:r>
            <w:proofErr w:type="gramStart"/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просит педагог</w:t>
            </w: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8390E">
              <w:rPr>
                <w:rFonts w:ascii="Times New Roman" w:hAnsi="Times New Roman"/>
                <w:sz w:val="24"/>
                <w:szCs w:val="24"/>
              </w:rPr>
              <w:t>: могут рассказать, на что похожи фигуры в окружающих их предметах.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«Вверх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у-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внизу. Квадрат».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 называть  пространственное расположение предметов (вверх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у-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внизу) в непосредственной близости от себя.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Модель4К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Д./Игра</w:t>
            </w:r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«Найди и назови</w:t>
            </w:r>
            <w:proofErr w:type="gramStart"/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»(</w:t>
            </w:r>
            <w:proofErr w:type="gramEnd"/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</w:t>
            </w:r>
          </w:p>
        </w:tc>
        <w:tc>
          <w:tcPr>
            <w:tcW w:w="2787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«Машина»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составлять изображения из готовых форм.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Д/игра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«Собери сам»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научить детей складывать рисунок из частей.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Командная работа: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побеждает да </w:t>
            </w:r>
            <w:proofErr w:type="gramStart"/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команда</w:t>
            </w:r>
            <w:proofErr w:type="gramEnd"/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которая назовёт больше частей.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Критическое мышление: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умеют раскладывать детали рисунка.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Коммуникация: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отвечают на вопросы.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«Веселый бубен»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различать тембры музыкальных инструментов.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C8390E" w:rsidTr="000455D8">
        <w:trPr>
          <w:cantSplit/>
          <w:trHeight w:val="720"/>
        </w:trPr>
        <w:tc>
          <w:tcPr>
            <w:tcW w:w="751" w:type="dxa"/>
            <w:textDirection w:val="btLr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</w:tcPr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руководством)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закрепить умение быстро находить геометрическую фигуру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определённого размера и цвета.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C839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C839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мышления:</w:t>
            </w:r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могут выкладывать последовательно фигуры по цвету и размеру которые просит педагог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Коммуникация:</w:t>
            </w:r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отвечают на вопросы, дополняя друг друга.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839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C8390E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 могут рассказать, на что похожи фигуры в окружающих их предметах.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7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C8390E" w:rsidTr="000455D8">
        <w:trPr>
          <w:cantSplit/>
          <w:trHeight w:val="720"/>
        </w:trPr>
        <w:tc>
          <w:tcPr>
            <w:tcW w:w="751" w:type="dxa"/>
            <w:textDirection w:val="btLr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</w:tcPr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Естествознание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«Как звери в лесу к зиме готовятся».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расширить знания о диких животных.</w:t>
            </w:r>
          </w:p>
          <w:p w:rsidR="00890BB5" w:rsidRPr="00C8390E" w:rsidRDefault="00890BB5" w:rsidP="000455D8">
            <w:pPr>
              <w:spacing w:line="240" w:lineRule="atLeast"/>
              <w:rPr>
                <w:b/>
                <w:sz w:val="24"/>
                <w:szCs w:val="24"/>
              </w:rPr>
            </w:pPr>
            <w:r w:rsidRPr="00C8390E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Д./Игра: «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Я начну, а ты закончи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Расширение словаря у детей.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отвечают на вопрос полным, развернутым ответом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proofErr w:type="gram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омандная работа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: умение действовать согласованно.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умение отгадывать загадки о заданном предмете.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87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C8390E" w:rsidTr="000455D8">
        <w:trPr>
          <w:cantSplit/>
          <w:trHeight w:val="344"/>
        </w:trPr>
        <w:tc>
          <w:tcPr>
            <w:tcW w:w="751" w:type="dxa"/>
            <w:textDirection w:val="btLr"/>
          </w:tcPr>
          <w:p w:rsidR="00890BB5" w:rsidRPr="00C8390E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lastRenderedPageBreak/>
              <w:t>Мы смелые и ловкие (4- неделя)</w:t>
            </w:r>
          </w:p>
        </w:tc>
        <w:tc>
          <w:tcPr>
            <w:tcW w:w="2316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«Мы на солнышке идем, сто друзей себе найдем».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метать в цель.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2. «Мы любим играть».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выполнять физические упражнения.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3. «Поездка на дачу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>Әже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формировать умение выполнять упражнения для правильной осанки, координаций движений рук.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r w:rsidRPr="00C8390E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Киім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C83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Киіммен таныстыру.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«Шапки, шубы, шарфы достаем из шкафа мы».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заучивать стихотворение.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«Какое время года?»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учить соотносить одежду по временам года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которая назовет больше всего одежды.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находят одежду по временам года.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отгадывают загадки по теме.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«Казахская народная сказка «Козленок, ягненок, теленок»».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Цель: познакомить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285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«Треугольник»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различать и называть геометрическую фигуру - треугольник.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890BB5" w:rsidRPr="00C8390E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Д/игра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«Найди и назови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890BB5" w:rsidRPr="00C8390E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закрепить умение быстро находить геометрическую фигуру</w:t>
            </w:r>
          </w:p>
          <w:p w:rsidR="00890BB5" w:rsidRPr="00C8390E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определённого размера и цвета.</w:t>
            </w:r>
          </w:p>
          <w:p w:rsidR="00890BB5" w:rsidRPr="00C8390E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Командная работа: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побеждает да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которая быстрей сосчитает слева на права и наоборот(1 до 5)</w:t>
            </w:r>
          </w:p>
          <w:p w:rsidR="00890BB5" w:rsidRPr="00C8390E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могут выкладывать последовательно фигуры по цвету и </w:t>
            </w:r>
          </w:p>
          <w:p w:rsidR="00890BB5" w:rsidRPr="00C8390E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87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«Тихо падает снежок».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рисовать зубной пастой.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Модель4К 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Д,/Игра «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Подбери цвет к предмету</w:t>
            </w:r>
            <w:proofErr w:type="gramStart"/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знакомить детей 3-4 лет с цветовым спектром, упражнять в умении соотносить цветовые карточки с цветом предмета.  </w:t>
            </w:r>
          </w:p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побеждает да </w:t>
            </w:r>
            <w:proofErr w:type="gramStart"/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команда</w:t>
            </w:r>
            <w:proofErr w:type="gramEnd"/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которая назовёт больше цветов.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«Оденем гномика».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расширить знания  о предметах одежды.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Модель4К.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Д/Игра</w:t>
            </w:r>
            <w:proofErr w:type="gram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:«</w:t>
            </w:r>
            <w:proofErr w:type="gram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Четвёртый лишний»</w:t>
            </w:r>
            <w:r w:rsidRPr="00C8390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(структурированная )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закрепление умения детей выделять общий признак в словах, развивать способность к обобщению.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C8390E">
              <w:rPr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proofErr w:type="gramStart"/>
            <w:r w:rsidRPr="00C8390E">
              <w:rPr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proofErr w:type="gram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Умеют по описанию назвать предмет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C8390E">
              <w:rPr>
                <w:sz w:val="24"/>
                <w:szCs w:val="24"/>
              </w:rPr>
              <w:t xml:space="preserve"> </w:t>
            </w:r>
          </w:p>
        </w:tc>
      </w:tr>
      <w:tr w:rsidR="00890BB5" w:rsidRPr="00C8390E" w:rsidTr="000455D8">
        <w:trPr>
          <w:cantSplit/>
          <w:trHeight w:val="344"/>
        </w:trPr>
        <w:tc>
          <w:tcPr>
            <w:tcW w:w="751" w:type="dxa"/>
            <w:textDirection w:val="btLr"/>
          </w:tcPr>
          <w:p w:rsidR="00890BB5" w:rsidRPr="00C8390E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16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содержанием сказки «Козленок, ягненок, теленок».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«Назови героя»  (под руководством)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объединяет героев сказки по заданному признаку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может правильно найти героя из сказки, по признаку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рассказать отрывок из любимой сказки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proofErr w:type="gramStart"/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твечают</w:t>
            </w:r>
            <w:proofErr w:type="spellEnd"/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, дополняют товарища.</w:t>
            </w:r>
          </w:p>
          <w:p w:rsidR="00890BB5" w:rsidRPr="00C8390E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</w:t>
            </w:r>
            <w:proofErr w:type="spellStart"/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  <w:proofErr w:type="gramStart"/>
            <w:r w:rsidRPr="00C8390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C8390E">
              <w:rPr>
                <w:rFonts w:ascii="Times New Roman" w:hAnsi="Times New Roman" w:cs="Times New Roman"/>
                <w:sz w:val="24"/>
                <w:szCs w:val="24"/>
              </w:rPr>
              <w:t>азвать</w:t>
            </w:r>
            <w:proofErr w:type="spellEnd"/>
            <w:r w:rsidRPr="00C8390E">
              <w:rPr>
                <w:rFonts w:ascii="Times New Roman" w:hAnsi="Times New Roman" w:cs="Times New Roman"/>
                <w:sz w:val="24"/>
                <w:szCs w:val="24"/>
              </w:rPr>
              <w:t xml:space="preserve"> как можно больше сказок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51" w:type="dxa"/>
          </w:tcPr>
          <w:p w:rsidR="00890BB5" w:rsidRPr="00C8390E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размеру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которые просит педагог</w:t>
            </w: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 Коммуникация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890BB5" w:rsidRPr="00C8390E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 xml:space="preserve"> могут рассказать, на что похожи фигуры в окружающих их предметах. 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«Зима пришла».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 xml:space="preserve">Цель: расширить знания о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зимних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 xml:space="preserve"> явления природы.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proofErr w:type="gramStart"/>
            <w:r w:rsidRPr="00C8390E">
              <w:rPr>
                <w:rFonts w:ascii="Times New Roman" w:hAnsi="Times New Roman"/>
                <w:sz w:val="24"/>
                <w:szCs w:val="24"/>
              </w:rPr>
              <w:t>:«</w:t>
            </w:r>
            <w:proofErr w:type="gramEnd"/>
            <w:r w:rsidRPr="00C8390E">
              <w:rPr>
                <w:rFonts w:ascii="Times New Roman" w:hAnsi="Times New Roman"/>
                <w:sz w:val="24"/>
                <w:szCs w:val="24"/>
              </w:rPr>
              <w:t>Так бывает или нет»(под руководством)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учить замечать непоследовательность в суждениях, развивать логическое мышление.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C8390E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 </w:t>
            </w:r>
            <w:r w:rsidRPr="00C8390E">
              <w:rPr>
                <w:rFonts w:ascii="Times New Roman" w:hAnsi="Times New Roman"/>
                <w:sz w:val="24"/>
                <w:szCs w:val="24"/>
              </w:rPr>
              <w:t>называют признаки весны</w:t>
            </w:r>
          </w:p>
          <w:p w:rsidR="00556AEF" w:rsidRPr="00C8390E" w:rsidRDefault="00890BB5" w:rsidP="00556AEF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="00556AEF" w:rsidRPr="00C8390E">
              <w:rPr>
                <w:rFonts w:ascii="Times New Roman" w:hAnsi="Times New Roman"/>
                <w:sz w:val="24"/>
                <w:szCs w:val="24"/>
              </w:rPr>
              <w:t xml:space="preserve"> дополняют друг друга.</w:t>
            </w:r>
          </w:p>
          <w:p w:rsidR="00890BB5" w:rsidRPr="00C8390E" w:rsidRDefault="00556AEF" w:rsidP="00556AE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Коммуникация: рисуют зиму по признакам.</w:t>
            </w:r>
          </w:p>
        </w:tc>
        <w:tc>
          <w:tcPr>
            <w:tcW w:w="2787" w:type="dxa"/>
          </w:tcPr>
          <w:p w:rsidR="00890BB5" w:rsidRPr="00C8390E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Критическое мышление: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находят цвета вокруг себя.</w:t>
            </w:r>
          </w:p>
          <w:p w:rsidR="00890BB5" w:rsidRPr="00C8390E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Коммуникация: </w:t>
            </w:r>
            <w:r w:rsidRPr="00C8390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могут дополнять друг друга</w:t>
            </w:r>
          </w:p>
          <w:p w:rsidR="00890BB5" w:rsidRPr="00C8390E" w:rsidRDefault="00890BB5" w:rsidP="00045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8390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Музыка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«Вот как весело у нас».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детей выполнять движения в хороводе: суживать и расширять круг.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«Вот как весело у нас».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Цель: учить реагировать на звуковой сигнал остановкой движения.</w:t>
            </w:r>
          </w:p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40" w:type="dxa"/>
          </w:tcPr>
          <w:p w:rsidR="00890BB5" w:rsidRPr="00C8390E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8390E">
              <w:rPr>
                <w:rFonts w:ascii="Times New Roman" w:hAnsi="Times New Roman"/>
                <w:sz w:val="24"/>
                <w:szCs w:val="24"/>
              </w:rPr>
              <w:t>отгадывают загадки про предметы.</w:t>
            </w:r>
          </w:p>
        </w:tc>
      </w:tr>
    </w:tbl>
    <w:p w:rsidR="00890BB5" w:rsidRPr="00C8390E" w:rsidRDefault="00890BB5" w:rsidP="00890BB5">
      <w:pPr>
        <w:rPr>
          <w:rFonts w:ascii="Times New Roman" w:hAnsi="Times New Roman"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5221C"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55D8" w:rsidRPr="00A00CAA" w:rsidRDefault="000455D8" w:rsidP="000455D8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lastRenderedPageBreak/>
        <w:t>Перспективный план организованной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деятельности 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на 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-202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Учреждение образования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Группа: с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>редняя</w:t>
      </w:r>
      <w:r w:rsidR="00946AAD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«Малышок»</w:t>
      </w:r>
    </w:p>
    <w:p w:rsidR="000455D8" w:rsidRPr="000455D8" w:rsidRDefault="000455D8" w:rsidP="000455D8">
      <w:pPr>
        <w:pStyle w:val="a8"/>
        <w:rPr>
          <w:rFonts w:ascii="Times New Roman" w:eastAsia="Arial" w:hAnsi="Times New Roman" w:cs="Times New Roman"/>
          <w:sz w:val="24"/>
          <w:szCs w:val="24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Период составления плана</w:t>
      </w:r>
      <w:proofErr w:type="gramStart"/>
      <w:r w:rsidRPr="000455D8">
        <w:rPr>
          <w:rFonts w:ascii="Times New Roman" w:hAnsi="Times New Roman" w:cs="Times New Roman"/>
          <w:sz w:val="24"/>
          <w:szCs w:val="24"/>
          <w:highlight w:val="white"/>
        </w:rPr>
        <w:t>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екабрь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0455D8" w:rsidRPr="00A00CAA" w:rsidRDefault="000455D8" w:rsidP="000455D8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707"/>
        <w:gridCol w:w="2236"/>
        <w:gridCol w:w="2694"/>
        <w:gridCol w:w="2782"/>
        <w:gridCol w:w="3150"/>
        <w:gridCol w:w="3217"/>
      </w:tblGrid>
      <w:tr w:rsidR="00890BB5" w:rsidRPr="00D5221C" w:rsidTr="00556AEF">
        <w:tc>
          <w:tcPr>
            <w:tcW w:w="14786" w:type="dxa"/>
            <w:gridSpan w:val="6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5221C">
              <w:rPr>
                <w:sz w:val="24"/>
                <w:szCs w:val="24"/>
              </w:rPr>
              <w:t xml:space="preserve"> 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расширить знания о своей Родине, традициях и обычаях.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  <w:r w:rsidRPr="00D5221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Мой Казахстан</w:t>
            </w:r>
          </w:p>
        </w:tc>
      </w:tr>
      <w:tr w:rsidR="00890BB5" w:rsidRPr="00D5221C" w:rsidTr="00556AEF">
        <w:tc>
          <w:tcPr>
            <w:tcW w:w="70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236" w:type="dxa"/>
          </w:tcPr>
          <w:p w:rsidR="00890BB5" w:rsidRPr="00D5221C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694" w:type="dxa"/>
          </w:tcPr>
          <w:p w:rsidR="00890BB5" w:rsidRPr="00D5221C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Худ</w:t>
            </w:r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ит</w:t>
            </w:r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ература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3150" w:type="dxa"/>
          </w:tcPr>
          <w:p w:rsidR="00890BB5" w:rsidRPr="00D5221C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3217" w:type="dxa"/>
          </w:tcPr>
          <w:p w:rsidR="00890BB5" w:rsidRPr="00D5221C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890BB5" w:rsidRPr="00D5221C" w:rsidRDefault="00890BB5" w:rsidP="000455D8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с окружающим миром – 0,5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1560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lastRenderedPageBreak/>
              <w:t>Астан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столица нашей Родины(1-неделя)</w:t>
            </w: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1. «В гостях у зимушки - зимы».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кататься на санках.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2. «Зоопарк».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перешагивать через предметы.</w:t>
            </w:r>
          </w:p>
        </w:tc>
        <w:tc>
          <w:tcPr>
            <w:tcW w:w="2694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890BB5" w:rsidRPr="00D5221C" w:rsidRDefault="00890BB5" w:rsidP="000455D8">
            <w:pPr>
              <w:rPr>
                <w:rFonts w:ascii="Times New Roman" w:hAnsi="Times New Roman" w:cstheme="minorBidi"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>Менің дене мүшелерім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Дене мүшелерім таныстыру. 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«Стул и кресло».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развивать умение строить из простейших построек из деталей разных светов и форм.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Д/игра «Что, из чего сделано?» (под руководством)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расширить знания о материалах.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называют материалы, из которых сделаны предметы.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конструируют по замыслу.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«Зайка с длинными ушами»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развивать умение рисовать круглые и овальные предметы.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Модель4К.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sz w:val="24"/>
                <w:szCs w:val="24"/>
              </w:rPr>
              <w:t xml:space="preserve"> </w:t>
            </w:r>
            <w:r w:rsidRPr="00D5221C">
              <w:rPr>
                <w:b/>
                <w:sz w:val="24"/>
                <w:szCs w:val="24"/>
              </w:rPr>
              <w:t>Д</w:t>
            </w:r>
            <w:r w:rsidRPr="00D5221C">
              <w:rPr>
                <w:sz w:val="24"/>
                <w:szCs w:val="24"/>
              </w:rPr>
              <w:t>/</w:t>
            </w: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«Запомнил - нарисовал»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Цели: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учить осознанному восприятию; развивать концентрацию внимания на запоминаемом объекте.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Командная работа: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которая быстрее выполнит задание.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мышления:</w:t>
            </w:r>
            <w:r w:rsidRPr="00D5221C">
              <w:rPr>
                <w:sz w:val="24"/>
                <w:szCs w:val="24"/>
              </w:rPr>
              <w:t xml:space="preserve">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по описанию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отгадывают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что нужно нарисовать.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1560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«Большой, поменьше, маленький.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/>
                <w:sz w:val="24"/>
                <w:szCs w:val="24"/>
              </w:rPr>
              <w:t>Справа-слева</w:t>
            </w:r>
            <w:proofErr w:type="spellEnd"/>
            <w:r w:rsidRPr="00D5221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 называть размеры предметов: большой, поменьше, маленький.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Д./Игра: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«Кто быстрее назовет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структурированная)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упражнять в счете предметов.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Командная работа: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производят прямой и обратный счет в пределах 5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могут выкладывать последовательно цифры и убирать цифру, которую просит педагог.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могут 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D5221C">
              <w:rPr>
                <w:sz w:val="24"/>
                <w:szCs w:val="24"/>
              </w:rPr>
              <w:t xml:space="preserve"> </w:t>
            </w: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рисуют задуманное.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«Подружились с кошечкой».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формировать умение передавать в движении стремительный</w:t>
            </w: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оживленный характер музыки.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1560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рассказать, на что похожи цифры в окружающих их предметах.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«Снеговик».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расширить знания  о свойстве снега.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Модель4К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Игра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«Съедобное – не съедобное</w:t>
            </w:r>
            <w:proofErr w:type="gramStart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мячом)(под руководством)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Цель: формировать и закреплять знания детей об овощах и фруктах и ягодах. Развивать память, координацию.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Коммуникация: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помогают друг другу при ответах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Креативность</w:t>
            </w:r>
            <w:proofErr w:type="spellEnd"/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: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отвечают съедобный или несъедобный предме</w:t>
            </w:r>
            <w:proofErr w:type="gramStart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т(</w:t>
            </w:r>
            <w:proofErr w:type="gramEnd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знают его предназначения)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3065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lastRenderedPageBreak/>
              <w:t>Зимние забавы (2-неделя)</w:t>
            </w: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1. «Обитатели зоопарка».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ритмично бегать.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2. Наши любимые игры».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выполнить физические упражнения.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3. «Играем с Гномиком».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прыгать через обруч.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D5221C" w:rsidRDefault="00890BB5" w:rsidP="000455D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4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D5221C" w:rsidRDefault="00890BB5" w:rsidP="000455D8">
            <w:pPr>
              <w:rPr>
                <w:rFonts w:ascii="Times New Roman" w:hAnsi="Times New Roman" w:cstheme="minorBidi"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>Менің дене мүшелерім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Дене мүшелерім таныстыру. 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«Зимушк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зима».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заучивать стихотворения.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«Однородные предметы. Большой, поменьше, маленький»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развивать умение находить много однородных предметов и выделять из нее один предмет.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Д./Игра: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«Кто быстрее назовет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структурированная)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упражнять в счете предметов.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Командная работа: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производят прямой и обратный счет в пределах 5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могут выкладывать последовательно цифры и убирать цифру, которую просит педагог.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«Шарфик для куклы </w:t>
            </w:r>
            <w:proofErr w:type="spellStart"/>
            <w:r w:rsidRPr="00D5221C">
              <w:rPr>
                <w:rFonts w:ascii="Times New Roman" w:hAnsi="Times New Roman"/>
                <w:sz w:val="24"/>
                <w:szCs w:val="24"/>
              </w:rPr>
              <w:t>Аяла</w:t>
            </w:r>
            <w:proofErr w:type="spellEnd"/>
            <w:r w:rsidRPr="00D5221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рисовать круглые предметы.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« Подбери наряд».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учить различать теплые и холодные тона.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победит та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которая быстрее всех подберет наряд.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отвечают для чего нужна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одежда.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bCs/>
                <w:sz w:val="24"/>
                <w:szCs w:val="24"/>
              </w:rPr>
              <w:t>Коммуникация: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«Подружились с кошечкой».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Цель: учить детей  предавать характер музыки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движении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«Накроем стол для гостей»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Цель: формировать умение рассказать о предметах окружающего мира.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Модель 4К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Д/игра «Собери картинку»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Цель: развивать внимательность)</w:t>
            </w:r>
            <w:proofErr w:type="gramEnd"/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Командная работа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: побеждает та команда, которая быстрее выполнит задания.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3065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«Стихотворение А. </w:t>
            </w:r>
            <w:proofErr w:type="spellStart"/>
            <w:r w:rsidRPr="00D5221C">
              <w:rPr>
                <w:rFonts w:ascii="Times New Roman" w:hAnsi="Times New Roman"/>
                <w:sz w:val="24"/>
                <w:szCs w:val="24"/>
              </w:rPr>
              <w:t>Дуйсенбиева</w:t>
            </w:r>
            <w:proofErr w:type="spell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«Новогодний снег»».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познакомить с содержанием стихотворения.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D5221C">
              <w:rPr>
                <w:rFonts w:ascii="Times New Roman" w:hAnsi="Times New Roman" w:cs="Times New Roman"/>
                <w:sz w:val="24"/>
                <w:szCs w:val="24"/>
              </w:rPr>
              <w:t>«Назови героя»  (под руководством)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5221C">
              <w:rPr>
                <w:rFonts w:ascii="Times New Roman" w:hAnsi="Times New Roman" w:cs="Times New Roman"/>
                <w:sz w:val="24"/>
                <w:szCs w:val="24"/>
              </w:rPr>
              <w:t>объединяет героев сказки по заданному признаку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D5221C">
              <w:rPr>
                <w:rFonts w:ascii="Times New Roman" w:hAnsi="Times New Roman" w:cs="Times New Roman"/>
                <w:sz w:val="24"/>
                <w:szCs w:val="24"/>
              </w:rPr>
              <w:t>может правильно найти героя из сказки, по признаку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D522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5221C">
              <w:rPr>
                <w:rFonts w:ascii="Times New Roman" w:hAnsi="Times New Roman" w:cs="Times New Roman"/>
                <w:sz w:val="24"/>
                <w:szCs w:val="24"/>
              </w:rPr>
              <w:t>рассказать отрывок из любимой сказки</w:t>
            </w:r>
          </w:p>
          <w:p w:rsidR="00556AEF" w:rsidRPr="00D5221C" w:rsidRDefault="00890BB5" w:rsidP="00556AEF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="00556AEF" w:rsidRPr="00D5221C">
              <w:rPr>
                <w:rFonts w:ascii="Times New Roman" w:hAnsi="Times New Roman" w:cs="Times New Roman"/>
                <w:sz w:val="24"/>
                <w:szCs w:val="24"/>
              </w:rPr>
              <w:t>отвечают, дополняют товарища.</w:t>
            </w:r>
            <w:r w:rsidR="00556AEF"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56AEF" w:rsidRPr="00D5221C">
              <w:rPr>
                <w:rFonts w:ascii="Times New Roman" w:hAnsi="Times New Roman" w:cs="Times New Roman"/>
                <w:b/>
                <w:sz w:val="24"/>
                <w:szCs w:val="24"/>
              </w:rPr>
              <w:t>Командная работа:</w:t>
            </w:r>
            <w:r w:rsidR="00556AEF" w:rsidRPr="00D5221C">
              <w:rPr>
                <w:rFonts w:ascii="Times New Roman" w:hAnsi="Times New Roman" w:cs="Times New Roman"/>
                <w:sz w:val="24"/>
                <w:szCs w:val="24"/>
              </w:rPr>
              <w:t xml:space="preserve"> назвать как можно больше сказок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0BB5" w:rsidRPr="00D5221C" w:rsidRDefault="00890BB5" w:rsidP="000455D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могут рассказать, на что похожи цифры в окружающих их предметах.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«Снеговик»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расширить знания о свойствах снега.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:«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Так бывает или нет»(под руководством)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учить замечать непоследовательность в суждениях, развивать логическое мышление.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называют признаки весны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Командная работа: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дополняют друг друга.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Коммуникация: рисуют снеговика по признакам.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«Магазин игрушек»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Цель: учить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ритмично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подпрыгивать на двух ногах на месте.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2235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lastRenderedPageBreak/>
              <w:t>Независимый Казахстан (3-неделя)</w:t>
            </w: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«Шарик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фонарики».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развивать умение выполнять физические упражнения.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«Мои сани катают куклу сами».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кататься на санках с горки.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890BB5" w:rsidRPr="00D5221C" w:rsidRDefault="00890BB5" w:rsidP="000455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r w:rsidRPr="00D5221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890BB5" w:rsidRPr="00D5221C" w:rsidRDefault="00890BB5" w:rsidP="000455D8">
            <w:pPr>
              <w:rPr>
                <w:rFonts w:ascii="Times New Roman" w:hAnsi="Times New Roman" w:cstheme="minorBidi"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>Үй жануарлары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Үй жануарларымен таныстыру.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«Приглашаем на чай».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развивать умение составлять рассказ из опыта.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Модель4К.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«Что сначала, что потом»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proofErr w:type="gramEnd"/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труктурированная )</w:t>
            </w:r>
          </w:p>
          <w:p w:rsidR="00890BB5" w:rsidRPr="00D5221C" w:rsidRDefault="00890BB5" w:rsidP="000455D8">
            <w:pPr>
              <w:rPr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учить располагать картинки в порядке развития сюжета</w:t>
            </w:r>
            <w:r w:rsidRPr="00D5221C">
              <w:rPr>
                <w:sz w:val="24"/>
                <w:szCs w:val="24"/>
              </w:rPr>
              <w:t xml:space="preserve"> 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мышления: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складывают картинки по смысл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у(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как написано в сказке)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D5221C">
              <w:rPr>
                <w:sz w:val="24"/>
                <w:szCs w:val="24"/>
              </w:rPr>
              <w:t xml:space="preserve">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чья команда назовет </w:t>
            </w:r>
          </w:p>
        </w:tc>
        <w:tc>
          <w:tcPr>
            <w:tcW w:w="2782" w:type="dxa"/>
          </w:tcPr>
          <w:p w:rsidR="00890BB5" w:rsidRPr="00D5221C" w:rsidRDefault="00890BB5" w:rsidP="000455D8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«Елка»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раскладывать и клеить нужные детали.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Д/игра «Найди тень» (под руководством)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находят подходящие тени.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конструируют по замыслу.</w:t>
            </w:r>
          </w:p>
        </w:tc>
        <w:tc>
          <w:tcPr>
            <w:tcW w:w="3150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«Погремушка».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Цель: развивать умение рисовать предметы. 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«На что похоже»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развивать сенсорные восприятия, художественно-творческие способности.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называют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на что похожи предметы.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побеждает та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которая быстрее справиться с заданием.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рисуют по замыслу.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2235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больше сказок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помогают товарищу, дополняют.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«Зажжем на елке огоньки».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развивать умение подбирать готовые формы из бумаги разного цвета.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Д/игра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« Какие цвета есть на картинке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структурированная)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отгадывают загадки про цвета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называют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цвета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которые показывает педагог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1710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lastRenderedPageBreak/>
              <w:t>Здравствуй, Новый год! (4-неделя)</w:t>
            </w: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«Разноцветные флажки».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сохранять равновесие.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2. «Раз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ва, раз- два- лепим мы снеговика!»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подбрасывать и ловить мяч.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3. «Мы саночки везем»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Цель: учить детей  кататься на санках. 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D5221C" w:rsidRDefault="00890BB5" w:rsidP="000455D8">
            <w:pPr>
              <w:rPr>
                <w:rFonts w:ascii="Times New Roman" w:hAnsi="Times New Roman" w:cstheme="minorBidi"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>Үй жануарлары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Үй жануарларымен таныстыру.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«Скоро Новый год».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составлять творческий рассказ.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Модель4К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Д\игра</w:t>
            </w:r>
            <w:proofErr w:type="spellEnd"/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:</w:t>
            </w:r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 (под руководством) «Эхо»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Цель</w:t>
            </w:r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: смогут  развить  слуховое  восприятие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: составляют рассказ по мнемосхеме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Коммуникация:</w:t>
            </w:r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смогут проговаривать </w:t>
            </w:r>
            <w:proofErr w:type="gramStart"/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за</w:t>
            </w:r>
            <w:proofErr w:type="gramEnd"/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педагогам</w:t>
            </w:r>
            <w:proofErr w:type="gramEnd"/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слова меняя силу голоса (громко, средне, шепотом)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«Высок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низко. Треугольник»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называть пространственные направления в непосредственной близости от себя (высок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низко).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Д./Игра: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«Кто быстрее назовет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структурированная)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упражнять в счете предметов.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Командная работа: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производят прямой и обратный счет в пределах 5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могут выкладывать последовательно цифры и убирать цифру, которую просит педагог.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отвечают на вопросы, 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«Елочные игрушки»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Цель: учить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выбирать материалы и средств художественной выразительности.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«Какие цвета есть на картинке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структурированная)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отгадывают загадки про цвета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называют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цвета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которые показывает педагог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«Магазин игрушек»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«Это я, это я, это все мои друзья».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расширить знания о дружбе.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Модель4К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Игра: "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Где живут витамины</w:t>
            </w:r>
            <w:proofErr w:type="gramStart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"(</w:t>
            </w:r>
            <w:proofErr w:type="gramEnd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структурированная)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 детей отбирать только те картинки, на которых нарисованы полезная для здоровья пища; развивать внимательность, память, мышление.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кто больше назовет витаминов.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мышления: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отвечают для чего нужны витамины.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Коммуникация: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отвечают</w:t>
            </w:r>
            <w:proofErr w:type="gramStart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дополняют друг друга.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7352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«Подарки от </w:t>
            </w:r>
            <w:proofErr w:type="spellStart"/>
            <w:r w:rsidRPr="00D5221C">
              <w:rPr>
                <w:rFonts w:ascii="Times New Roman" w:hAnsi="Times New Roman"/>
                <w:sz w:val="24"/>
                <w:szCs w:val="24"/>
              </w:rPr>
              <w:t>Аязаты</w:t>
            </w:r>
            <w:proofErr w:type="spellEnd"/>
            <w:r w:rsidRPr="00D5221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переползать через бревно.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«Играем со Снегурочкой».</w:t>
            </w:r>
          </w:p>
          <w:p w:rsidR="00890BB5" w:rsidRPr="00D5221C" w:rsidRDefault="00890BB5" w:rsidP="000455D8">
            <w:pPr>
              <w:spacing w:after="160" w:line="259" w:lineRule="auto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Цель: учить детей  сохранять равновесие и координацию движений.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6. «Подарок от зайчика»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Цель: учить детей  выполнять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физические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90BB5" w:rsidRPr="00D5221C" w:rsidRDefault="00890BB5" w:rsidP="000455D8">
            <w:pPr>
              <w:spacing w:after="160" w:line="259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Командная работа:</w:t>
            </w:r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первая - громко, вторая - средне, третья </w:t>
            </w:r>
            <w:proofErr w:type="gramStart"/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–ш</w:t>
            </w:r>
            <w:proofErr w:type="gramEnd"/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епотом.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«Заучивание наизусть стихотворение З. Петровой «Наша елка велика».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выразительно прочитать стихотворение.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Модель4К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Д./Игра:  </w:t>
            </w:r>
            <w:r w:rsidRPr="00D5221C">
              <w:rPr>
                <w:rFonts w:ascii="Times New Roman" w:hAnsi="Times New Roman" w:cs="Times New Roman"/>
                <w:sz w:val="24"/>
                <w:szCs w:val="24"/>
              </w:rPr>
              <w:t>« Назови героя»  (под руководством)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Цель: </w:t>
            </w:r>
            <w:r w:rsidRPr="00D5221C">
              <w:rPr>
                <w:rFonts w:ascii="Times New Roman" w:hAnsi="Times New Roman" w:cs="Times New Roman"/>
                <w:sz w:val="24"/>
                <w:szCs w:val="24"/>
              </w:rPr>
              <w:t>объединяет героев сказки по заданному признаку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Критическое мышление</w:t>
            </w:r>
            <w:r w:rsidRPr="00D522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D5221C">
              <w:rPr>
                <w:rFonts w:ascii="Times New Roman" w:hAnsi="Times New Roman" w:cs="Times New Roman"/>
                <w:sz w:val="24"/>
                <w:szCs w:val="24"/>
              </w:rPr>
              <w:t>может правильно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дополняя друг друга.</w:t>
            </w:r>
          </w:p>
          <w:p w:rsidR="00890BB5" w:rsidRPr="00D5221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могут рассказать, на что похожи цифры в окружающих их предметах.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«Где живет золотая рыбка?»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Цель: учить узнавать и распознавать два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–т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ри вида рыбок.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Модель4К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Игра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«Съедобное – не съедобное</w:t>
            </w:r>
            <w:proofErr w:type="gramStart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мячом)(под руководством)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Цель: формировать и закреплять знания детей об овощах и фруктах и ягодах. Развивать память, координацию.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Коммуникация: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помогают друг другу при ответах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Креативность</w:t>
            </w:r>
            <w:proofErr w:type="spellEnd"/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: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отвечают съедобный или несъедобный 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понять характер музыки.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«Путешествие в зимний лес»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петь естественным голосом, без напряжения.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«Зимние елочки»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развивать умение рисовать не стандартными приемами рисования.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«Какие цвета есть на картинке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структурированная)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«Путешествие на </w:t>
            </w:r>
            <w:proofErr w:type="spellStart"/>
            <w:r w:rsidRPr="00D5221C">
              <w:rPr>
                <w:rFonts w:ascii="Times New Roman" w:hAnsi="Times New Roman"/>
                <w:sz w:val="24"/>
                <w:szCs w:val="24"/>
              </w:rPr>
              <w:t>жайлау</w:t>
            </w:r>
            <w:proofErr w:type="spellEnd"/>
            <w:r w:rsidRPr="00D5221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назвать предметы  быта казахского народа.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Модель4К.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Д/Игра: «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Четвёртый лишний»</w:t>
            </w: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(структурированная</w:t>
            </w:r>
            <w:proofErr w:type="gramStart"/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)</w:t>
            </w:r>
            <w:proofErr w:type="gramEnd"/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закрепление умения детей выделять общий признак в словах, развивать способность к обобщению.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D5221C">
              <w:rPr>
                <w:sz w:val="24"/>
                <w:szCs w:val="24"/>
              </w:rPr>
              <w:t xml:space="preserve">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</w:t>
            </w:r>
            <w:r w:rsidRPr="00D5221C">
              <w:rPr>
                <w:sz w:val="24"/>
                <w:szCs w:val="24"/>
              </w:rPr>
              <w:t xml:space="preserve"> </w:t>
            </w: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Умеют по описанию назвать предмет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D5221C">
              <w:rPr>
                <w:sz w:val="24"/>
                <w:szCs w:val="24"/>
              </w:rPr>
              <w:t xml:space="preserve">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отгадывают загадки про предметы.</w:t>
            </w:r>
          </w:p>
        </w:tc>
      </w:tr>
      <w:tr w:rsidR="00890BB5" w:rsidRPr="00D5221C" w:rsidTr="00556AEF">
        <w:trPr>
          <w:cantSplit/>
          <w:trHeight w:val="8265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упражнени</w:t>
            </w:r>
            <w:proofErr w:type="spell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я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с применением спортивных упражнений.</w:t>
            </w:r>
          </w:p>
        </w:tc>
        <w:tc>
          <w:tcPr>
            <w:tcW w:w="2694" w:type="dxa"/>
          </w:tcPr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5221C">
              <w:rPr>
                <w:rFonts w:ascii="Times New Roman" w:hAnsi="Times New Roman" w:cs="Times New Roman"/>
                <w:sz w:val="24"/>
                <w:szCs w:val="24"/>
              </w:rPr>
              <w:t>найти героя из сказки, по признаку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Креативность</w:t>
            </w:r>
            <w:proofErr w:type="spellEnd"/>
            <w:r w:rsidRPr="00D5221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: </w:t>
            </w:r>
            <w:r w:rsidRPr="00D5221C">
              <w:rPr>
                <w:rFonts w:ascii="Times New Roman" w:hAnsi="Times New Roman" w:cs="Times New Roman"/>
                <w:sz w:val="24"/>
                <w:szCs w:val="24"/>
              </w:rPr>
              <w:t>рассказать отрывок из любимой сказки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Коммуникация: </w:t>
            </w:r>
            <w:r w:rsidRPr="00D5221C">
              <w:rPr>
                <w:rFonts w:ascii="Times New Roman" w:hAnsi="Times New Roman" w:cs="Times New Roman"/>
                <w:sz w:val="24"/>
                <w:szCs w:val="24"/>
              </w:rPr>
              <w:t>отвечают, дополняют товарища.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Командная работа: </w:t>
            </w:r>
            <w:r w:rsidRPr="00D5221C">
              <w:rPr>
                <w:rFonts w:ascii="Times New Roman" w:hAnsi="Times New Roman" w:cs="Times New Roman"/>
                <w:sz w:val="24"/>
                <w:szCs w:val="24"/>
              </w:rPr>
              <w:t>назвать как можно больше сказок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  <w:r w:rsidRPr="00D5221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Жабайы жануарлар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D5221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Жабайы жануарлар туралы түсінік беру.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предме</w:t>
            </w:r>
            <w:proofErr w:type="gramStart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т(</w:t>
            </w:r>
            <w:proofErr w:type="gramEnd"/>
            <w:r w:rsidRPr="00D5221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знают его предназначения)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Основы математики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«Вперед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позади.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Высоко - низко».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ориентироваться в расположении частей своего тела (вперед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позади).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Модель4К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Д./Игра</w:t>
            </w:r>
            <w:r w:rsidRPr="00D5221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«Найди и назови</w:t>
            </w:r>
            <w:proofErr w:type="gramStart"/>
            <w:r w:rsidRPr="00D5221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»(</w:t>
            </w:r>
            <w:proofErr w:type="gramEnd"/>
            <w:r w:rsidRPr="00D5221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D5221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закрепить умение быстро находить геометрическую фигуру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определённого размера и цвета.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D522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D522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мышления:</w:t>
            </w:r>
            <w:r w:rsidRPr="00D5221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могут выкладывать последовательно фигуры по цвету и размеру которые просит педагог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Коммуникация:</w:t>
            </w:r>
            <w:r w:rsidRPr="00D5221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отвечают на вопросы, 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отгадывают загадки про цвета</w:t>
            </w:r>
          </w:p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называют 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цвета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которые показывает педагог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«Путешествие в зимний лес»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формировать умение  определять музыкальный инструмент по звучанию.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«Зимняя сказка»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петь ровным звуком, в едином темпе.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7211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21C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«Елочка, елочка колючая иголочка».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 заучивать стихотворение «Елка».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Модель4К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proofErr w:type="spellStart"/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Д\игра</w:t>
            </w:r>
            <w:proofErr w:type="spellEnd"/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:</w:t>
            </w:r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 (под руководством) «Эхо»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Цель</w:t>
            </w:r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: смогут  развить  слуховое  восприятие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Критическое мышление</w:t>
            </w:r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: составляют рассказ по мнемосхеме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>Коммуникация:</w:t>
            </w:r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смогут проговаривать </w:t>
            </w:r>
            <w:proofErr w:type="gramStart"/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за</w:t>
            </w:r>
            <w:proofErr w:type="gramEnd"/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>педагогам</w:t>
            </w:r>
            <w:proofErr w:type="gramEnd"/>
            <w:r w:rsidRPr="00D5221C"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  <w:t xml:space="preserve"> слова меняя силу голоса (громко, средне, шепотом)</w:t>
            </w:r>
          </w:p>
          <w:p w:rsidR="00890BB5" w:rsidRPr="00D5221C" w:rsidRDefault="00890BB5" w:rsidP="000455D8">
            <w:pPr>
              <w:shd w:val="clear" w:color="auto" w:fill="FFFFFF" w:themeFill="background1"/>
              <w:rPr>
                <w:rFonts w:ascii="Times New Roman" w:hAnsi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/>
                <w:b/>
                <w:bCs/>
                <w:iCs/>
                <w:sz w:val="24"/>
                <w:szCs w:val="24"/>
                <w:shd w:val="clear" w:color="auto" w:fill="FFFFFF"/>
              </w:rPr>
              <w:t xml:space="preserve">Командная 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дополняя друг друга.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5221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D5221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 могут рассказать, на что похожи фигуры в окружающих их предметах.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5221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Естествознание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«Комнатные цветы».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учить детей рассказать о комнатных цветах.</w:t>
            </w:r>
          </w:p>
          <w:p w:rsidR="00890BB5" w:rsidRPr="00D5221C" w:rsidRDefault="00890BB5" w:rsidP="000455D8">
            <w:pPr>
              <w:spacing w:line="240" w:lineRule="atLeast"/>
              <w:rPr>
                <w:b/>
                <w:sz w:val="24"/>
                <w:szCs w:val="24"/>
              </w:rPr>
            </w:pPr>
            <w:r w:rsidRPr="00D5221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Д./Игра: «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Я начну, а ты закончи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 xml:space="preserve"> Расширение словаря у детей.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отвечают на вопрос полным, развернутым ответом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proofErr w:type="gram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омандная работа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: умение действовать согласованно.</w:t>
            </w:r>
          </w:p>
          <w:p w:rsidR="00890BB5" w:rsidRPr="00D5221C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D5221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D5221C">
              <w:rPr>
                <w:rFonts w:ascii="Times New Roman" w:hAnsi="Times New Roman"/>
                <w:sz w:val="24"/>
                <w:szCs w:val="24"/>
              </w:rPr>
              <w:t>умение отгадывать загадки о заданном предмете.</w:t>
            </w:r>
          </w:p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6786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работа:</w:t>
            </w:r>
            <w:r w:rsidRPr="00D5221C">
              <w:rPr>
                <w:rFonts w:ascii="Times New Roman" w:hAnsi="Times New Roman" w:cs="Times New Roman"/>
                <w:bCs/>
                <w:iCs/>
                <w:sz w:val="24"/>
                <w:szCs w:val="24"/>
                <w:shd w:val="clear" w:color="auto" w:fill="FFFFFF"/>
              </w:rPr>
              <w:t xml:space="preserve"> первая - громко, вторая - средне, третья – шепотом.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  <w:r w:rsidRPr="00D5221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  <w:t>Художественная литература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 xml:space="preserve">«Стихотворение </w:t>
            </w:r>
            <w:proofErr w:type="spellStart"/>
            <w:r w:rsidRPr="00D5221C">
              <w:rPr>
                <w:rFonts w:ascii="Times New Roman" w:hAnsi="Times New Roman"/>
                <w:sz w:val="24"/>
                <w:szCs w:val="24"/>
              </w:rPr>
              <w:t>А.Асылбекова</w:t>
            </w:r>
            <w:proofErr w:type="spellEnd"/>
            <w:r w:rsidRPr="00D5221C">
              <w:rPr>
                <w:rFonts w:ascii="Times New Roman" w:hAnsi="Times New Roman"/>
                <w:sz w:val="24"/>
                <w:szCs w:val="24"/>
              </w:rPr>
              <w:t xml:space="preserve"> «Январь</w:t>
            </w:r>
            <w:proofErr w:type="gramStart"/>
            <w:r w:rsidRPr="00D5221C">
              <w:rPr>
                <w:rFonts w:ascii="Times New Roman" w:hAnsi="Times New Roman"/>
                <w:sz w:val="24"/>
                <w:szCs w:val="24"/>
              </w:rPr>
              <w:t>. »</w:t>
            </w:r>
            <w:proofErr w:type="gramEnd"/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D5221C">
              <w:rPr>
                <w:rFonts w:ascii="Times New Roman" w:hAnsi="Times New Roman"/>
                <w:sz w:val="24"/>
                <w:szCs w:val="24"/>
              </w:rPr>
              <w:t>Цель: формировать умение  понять содержание стихотворения.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Модель4К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Д/Игра:«Что умеют делать звери?»(структурированная )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>учить создавать самые разнообразные словесные сочетания; расширять в сознании смысловое содержание слова; развивать память.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Командная работа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Pr="00D5221C">
              <w:rPr>
                <w:sz w:val="24"/>
                <w:szCs w:val="24"/>
                <w:lang w:val="kk-KZ"/>
              </w:rPr>
              <w:t xml:space="preserve"> 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>назвать как можно больше зверей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D5221C" w:rsidTr="00556AEF">
        <w:trPr>
          <w:cantSplit/>
          <w:trHeight w:val="1541"/>
        </w:trPr>
        <w:tc>
          <w:tcPr>
            <w:tcW w:w="707" w:type="dxa"/>
            <w:textDirection w:val="btLr"/>
          </w:tcPr>
          <w:p w:rsidR="00890BB5" w:rsidRPr="00D5221C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6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Критическое мышления:</w:t>
            </w:r>
            <w:r w:rsidRPr="00D5221C">
              <w:rPr>
                <w:sz w:val="24"/>
                <w:szCs w:val="24"/>
                <w:lang w:val="kk-KZ"/>
              </w:rPr>
              <w:t xml:space="preserve"> 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>может правильно найти животное, по признаку.</w:t>
            </w:r>
          </w:p>
          <w:p w:rsidR="00890BB5" w:rsidRPr="00D5221C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221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Коммуникация:</w:t>
            </w:r>
            <w:r w:rsidRPr="00D5221C">
              <w:rPr>
                <w:rFonts w:ascii="Times New Roman" w:hAnsi="Times New Roman"/>
                <w:sz w:val="24"/>
                <w:szCs w:val="24"/>
                <w:lang w:val="kk-KZ"/>
              </w:rPr>
              <w:t>отвечают дополняют друг друга.</w:t>
            </w:r>
          </w:p>
          <w:p w:rsidR="00890BB5" w:rsidRPr="00D5221C" w:rsidRDefault="00890BB5" w:rsidP="000455D8">
            <w:pPr>
              <w:pStyle w:val="a8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82" w:type="dxa"/>
          </w:tcPr>
          <w:p w:rsidR="00890BB5" w:rsidRPr="00D5221C" w:rsidRDefault="00890BB5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50" w:type="dxa"/>
          </w:tcPr>
          <w:p w:rsidR="00890BB5" w:rsidRPr="00D5221C" w:rsidRDefault="00890BB5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7" w:type="dxa"/>
          </w:tcPr>
          <w:p w:rsidR="00890BB5" w:rsidRPr="00D5221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90BB5" w:rsidRPr="00D5221C" w:rsidRDefault="00890BB5" w:rsidP="00890BB5">
      <w:pPr>
        <w:rPr>
          <w:rFonts w:ascii="Times New Roman" w:hAnsi="Times New Roman"/>
          <w:sz w:val="24"/>
          <w:szCs w:val="24"/>
        </w:rPr>
      </w:pPr>
    </w:p>
    <w:p w:rsidR="00890BB5" w:rsidRPr="00D5221C" w:rsidRDefault="00890BB5" w:rsidP="00890BB5">
      <w:pPr>
        <w:rPr>
          <w:sz w:val="24"/>
          <w:szCs w:val="24"/>
        </w:rPr>
      </w:pPr>
    </w:p>
    <w:p w:rsid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деятельности 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на 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-202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Учреждение образования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Группа: с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>редняя</w:t>
      </w:r>
      <w:r w:rsidR="00946AAD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«Малышок»</w:t>
      </w:r>
    </w:p>
    <w:p w:rsidR="000455D8" w:rsidRPr="000455D8" w:rsidRDefault="000455D8" w:rsidP="000455D8">
      <w:pPr>
        <w:pStyle w:val="a8"/>
        <w:rPr>
          <w:rFonts w:ascii="Times New Roman" w:eastAsia="Arial" w:hAnsi="Times New Roman" w:cs="Times New Roman"/>
          <w:sz w:val="24"/>
          <w:szCs w:val="24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январь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0455D8" w:rsidRPr="00A00CAA" w:rsidRDefault="000455D8" w:rsidP="000455D8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90BB5" w:rsidRPr="000B02C8" w:rsidRDefault="00890BB5" w:rsidP="00B67053">
      <w:pPr>
        <w:tabs>
          <w:tab w:val="left" w:pos="192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1214"/>
        <w:gridCol w:w="3101"/>
        <w:gridCol w:w="3241"/>
        <w:gridCol w:w="2426"/>
        <w:gridCol w:w="2466"/>
        <w:gridCol w:w="2338"/>
      </w:tblGrid>
      <w:tr w:rsidR="00890BB5" w:rsidRPr="00391BDC" w:rsidTr="000455D8">
        <w:tc>
          <w:tcPr>
            <w:tcW w:w="14786" w:type="dxa"/>
            <w:gridSpan w:val="6"/>
          </w:tcPr>
          <w:p w:rsidR="00890BB5" w:rsidRPr="00391BDC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расширить знания о предметах и явлениях живой и неживой природы, сезонных явлениях, растениях, животных.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Январь «Мир природы»</w:t>
            </w:r>
          </w:p>
        </w:tc>
      </w:tr>
      <w:tr w:rsidR="00890BB5" w:rsidRPr="00391BDC" w:rsidTr="00F33034">
        <w:tc>
          <w:tcPr>
            <w:tcW w:w="1214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101" w:type="dxa"/>
          </w:tcPr>
          <w:p w:rsidR="00890BB5" w:rsidRPr="00391BDC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890BB5" w:rsidRPr="00391BD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3241" w:type="dxa"/>
          </w:tcPr>
          <w:p w:rsidR="00890BB5" w:rsidRPr="00391BDC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Худ</w:t>
            </w:r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>ит</w:t>
            </w:r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ература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890BB5" w:rsidRPr="00391BD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:rsidR="00890BB5" w:rsidRPr="00391BDC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890BB5" w:rsidRPr="00391BD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466" w:type="dxa"/>
          </w:tcPr>
          <w:p w:rsidR="00890BB5" w:rsidRPr="00391BDC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890BB5" w:rsidRPr="00391BD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338" w:type="dxa"/>
          </w:tcPr>
          <w:p w:rsidR="00890BB5" w:rsidRPr="00391BDC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890BB5" w:rsidRPr="00391BDC" w:rsidRDefault="00890BB5" w:rsidP="000455D8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1BDC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556AEF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окружающим миром – 0,5</w:t>
            </w:r>
          </w:p>
          <w:p w:rsidR="00890BB5" w:rsidRPr="00391BDC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391BDC" w:rsidTr="00F33034">
        <w:trPr>
          <w:cantSplit/>
          <w:trHeight w:val="3330"/>
        </w:trPr>
        <w:tc>
          <w:tcPr>
            <w:tcW w:w="1214" w:type="dxa"/>
            <w:textDirection w:val="btLr"/>
          </w:tcPr>
          <w:p w:rsidR="00890BB5" w:rsidRPr="00391BDC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lastRenderedPageBreak/>
              <w:t>Растения вокруг нас (1- неделя)</w:t>
            </w:r>
          </w:p>
        </w:tc>
        <w:tc>
          <w:tcPr>
            <w:tcW w:w="310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1. «Как на тоненький ледок упал беленький снежок».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детей выполнить прыжки в глубину.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«Покормите птиц зимой!»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учить смогут составлять рассказ из опыта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Д./Игра: 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</w:t>
            </w:r>
            <w:r w:rsidR="00A849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Чудесный мешочек</w:t>
            </w:r>
            <w:proofErr w:type="gramStart"/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ориентироваться на род имени существительного при определении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предмета по его признакам.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мышления</w:t>
            </w:r>
            <w:r w:rsidRPr="00391BDC">
              <w:rPr>
                <w:rFonts w:ascii="Times New Roman" w:hAnsi="Times New Roman"/>
                <w:sz w:val="24"/>
                <w:szCs w:val="24"/>
                <w:lang w:eastAsia="ru-RU"/>
              </w:rPr>
              <w:t>: могут по признакам отгадать заданный предмет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391BD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помогают друг другу </w:t>
            </w:r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Командная работа</w:t>
            </w:r>
            <w:r w:rsidRPr="00391BD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кто быстрее разложит овощи и фрукты по тарелочкам.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«Вперед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позади.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Высоко - низко».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ориентироваться в расположении частей своего тела (вперед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позади).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Модель4К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Д./Игра</w:t>
            </w:r>
            <w:r w:rsidRPr="00391B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«Найди и назови</w:t>
            </w:r>
            <w:proofErr w:type="gramStart"/>
            <w:r w:rsidRPr="00391B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»(</w:t>
            </w:r>
            <w:proofErr w:type="gramEnd"/>
            <w:r w:rsidRPr="00391B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391B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закрепить умение быстро находить геометрическую фигуру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определённого размера и цвета.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91B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391B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мышления:</w:t>
            </w:r>
            <w:r w:rsidRPr="00391B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могут выкладывать последовательно фигуры по цвету и размеру которые просит педагог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Коммуникация:</w:t>
            </w:r>
            <w:r w:rsidRPr="00391B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отвечают на вопросы, 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«Покормите птиц зимой!»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учить смогут составлять рассказ из опыта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A84917" w:rsidRPr="00391BDC" w:rsidRDefault="00890BB5" w:rsidP="00A84917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Д./Игра:</w:t>
            </w:r>
            <w:r w:rsidR="00A84917"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«</w:t>
            </w:r>
            <w:r w:rsidR="00A8491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val="kk-KZ" w:eastAsia="ru-RU"/>
              </w:rPr>
              <w:t>Чудесный мешочек</w:t>
            </w:r>
            <w:proofErr w:type="gramStart"/>
            <w:r w:rsidR="00A84917"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="00A84917"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ориентироваться на род имени существительного при определении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предмета по его признакам.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мышления</w:t>
            </w:r>
            <w:r w:rsidRPr="00391BDC">
              <w:rPr>
                <w:rFonts w:ascii="Times New Roman" w:hAnsi="Times New Roman"/>
                <w:sz w:val="24"/>
                <w:szCs w:val="24"/>
                <w:lang w:eastAsia="ru-RU"/>
              </w:rPr>
              <w:t>: могут по признакам отгадать заданный предмет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391BD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помогают друг другу </w:t>
            </w:r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Командная работа</w:t>
            </w:r>
            <w:r w:rsidRPr="00391BD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кто быстрее разложит овощи и фрукты по тарелочкам.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391BDC" w:rsidTr="00F33034">
        <w:trPr>
          <w:cantSplit/>
          <w:trHeight w:val="2680"/>
        </w:trPr>
        <w:tc>
          <w:tcPr>
            <w:tcW w:w="1214" w:type="dxa"/>
            <w:textDirection w:val="btLr"/>
          </w:tcPr>
          <w:p w:rsidR="00890BB5" w:rsidRPr="00391BDC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391BDC">
              <w:rPr>
                <w:rFonts w:ascii="Times New Roman" w:hAnsi="Times New Roman"/>
                <w:sz w:val="24"/>
                <w:szCs w:val="24"/>
                <w:lang w:eastAsia="ru-RU"/>
              </w:rPr>
              <w:t>отгадывают загадки про овощи</w:t>
            </w:r>
            <w:r w:rsidRPr="00391BDC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26" w:type="dxa"/>
          </w:tcPr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дополняя друг друга.</w:t>
            </w:r>
            <w:r w:rsidRPr="00391B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91BD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391BD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: могут рассказать, на что похожи фигуры в окружающих их предметах.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</w:tcPr>
          <w:p w:rsidR="00890BB5" w:rsidRPr="00391BDC" w:rsidRDefault="00890BB5" w:rsidP="000455D8">
            <w:pPr>
              <w:rPr>
                <w:sz w:val="24"/>
                <w:szCs w:val="24"/>
                <w:lang w:eastAsia="ru-RU"/>
              </w:rPr>
            </w:pPr>
            <w:proofErr w:type="spellStart"/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Pr="00391BD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отгадывают загадки про овощи</w:t>
            </w:r>
            <w:r w:rsidRPr="00391BDC">
              <w:rPr>
                <w:sz w:val="24"/>
                <w:szCs w:val="24"/>
                <w:lang w:eastAsia="ru-RU"/>
              </w:rPr>
              <w:t>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Музыка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«Зимняя сказка»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Цель: учить детей петь подгруппами чисто интонируя мелодию.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391BDC" w:rsidTr="00F33034">
        <w:trPr>
          <w:cantSplit/>
          <w:trHeight w:val="630"/>
        </w:trPr>
        <w:tc>
          <w:tcPr>
            <w:tcW w:w="1214" w:type="dxa"/>
            <w:textDirection w:val="btLr"/>
          </w:tcPr>
          <w:p w:rsidR="00890BB5" w:rsidRPr="00391BDC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lastRenderedPageBreak/>
              <w:t>Мир животных (2 –неделя)</w:t>
            </w:r>
          </w:p>
        </w:tc>
        <w:tc>
          <w:tcPr>
            <w:tcW w:w="310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«Мы вырастим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большими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детей  ползать по наклонной доске.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2. «Раз, два, три, дружно с нами повтори».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детей  выполнять физические упражнения.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3. «Игрушки»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детей ползать из обруча в обруч.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91BD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Жабайы жануарлар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391B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91BD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Жабайы жануарлар туралы түсінік беру.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«Из чего мы едим?»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пересказывать рассказ.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« Посуда»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закреплять знания о посуде.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Командная работа: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побеждает та команда, которая назовёт больше посуды.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Критическое мышление: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могут по признаку отгадывать загаданный предмет.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Коммуникация: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391BDC">
              <w:rPr>
                <w:rFonts w:ascii="Times New Roman" w:hAnsi="Times New Roman"/>
                <w:sz w:val="24"/>
                <w:szCs w:val="24"/>
              </w:rPr>
              <w:t>Впереди-позади</w:t>
            </w:r>
            <w:proofErr w:type="spell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Высоко-низко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Цель: развивать умение ориентироваться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расположений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частей тела.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 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 Высоко и низко</w:t>
            </w:r>
            <w:proofErr w:type="gramStart"/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Командная работа: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побеждает да команда кто быстрее справиться с заданием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Критическое мышления: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находят цвета вокруг себя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Коммуникация: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дополнят друг друга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890BB5" w:rsidRPr="00391BDC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«Угощение для зайчика».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развивать умение рисовать круглых и овальных предметов.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 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 Волшебные цвета</w:t>
            </w:r>
            <w:proofErr w:type="gramStart"/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Командная работа: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побеждает да команда кто больше назовет цветов.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Критическое мышления: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находят цвета вокруг себя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Коммуникация: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дополнят друг друга</w:t>
            </w:r>
          </w:p>
        </w:tc>
        <w:tc>
          <w:tcPr>
            <w:tcW w:w="2338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Ознакомление окружающим миром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«Транспорт»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детей  рассказать о транспорте.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 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 Волшебные автомобили »(под руководством)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Командная работа: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побеждает да команда кто больше назовет виды транспорта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Критическое мышления: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находят цвета вокруг себя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1BD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Коммуникация:</w:t>
            </w:r>
            <w:r w:rsidRPr="00391BD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дополнят друг друга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391BDC" w:rsidTr="00F33034">
        <w:trPr>
          <w:cantSplit/>
          <w:trHeight w:val="1290"/>
        </w:trPr>
        <w:tc>
          <w:tcPr>
            <w:tcW w:w="1214" w:type="dxa"/>
            <w:textDirection w:val="btLr"/>
          </w:tcPr>
          <w:p w:rsidR="00890BB5" w:rsidRPr="00391BDC" w:rsidRDefault="00890BB5" w:rsidP="000455D8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«Русская народная сказка «Кот, петух и лиса»».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познакомить с содержанием сказки.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«Назови героя»  (под руководством)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объединяет героев сказки по заданному признаку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Критическое мышление: 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может правильно найти героя из сказки, по признаку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рассказать отрывок из любимой сказки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Коммуникация: 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отвечают, дополняют товарища.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назвать как можно больше сказок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6" w:type="dxa"/>
          </w:tcPr>
          <w:p w:rsidR="00890BB5" w:rsidRPr="00391BDC" w:rsidRDefault="00890BB5" w:rsidP="000455D8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«Поможем птицам зимой».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узнавать и распознавать зимующих птиц.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391BDC" w:rsidRDefault="00890BB5" w:rsidP="000455D8">
            <w:pPr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</w:tc>
        <w:tc>
          <w:tcPr>
            <w:tcW w:w="246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«Скоро, скоро Новый год»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детей  выполнять движения с предметами, начинать и заканчивать вместе с музыкой.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«Скоро, скоро Новый год!»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формировать умение  понимать характер музыки и эмоционально откликаться на песни веселого и спокойного характера.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391BDC" w:rsidTr="00F33034">
        <w:trPr>
          <w:cantSplit/>
          <w:trHeight w:val="8685"/>
        </w:trPr>
        <w:tc>
          <w:tcPr>
            <w:tcW w:w="1214" w:type="dxa"/>
            <w:textDirection w:val="btLr"/>
          </w:tcPr>
          <w:p w:rsidR="00890BB5" w:rsidRPr="00391BDC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lastRenderedPageBreak/>
              <w:t>Птиц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ы-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наши друзья (3- неделя)</w:t>
            </w:r>
          </w:p>
        </w:tc>
        <w:tc>
          <w:tcPr>
            <w:tcW w:w="310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1. «Вот пришли мы в зимний лес».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выполнять физические упражнения с применением гимнастики для глаз.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2. «Пойдем гулять мышонка искать».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Цель: учить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кататься на ледянке.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3. «Мы маленькие наездники»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Цель: учить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самостоятельно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лазать по наклонной лестнице.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1B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391BDC">
              <w:rPr>
                <w:rFonts w:ascii="Times New Roman" w:hAnsi="Times New Roman"/>
                <w:sz w:val="24"/>
                <w:szCs w:val="24"/>
                <w:lang w:val="kk-KZ"/>
              </w:rPr>
              <w:t>Қыс</w:t>
            </w:r>
            <w:r w:rsidRPr="00391BD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0BB5" w:rsidRPr="00391BDC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theme="minorBidi"/>
                <w:sz w:val="24"/>
                <w:szCs w:val="24"/>
                <w:lang w:val="kk-KZ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391B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91BD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қыс мезгілі туралы түсінік беру.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«На приеме у врача».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Цель: учить составлять рассказ из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увиденного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«Кому что нужно?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>структурированная)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упражнять в классификации предметов, умении называть вещи, необходимые людям определенной профессии; развивать внимание.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кто больше назовёт профессий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отгадывают загадки про профессии.</w:t>
            </w:r>
          </w:p>
          <w:p w:rsidR="00890BB5" w:rsidRPr="00391BDC" w:rsidRDefault="00890BB5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отгадывают по признакам профессии.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2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«Диван и </w:t>
            </w:r>
            <w:proofErr w:type="spellStart"/>
            <w:r w:rsidRPr="00391BDC">
              <w:rPr>
                <w:rFonts w:ascii="Times New Roman" w:hAnsi="Times New Roman"/>
                <w:sz w:val="24"/>
                <w:szCs w:val="24"/>
              </w:rPr>
              <w:t>керует</w:t>
            </w:r>
            <w:proofErr w:type="spellEnd"/>
            <w:r w:rsidRPr="00391BD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распознавать части материала, распознать их по цвету, величине.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«Складываем фигуры</w:t>
            </w:r>
            <w:proofErr w:type="gramStart"/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391BDC"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руководством)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понятиями формы, цвета, величины, создание начальных математических представлений: знакомства с геометрическими фигурами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побеждает да команда которая быстрее сделала  диван из геом</w:t>
            </w:r>
            <w:proofErr w:type="gramStart"/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игур.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 xml:space="preserve"> могут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«Птицы (Предметное рисование)»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развивать умение самостоятельно закрашивать предметы.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Модель4К.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sz w:val="24"/>
                <w:szCs w:val="24"/>
              </w:rPr>
              <w:t xml:space="preserve"> </w:t>
            </w:r>
            <w:r w:rsidRPr="00391BDC">
              <w:rPr>
                <w:b/>
                <w:sz w:val="24"/>
                <w:szCs w:val="24"/>
              </w:rPr>
              <w:t>Д</w:t>
            </w:r>
            <w:r w:rsidRPr="00391BDC">
              <w:rPr>
                <w:sz w:val="24"/>
                <w:szCs w:val="24"/>
              </w:rPr>
              <w:t>/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«Запомнил - нарисовал»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Цели: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учить осознанному восприятию; развивать концентрацию внимания на запоминаемом объекте.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Командная работа: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побеждает да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которая быстрее выполнит задание.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мышления:</w:t>
            </w:r>
            <w:r w:rsidRPr="00391BDC">
              <w:rPr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по описанию отгадывают что нужно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391BDC" w:rsidTr="00F33034">
        <w:trPr>
          <w:cantSplit/>
          <w:trHeight w:val="8685"/>
        </w:trPr>
        <w:tc>
          <w:tcPr>
            <w:tcW w:w="1214" w:type="dxa"/>
            <w:textDirection w:val="btLr"/>
          </w:tcPr>
          <w:p w:rsidR="00890BB5" w:rsidRPr="00391BDC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выкладывать последовательно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proofErr w:type="gramEnd"/>
            <w:r w:rsidRPr="00391BDC">
              <w:rPr>
                <w:rFonts w:ascii="Times New Roman" w:hAnsi="Times New Roman" w:cs="Times New Roman"/>
                <w:sz w:val="24"/>
                <w:szCs w:val="24"/>
              </w:rPr>
              <w:t xml:space="preserve"> по цвету и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 xml:space="preserve">размеру </w:t>
            </w:r>
            <w:proofErr w:type="gramStart"/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gramEnd"/>
            <w:r w:rsidRPr="00391BDC">
              <w:rPr>
                <w:rFonts w:ascii="Times New Roman" w:hAnsi="Times New Roman" w:cs="Times New Roman"/>
                <w:sz w:val="24"/>
                <w:szCs w:val="24"/>
              </w:rPr>
              <w:t xml:space="preserve"> просит педагог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: могут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рассказать, на что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 w:cs="Times New Roman"/>
                <w:sz w:val="24"/>
                <w:szCs w:val="24"/>
              </w:rPr>
              <w:t>похожи фигуры в окружающих их предметах.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«Круг. Квадрат. Треугольник»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узнавать и называть геометрические фигуры: круг, квадрат, треугольник.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Д/игра «Волшебный мешочек» (под руководством)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нарисовать.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391BDC">
              <w:rPr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рисуют задуманное.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«Зайка с длинными ушами»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располагать и наклеивать крупные и более мелкие элементы.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Д/игра «Найди пару» (под руководством)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: находят пару каждому зайчику.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391BDC" w:rsidTr="00F33034">
        <w:trPr>
          <w:cantSplit/>
          <w:trHeight w:val="8685"/>
        </w:trPr>
        <w:tc>
          <w:tcPr>
            <w:tcW w:w="1214" w:type="dxa"/>
            <w:textDirection w:val="btLr"/>
          </w:tcPr>
          <w:p w:rsidR="00890BB5" w:rsidRPr="00391BDC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закрепить знания о геометрических фигурах.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: на ощупь узнают и называют геометрические фигуры.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«В январе, в январе много снега во дворе»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расширить знания о зимних явлениях в живой и неживой природе.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391BDC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друг друга.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выполняют аппликацию по замыслу.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«Скоро сказка к нам придет»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слышать и различать разнохарактерную музыку.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391BDC" w:rsidTr="00F33034">
        <w:trPr>
          <w:cantSplit/>
          <w:trHeight w:val="5940"/>
        </w:trPr>
        <w:tc>
          <w:tcPr>
            <w:tcW w:w="1214" w:type="dxa"/>
            <w:textDirection w:val="btLr"/>
          </w:tcPr>
          <w:p w:rsidR="00890BB5" w:rsidRPr="00391BDC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42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6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8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391BDC" w:rsidTr="00F33034">
        <w:trPr>
          <w:cantSplit/>
          <w:trHeight w:val="1134"/>
        </w:trPr>
        <w:tc>
          <w:tcPr>
            <w:tcW w:w="1214" w:type="dxa"/>
            <w:textDirection w:val="btLr"/>
          </w:tcPr>
          <w:p w:rsidR="00890BB5" w:rsidRPr="00391BDC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lastRenderedPageBreak/>
              <w:t>Волшебница зима (4-неделя)</w:t>
            </w:r>
          </w:p>
        </w:tc>
        <w:tc>
          <w:tcPr>
            <w:tcW w:w="310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«Гномик в гостях у ребят»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формировать умение  выполнять физические упражнения с применением пальчиковой гимнастики.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2. «Укреплять ножки».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формировать умение выполнять физические упражнения с применение спортивных упражнений.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3. «Сюрприз для малышей».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Цель: учить детей выполнять физические упражнения с применением с </w:t>
            </w:r>
            <w:proofErr w:type="spellStart"/>
            <w:r w:rsidRPr="00391BDC">
              <w:rPr>
                <w:rFonts w:ascii="Times New Roman" w:hAnsi="Times New Roman"/>
                <w:sz w:val="24"/>
                <w:szCs w:val="24"/>
              </w:rPr>
              <w:t>дыхательно</w:t>
            </w:r>
            <w:proofErr w:type="spell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324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91BDC">
              <w:rPr>
                <w:rFonts w:ascii="Times New Roman" w:hAnsi="Times New Roman"/>
                <w:sz w:val="24"/>
                <w:szCs w:val="24"/>
                <w:lang w:val="kk-KZ"/>
              </w:rPr>
              <w:t>Қыс</w:t>
            </w:r>
            <w:r w:rsidRPr="00391BD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0BB5" w:rsidRPr="00391BDC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theme="minorBidi"/>
                <w:sz w:val="24"/>
                <w:szCs w:val="24"/>
                <w:lang w:val="kk-KZ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391BD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91BD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қыс мезгілі туралы түсінік беру.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«Зимние забавы».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детей  составлять рассказ по образцу.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Модель4К.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«Что сначала, что потом»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</w:t>
            </w:r>
            <w:proofErr w:type="gramStart"/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</w:t>
            </w:r>
            <w:proofErr w:type="gramEnd"/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труктурированная )</w:t>
            </w:r>
          </w:p>
          <w:p w:rsidR="00890BB5" w:rsidRPr="00391BDC" w:rsidRDefault="00890BB5" w:rsidP="000455D8">
            <w:pPr>
              <w:rPr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учить располагать картинки в порядке развития сюжета</w:t>
            </w:r>
            <w:r w:rsidRPr="00391BDC">
              <w:rPr>
                <w:sz w:val="24"/>
                <w:szCs w:val="24"/>
              </w:rPr>
              <w:t xml:space="preserve">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мышления: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складывают картинки по смысл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у(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>как написано в сказке)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1BDC">
              <w:rPr>
                <w:sz w:val="24"/>
                <w:szCs w:val="24"/>
              </w:rPr>
              <w:t xml:space="preserve">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чья команда назовет больше сказок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помогают товарищу, дополняют.</w:t>
            </w:r>
          </w:p>
        </w:tc>
        <w:tc>
          <w:tcPr>
            <w:tcW w:w="242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Высокий-низкий</w:t>
            </w:r>
            <w:proofErr w:type="spellEnd"/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>. Справ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слева».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детей  называть пространственное расположение предметов от себя. Справ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слева.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«Мостики для зайчат»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развивать умение сравнивать два предмета по величине.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 сравнивают предметы по величине.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справиться с заданием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46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«Снежки»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формировать умение рисовать в нетрадиционной технике.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Д/ игра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« Когда это бывает»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закреплять знания о зимних явлениях.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которая быстрее справиться с заданием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Умеют по описанию назвать предмет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«Скоро сказка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на придет!»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«Путешествие во фруктовый сад».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детей  распознавать и различать фрукты: Яблоки, груши, слива.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«Где растет?»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учить детей группировать овощи и фрукты.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справиться с заданием.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отгадывают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391BDC" w:rsidTr="00F33034">
        <w:trPr>
          <w:cantSplit/>
          <w:trHeight w:val="1134"/>
        </w:trPr>
        <w:tc>
          <w:tcPr>
            <w:tcW w:w="1214" w:type="dxa"/>
            <w:textDirection w:val="btLr"/>
          </w:tcPr>
          <w:p w:rsidR="00890BB5" w:rsidRPr="00391BDC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голосовых упражнений «Кошк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1BDC">
              <w:rPr>
                <w:rFonts w:ascii="Times New Roman" w:hAnsi="Times New Roman"/>
                <w:sz w:val="24"/>
                <w:szCs w:val="24"/>
              </w:rPr>
              <w:t>царапушка</w:t>
            </w:r>
            <w:proofErr w:type="spellEnd"/>
            <w:r w:rsidRPr="00391BDC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41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«Стихотворение В. Хорола «Зайчик»».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расширить знания о животных.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Д/игра «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сказки герой?» (под руководством)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закрепить знание сказок.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</w:tc>
        <w:tc>
          <w:tcPr>
            <w:tcW w:w="242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Коммуникация:  </w:t>
            </w:r>
            <w:r w:rsidRPr="00391BDC">
              <w:rPr>
                <w:rFonts w:ascii="Times New Roman" w:hAnsi="Times New Roman"/>
                <w:sz w:val="24"/>
                <w:szCs w:val="24"/>
                <w:lang w:val="kk-KZ"/>
              </w:rPr>
              <w:t>отвечают на вопросы, дополняя друг друга.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Естествознание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«Посадка лука».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 xml:space="preserve">Цель: учить детей  рассказать о луковице.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Модель 4к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« что это за овощ»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закрепить знания об овощах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Командная работа: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побеждает та </w:t>
            </w:r>
            <w:proofErr w:type="gramStart"/>
            <w:r w:rsidRPr="00391BDC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391BDC">
              <w:rPr>
                <w:rFonts w:ascii="Times New Roman" w:hAnsi="Times New Roman"/>
                <w:sz w:val="24"/>
                <w:szCs w:val="24"/>
              </w:rPr>
              <w:t xml:space="preserve"> которая быстрее справиться с заданием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>Критическое мышление: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Умеют по описанию назвать предмет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3034" w:rsidRPr="00391BDC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</w:t>
            </w:r>
            <w:proofErr w:type="gramStart"/>
            <w:r w:rsidR="00F33034" w:rsidRPr="00391B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="00F33034" w:rsidRPr="00391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F33034" w:rsidRPr="00391BDC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="00F33034" w:rsidRPr="00391BDC">
              <w:rPr>
                <w:rFonts w:ascii="Times New Roman" w:hAnsi="Times New Roman"/>
                <w:sz w:val="24"/>
                <w:szCs w:val="24"/>
              </w:rPr>
              <w:t>твечают на вопросы, дополняя друг друга.</w:t>
            </w:r>
          </w:p>
        </w:tc>
        <w:tc>
          <w:tcPr>
            <w:tcW w:w="2466" w:type="dxa"/>
          </w:tcPr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детей  исполнять знакомые песни.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1BDC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«Мы танцуем и поем»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Цель: учить детей  различать и передавать в движении легкий, радостный характер музыки.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8" w:type="dxa"/>
          </w:tcPr>
          <w:p w:rsidR="00890BB5" w:rsidRPr="00391BDC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91BDC">
              <w:rPr>
                <w:rFonts w:ascii="Times New Roman" w:hAnsi="Times New Roman"/>
                <w:sz w:val="24"/>
                <w:szCs w:val="24"/>
              </w:rPr>
              <w:t>загадки про фрукты и овощи.</w:t>
            </w: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Коммуникация: </w:t>
            </w:r>
            <w:r w:rsidRPr="00391BDC">
              <w:rPr>
                <w:rFonts w:ascii="Times New Roman" w:hAnsi="Times New Roman"/>
                <w:sz w:val="24"/>
                <w:szCs w:val="24"/>
              </w:rPr>
              <w:t>отвечают на вопросы</w:t>
            </w:r>
            <w:r w:rsidRPr="00391BD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890BB5" w:rsidRPr="00391BDC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90BB5" w:rsidRPr="00391BDC" w:rsidRDefault="00890BB5" w:rsidP="00890BB5">
      <w:pPr>
        <w:rPr>
          <w:rFonts w:ascii="Times New Roman" w:hAnsi="Times New Roman"/>
          <w:sz w:val="24"/>
          <w:szCs w:val="24"/>
        </w:rPr>
      </w:pPr>
    </w:p>
    <w:p w:rsidR="00890BB5" w:rsidRDefault="00890BB5" w:rsidP="00890BB5">
      <w:pPr>
        <w:rPr>
          <w:sz w:val="24"/>
          <w:szCs w:val="24"/>
        </w:rPr>
      </w:pPr>
    </w:p>
    <w:p w:rsidR="00D57E87" w:rsidRDefault="000455D8" w:rsidP="000455D8">
      <w:pPr>
        <w:tabs>
          <w:tab w:val="left" w:pos="4425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ab/>
      </w:r>
    </w:p>
    <w:p w:rsidR="000455D8" w:rsidRDefault="000455D8" w:rsidP="000455D8">
      <w:pPr>
        <w:tabs>
          <w:tab w:val="left" w:pos="4425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0455D8" w:rsidRDefault="000455D8" w:rsidP="000455D8">
      <w:pPr>
        <w:tabs>
          <w:tab w:val="left" w:pos="4425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деятельности 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на 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-202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Учреждение образования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Группа: с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>редняя</w:t>
      </w:r>
    </w:p>
    <w:p w:rsidR="000455D8" w:rsidRPr="000455D8" w:rsidRDefault="000455D8" w:rsidP="000455D8">
      <w:pPr>
        <w:pStyle w:val="a8"/>
        <w:rPr>
          <w:rFonts w:ascii="Times New Roman" w:eastAsia="Arial" w:hAnsi="Times New Roman" w:cs="Times New Roman"/>
          <w:sz w:val="24"/>
          <w:szCs w:val="24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Период составления плана</w:t>
      </w:r>
      <w:proofErr w:type="gramStart"/>
      <w:r w:rsidRPr="000455D8">
        <w:rPr>
          <w:rFonts w:ascii="Times New Roman" w:hAnsi="Times New Roman" w:cs="Times New Roman"/>
          <w:sz w:val="24"/>
          <w:szCs w:val="24"/>
          <w:highlight w:val="white"/>
        </w:rPr>
        <w:t>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ф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евраль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0455D8" w:rsidRPr="00A00CAA" w:rsidRDefault="000455D8" w:rsidP="000455D8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455D8" w:rsidRPr="000455D8" w:rsidRDefault="000455D8" w:rsidP="00D57E87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0" w:type="auto"/>
        <w:tblLayout w:type="fixed"/>
        <w:tblLook w:val="04A0"/>
      </w:tblPr>
      <w:tblGrid>
        <w:gridCol w:w="1210"/>
        <w:gridCol w:w="3104"/>
        <w:gridCol w:w="2598"/>
        <w:gridCol w:w="3190"/>
        <w:gridCol w:w="2335"/>
        <w:gridCol w:w="2349"/>
      </w:tblGrid>
      <w:tr w:rsidR="00D57E87" w:rsidRPr="003922B6" w:rsidTr="00946AAD">
        <w:tc>
          <w:tcPr>
            <w:tcW w:w="14786" w:type="dxa"/>
            <w:gridSpan w:val="6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расширить знания об окружающем их мире.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Февраль «Мир вокруг нас»</w:t>
            </w:r>
          </w:p>
        </w:tc>
      </w:tr>
      <w:tr w:rsidR="00D57E87" w:rsidRPr="003922B6" w:rsidTr="00946AAD">
        <w:tc>
          <w:tcPr>
            <w:tcW w:w="1210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3104" w:type="dxa"/>
          </w:tcPr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598" w:type="dxa"/>
          </w:tcPr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Худ</w:t>
            </w:r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л</w:t>
            </w:r>
            <w:proofErr w:type="spellStart"/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>ит</w:t>
            </w:r>
            <w:proofErr w:type="spellEnd"/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ература-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0,5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335" w:type="dxa"/>
          </w:tcPr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349" w:type="dxa"/>
          </w:tcPr>
          <w:p w:rsidR="00D57E87" w:rsidRPr="003922B6" w:rsidRDefault="00D57E87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D57E87" w:rsidRPr="003922B6" w:rsidRDefault="00D57E87" w:rsidP="000455D8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2B6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окружающим миром – 0,5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E87" w:rsidRPr="003922B6" w:rsidTr="00946AAD">
        <w:trPr>
          <w:cantSplit/>
          <w:trHeight w:val="3195"/>
        </w:trPr>
        <w:tc>
          <w:tcPr>
            <w:tcW w:w="1210" w:type="dxa"/>
            <w:textDirection w:val="btLr"/>
          </w:tcPr>
          <w:p w:rsidR="00D57E87" w:rsidRPr="003922B6" w:rsidRDefault="00D57E87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lastRenderedPageBreak/>
              <w:t>Прекрасное рядом (1-неделя)</w:t>
            </w:r>
          </w:p>
        </w:tc>
        <w:tc>
          <w:tcPr>
            <w:tcW w:w="3104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1. «Разноцветные кубики»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сохранить равновесие  при выполнении движений.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2. «У нас гостья кукла Катя».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выполнить физические упражнения.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3. «Волшебная домбра».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играть с мячом, бросать мяч вниз и ловить двумя руками.</w:t>
            </w:r>
          </w:p>
        </w:tc>
        <w:tc>
          <w:tcPr>
            <w:tcW w:w="2598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Азық-түлік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>Азық-түліктердің аттарын қазақша атауды үйрету.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«Моя любимая мама».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Цель: учить детей  рассказывать о своей маме.</w:t>
            </w:r>
          </w:p>
          <w:p w:rsidR="00D57E87" w:rsidRPr="003922B6" w:rsidRDefault="00D57E87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D57E87" w:rsidRPr="003922B6" w:rsidRDefault="00D57E87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«Какие цвета есть на картинке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>структурированная)</w:t>
            </w:r>
          </w:p>
          <w:p w:rsidR="00D57E87" w:rsidRPr="003922B6" w:rsidRDefault="00D57E87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упражнять детей в умении идентифицировать цвета в картинке.</w:t>
            </w:r>
          </w:p>
          <w:p w:rsidR="00D57E87" w:rsidRPr="003922B6" w:rsidRDefault="00D57E87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D57E87" w:rsidRPr="003922B6" w:rsidRDefault="00D57E87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</w:t>
            </w:r>
          </w:p>
          <w:p w:rsidR="00D57E87" w:rsidRPr="003922B6" w:rsidRDefault="00D57E87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отгадывают загадки про цвета</w:t>
            </w:r>
          </w:p>
          <w:p w:rsidR="00D57E87" w:rsidRPr="003922B6" w:rsidRDefault="00D57E87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называют 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цвета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которые показывает педагог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Конструирование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«Фигурки».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создавать условные схематические по готовому образцу, различать фигуры разной формы.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«Складываем фигуры</w:t>
            </w:r>
            <w:proofErr w:type="gramStart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руководством)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понятиями формы, цвета, величины, создание начальных математических представлений: знакомства с геометрическими фигурами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побеждает да команда которая быстрее сделала цветок из геом</w:t>
            </w:r>
            <w:proofErr w:type="gramStart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игур.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 xml:space="preserve"> могут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«Снеговик»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рисовать предметы круглой формы.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Модель4К 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Д,/Игра «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Подбери цвет к предмету</w:t>
            </w:r>
            <w:proofErr w:type="gramStart"/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 руководством)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знакомить детей 3-4 лет с цветовым спектром, упражнять в умении соотносить цветовые карточки с цветом предмета.  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побеждает да </w:t>
            </w:r>
            <w:proofErr w:type="gramStart"/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команда</w:t>
            </w:r>
            <w:proofErr w:type="gramEnd"/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которая назовёт больше цветов.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Критическое мышления: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находят цвета вокруг себя.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Коммуникация: 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могут дополнять друг друга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E87" w:rsidRPr="003922B6" w:rsidTr="00946AAD">
        <w:trPr>
          <w:cantSplit/>
          <w:trHeight w:val="4101"/>
        </w:trPr>
        <w:tc>
          <w:tcPr>
            <w:tcW w:w="1210" w:type="dxa"/>
            <w:textDirection w:val="btLr"/>
          </w:tcPr>
          <w:p w:rsidR="00D57E87" w:rsidRPr="003922B6" w:rsidRDefault="00D57E87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8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выкладывать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последовательно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которые просит педагог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фигуры по цвету и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размеру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: могут рассказать, на что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похожи фигуры в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окружающих их предметах.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Основы математики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«Длинный – короткий. Приемы наложения и приложения».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сравнивать по длине предметы: длинный, короткий.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Д/игра «Что длиннее» (под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развивать умение сравнивать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«Морковка для зайчиков»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Тема: развивать умение лепить сложные предметы.</w:t>
            </w:r>
          </w:p>
          <w:p w:rsidR="00D57E87" w:rsidRPr="003922B6" w:rsidRDefault="00D57E87" w:rsidP="000455D8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Модель4К</w:t>
            </w:r>
          </w:p>
          <w:p w:rsidR="00D57E87" w:rsidRPr="003922B6" w:rsidRDefault="00D57E87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Д./Игра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«Формы</w:t>
            </w:r>
            <w:proofErr w:type="gramStart"/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 руководством)</w:t>
            </w:r>
          </w:p>
          <w:p w:rsidR="00D57E87" w:rsidRPr="003922B6" w:rsidRDefault="00D57E87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закрепить представление о </w:t>
            </w:r>
            <w:proofErr w:type="gramStart"/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плоских</w:t>
            </w:r>
            <w:proofErr w:type="gramEnd"/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объемных геометрических</w:t>
            </w:r>
          </w:p>
          <w:p w:rsidR="00D57E87" w:rsidRPr="003922B6" w:rsidRDefault="00D57E87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формах</w:t>
            </w:r>
            <w:proofErr w:type="gramEnd"/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D57E87" w:rsidRPr="003922B6" w:rsidRDefault="00D57E87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могут из нескольких деталей собрать одно целое.</w:t>
            </w:r>
          </w:p>
          <w:p w:rsidR="00D57E87" w:rsidRPr="003922B6" w:rsidRDefault="00D57E87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слепить два одинаковых предмета</w:t>
            </w:r>
          </w:p>
          <w:p w:rsidR="00D57E87" w:rsidRPr="003922B6" w:rsidRDefault="00D57E87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один начинает другой продолжает.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E87" w:rsidRPr="003922B6" w:rsidTr="00946AAD">
        <w:trPr>
          <w:cantSplit/>
          <w:trHeight w:val="4101"/>
        </w:trPr>
        <w:tc>
          <w:tcPr>
            <w:tcW w:w="1210" w:type="dxa"/>
            <w:textDirection w:val="btLr"/>
          </w:tcPr>
          <w:p w:rsidR="00D57E87" w:rsidRPr="003922B6" w:rsidRDefault="00D57E87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8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предметы по длине.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сравнивают предметы по длине.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«Снегирь».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описать внешний вид птиц.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Д/игра « Прилетели птицы».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уточнить представление о птицах.</w:t>
            </w:r>
          </w:p>
          <w:p w:rsidR="00D57E87" w:rsidRPr="003922B6" w:rsidRDefault="00D57E87" w:rsidP="000455D8"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дополняют друг друга при ответах</w:t>
            </w:r>
          </w:p>
          <w:p w:rsidR="00F33034" w:rsidRPr="003922B6" w:rsidRDefault="00D57E87" w:rsidP="00F33034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Коммуникация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="00F33034"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один начинает другой продолжает.</w:t>
            </w:r>
            <w:r w:rsidR="00F33034" w:rsidRPr="003922B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</w:t>
            </w:r>
            <w:proofErr w:type="gramStart"/>
            <w:r w:rsidR="00F33034" w:rsidRPr="003922B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Критическое</w:t>
            </w:r>
            <w:proofErr w:type="gramEnd"/>
            <w:r w:rsidR="00F33034" w:rsidRPr="003922B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 мышления:</w:t>
            </w:r>
            <w:r w:rsidR="00F33034" w:rsidRPr="003922B6">
              <w:rPr>
                <w:rFonts w:ascii="Times New Roman" w:hAnsi="Times New Roman"/>
                <w:sz w:val="24"/>
                <w:szCs w:val="24"/>
              </w:rPr>
              <w:t xml:space="preserve"> отгадывают загадки.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«Путешествие к Снеговику».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ходить друг за другом змейкой.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E87" w:rsidRPr="003922B6" w:rsidTr="00946AAD">
        <w:trPr>
          <w:cantSplit/>
          <w:trHeight w:val="1215"/>
        </w:trPr>
        <w:tc>
          <w:tcPr>
            <w:tcW w:w="1210" w:type="dxa"/>
            <w:textDirection w:val="btLr"/>
          </w:tcPr>
          <w:p w:rsidR="00D57E87" w:rsidRPr="003922B6" w:rsidRDefault="00D57E87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lastRenderedPageBreak/>
              <w:t>Транспорт (2-неделя)</w:t>
            </w:r>
          </w:p>
        </w:tc>
        <w:tc>
          <w:tcPr>
            <w:tcW w:w="3104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1. «Подарки 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>Әже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перелезать через гимнастическую скамейку.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2. «В гости к зайк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е-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прыгуну».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формировать умение  выполнять физические упражнения с применением пальчиковой гимнастики.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3. «Греемся около моря».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формировать умение  сохранять равновесие при выполнении упражнений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Азық-түлік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>Азық-түліктердің аттарын қазақша атауды үйрету.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«Как спасаются звери от зимней стужи?»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составлять описательный рассказ об игрушках.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Д/игра</w:t>
            </w:r>
            <w:r w:rsidRPr="003922B6">
              <w:rPr>
                <w:rFonts w:ascii="Times New Roman" w:hAnsi="Times New Roman"/>
                <w:bCs/>
                <w:sz w:val="24"/>
                <w:szCs w:val="24"/>
              </w:rPr>
              <w:t xml:space="preserve"> «У кого кто»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3922B6">
              <w:rPr>
                <w:rFonts w:ascii="Times New Roman" w:hAnsi="Times New Roman"/>
                <w:bCs/>
                <w:sz w:val="24"/>
                <w:szCs w:val="24"/>
              </w:rPr>
              <w:t xml:space="preserve"> закрепить знания о животных, развивать внимание, память.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называют детенышей животных.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D57E87" w:rsidRPr="003922B6" w:rsidRDefault="00D57E87" w:rsidP="000455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«Сравнение предметов по длине».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формировать умение  сравнивать контрастные предметы по длине и находить одинаковые.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Д/игра «Что длиннее?» (под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развивать внимание сравнивать предметы по длине.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сравнивают длину предметов.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</w:tc>
        <w:tc>
          <w:tcPr>
            <w:tcW w:w="2335" w:type="dxa"/>
          </w:tcPr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«Моя машинка».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развивать умение самостоятельно нарисовать машинку.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Д/игра</w:t>
            </w:r>
            <w:r w:rsidRPr="003922B6">
              <w:rPr>
                <w:rFonts w:ascii="Times New Roman" w:hAnsi="Times New Roman"/>
                <w:bCs/>
                <w:sz w:val="24"/>
                <w:szCs w:val="24"/>
              </w:rPr>
              <w:t xml:space="preserve"> «Разноцветные машинки»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3922B6">
              <w:rPr>
                <w:rFonts w:ascii="Times New Roman" w:hAnsi="Times New Roman"/>
                <w:bCs/>
                <w:sz w:val="24"/>
                <w:szCs w:val="24"/>
              </w:rPr>
              <w:t xml:space="preserve"> развитие сенсорного восприятия.</w:t>
            </w:r>
          </w:p>
          <w:p w:rsidR="00D57E87" w:rsidRPr="003922B6" w:rsidRDefault="00D57E87" w:rsidP="000455D8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Командная работа: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могут из нескольких деталей собрать одно целое.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мышление: </w:t>
            </w:r>
            <w:r w:rsidRPr="003922B6">
              <w:rPr>
                <w:rFonts w:ascii="Times New Roman" w:hAnsi="Times New Roman"/>
                <w:bCs/>
                <w:sz w:val="24"/>
                <w:szCs w:val="24"/>
              </w:rPr>
              <w:t>умеют соотносить цвета машинки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3922B6">
              <w:rPr>
                <w:rFonts w:ascii="Times New Roman" w:hAnsi="Times New Roman"/>
                <w:bCs/>
                <w:sz w:val="24"/>
                <w:szCs w:val="24"/>
              </w:rPr>
              <w:t xml:space="preserve">отвечают на вопросы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Путешествие к Снеговику».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интонировать не сложные мелодии.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«Домашние и дикие животные».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расширить знания о домашних и диких животных.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Д/игра «Чья тень?» (под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закрепить знания о диких и домашних животных.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 находят тень животных.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7E87" w:rsidRPr="003922B6" w:rsidTr="00946AAD">
        <w:trPr>
          <w:cantSplit/>
          <w:trHeight w:val="1215"/>
        </w:trPr>
        <w:tc>
          <w:tcPr>
            <w:tcW w:w="1210" w:type="dxa"/>
            <w:textDirection w:val="btLr"/>
          </w:tcPr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8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«Сказка В. Воронковой «Маша растеряша».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Цель: познакомить с содержанием сказки. 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игра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«С какой сказки герой?» (под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закрепить знание сказок.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D57E87" w:rsidRPr="003922B6" w:rsidRDefault="00D57E87" w:rsidP="000455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«Уход за комнатными цветами»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рассказать о комнатных цветах.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Коммуникация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: отвечают на вопросы, дополняя друг друга.</w:t>
            </w:r>
          </w:p>
        </w:tc>
        <w:tc>
          <w:tcPr>
            <w:tcW w:w="2335" w:type="dxa"/>
          </w:tcPr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«Ах ты, зимушка - зима»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легко и ритмично выполнять танцевальные движения.</w:t>
            </w:r>
          </w:p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задание.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 Коммуникация: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7E87" w:rsidRPr="003922B6" w:rsidTr="00946AAD">
        <w:trPr>
          <w:cantSplit/>
          <w:trHeight w:val="7875"/>
        </w:trPr>
        <w:tc>
          <w:tcPr>
            <w:tcW w:w="1210" w:type="dxa"/>
            <w:textDirection w:val="btLr"/>
          </w:tcPr>
          <w:p w:rsidR="00D57E87" w:rsidRPr="003922B6" w:rsidRDefault="00D57E87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мире 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невероятного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(3-неделя)</w:t>
            </w:r>
          </w:p>
        </w:tc>
        <w:tc>
          <w:tcPr>
            <w:tcW w:w="3104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«Путешествие в лес».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выполнять физические упражнения с применением гимнастики для глаз и пальчиковой гимнастики «Зайчик в норке».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2. «Снежинки»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выполнять прыжки в глубину.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3. «Встреча с лесными друзьями».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катать мяч друг другу,  сохраняя направление движения мяча.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8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 құстары 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57E87" w:rsidRPr="003922B6" w:rsidRDefault="00D57E87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 құстары туралы түсінік беру.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«Варим суп из овощей».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составлять рассказ по действиям.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Д./Игра: </w:t>
            </w:r>
            <w:r w:rsidRPr="003922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«Чудесный мешочек</w:t>
            </w:r>
            <w:proofErr w:type="gramStart"/>
            <w:r w:rsidRPr="003922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3922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3922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ориентироваться на род имени существительного при определении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предмета по его признакам.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3922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3922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мышления</w:t>
            </w:r>
            <w:r w:rsidRPr="003922B6">
              <w:rPr>
                <w:rFonts w:ascii="Times New Roman" w:hAnsi="Times New Roman"/>
                <w:sz w:val="24"/>
                <w:szCs w:val="24"/>
                <w:lang w:eastAsia="ru-RU"/>
              </w:rPr>
              <w:t>: могут по признакам отгадать заданный предмет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3922B6">
              <w:rPr>
                <w:rFonts w:ascii="Times New Roman" w:hAnsi="Times New Roman"/>
                <w:sz w:val="24"/>
                <w:szCs w:val="24"/>
                <w:lang w:eastAsia="ru-RU"/>
              </w:rPr>
              <w:t>: помогают друг другу.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Командная работа</w:t>
            </w:r>
            <w:r w:rsidRPr="003922B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кто быстрее разложит овощи и фрукты по тарелочкам. </w:t>
            </w:r>
            <w:proofErr w:type="spellStart"/>
            <w:r w:rsidRPr="003922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3922B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3922B6">
              <w:rPr>
                <w:rFonts w:ascii="Times New Roman" w:hAnsi="Times New Roman"/>
                <w:sz w:val="24"/>
                <w:szCs w:val="24"/>
                <w:lang w:eastAsia="ru-RU"/>
              </w:rPr>
              <w:t>отгадывают загадки про овощи</w:t>
            </w:r>
            <w:r w:rsidRPr="003922B6">
              <w:rPr>
                <w:sz w:val="24"/>
                <w:szCs w:val="24"/>
                <w:lang w:eastAsia="ru-RU"/>
              </w:rPr>
              <w:t>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«Автобус».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развивать умение сооружать простейшие постройки из деталей разных цветов и форм.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Модель4К.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«Складываем фигуры</w:t>
            </w:r>
            <w:proofErr w:type="gramStart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руководством)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понятиями формы, цвета, величины, создание начальных математических представлений: знакомства с геометрическими фигурами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побеждает да команда которая быстрее сделала цветок из геом</w:t>
            </w:r>
            <w:proofErr w:type="gramStart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игур.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 xml:space="preserve">фигуры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«Колючий ежик».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создавать простые образы доступными средствами.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Модель4К.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sz w:val="24"/>
                <w:szCs w:val="24"/>
              </w:rPr>
              <w:t xml:space="preserve"> </w:t>
            </w:r>
            <w:r w:rsidRPr="003922B6">
              <w:rPr>
                <w:b/>
                <w:sz w:val="24"/>
                <w:szCs w:val="24"/>
              </w:rPr>
              <w:t>Д</w:t>
            </w:r>
            <w:r w:rsidRPr="003922B6">
              <w:rPr>
                <w:sz w:val="24"/>
                <w:szCs w:val="24"/>
              </w:rPr>
              <w:t>/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Игра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«Запомнил - нарисовал»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.(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Цели: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учить осознанному восприятию; развивать концентрацию внимания на запоминаемом объекте.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Командная работа: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побеждает да 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команда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которая быстрее выполнит задание.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мышления:</w:t>
            </w:r>
            <w:r w:rsidRPr="003922B6">
              <w:rPr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по описанию 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отгадывают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что нужно нарисовать.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7E87" w:rsidRPr="003922B6" w:rsidTr="00946AAD">
        <w:trPr>
          <w:cantSplit/>
          <w:trHeight w:val="7875"/>
        </w:trPr>
        <w:tc>
          <w:tcPr>
            <w:tcW w:w="1210" w:type="dxa"/>
            <w:textDirection w:val="btLr"/>
          </w:tcPr>
          <w:p w:rsidR="00D57E87" w:rsidRPr="003922B6" w:rsidRDefault="00D57E87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8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«Сравнение предметов по ширине. Однородные предметы».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сравнивать двух контрастных и одинаковых предметов по ширине.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Д./Игра: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«Кто быстрее назовет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>структурированная)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упражнять в счете предметов.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Командная работа: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производят прямой и обратный счет в пределах 5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могут выкладывать последовательно цифры и убирать цифру, которую просит педагог.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могут рассказать, на что похожи цифры в окружающих их предметах.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мышления</w:t>
            </w:r>
            <w:proofErr w:type="gramEnd"/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 xml:space="preserve"> могут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выкладывать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последовательно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по цвету и размеру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gramEnd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 xml:space="preserve"> просит педагог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22B6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: могут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рассказать, на что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 w:cs="Times New Roman"/>
                <w:sz w:val="24"/>
                <w:szCs w:val="24"/>
              </w:rPr>
              <w:t>похожи фигуры в окружающих их предметах.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«Невидимка воздух».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расширить знания о воздухе и его свойствах.</w:t>
            </w:r>
          </w:p>
          <w:p w:rsidR="00D57E87" w:rsidRPr="003922B6" w:rsidRDefault="00D57E87" w:rsidP="000455D8">
            <w:pPr>
              <w:spacing w:line="240" w:lineRule="atLeast"/>
              <w:rPr>
                <w:b/>
                <w:sz w:val="24"/>
                <w:szCs w:val="24"/>
              </w:rPr>
            </w:pPr>
            <w:r w:rsidRPr="003922B6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Д./Игра: «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Я начну, а ты закончи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Расширение словаря у детей.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отвечают на вопрос 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полным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>, развернутым</w:t>
            </w:r>
          </w:p>
        </w:tc>
        <w:tc>
          <w:tcPr>
            <w:tcW w:w="2335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3922B6">
              <w:rPr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рисуют задуманное.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«Украсим коврик к празднику </w:t>
            </w:r>
            <w:proofErr w:type="spellStart"/>
            <w:r w:rsidRPr="003922B6"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  <w:r w:rsidRPr="003922B6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Цель: формировать умение выкладывать и клеить изображение из готовых элементов казахского орнамента.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«Повтори орнамент» (под руководством).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: способствовать развитию концентрации внимания, памяти.</w:t>
            </w:r>
            <w:r w:rsidRPr="003922B6">
              <w:rPr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sz w:val="24"/>
                <w:szCs w:val="24"/>
              </w:rPr>
              <w:t xml:space="preserve">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Чья команда справиться с заданием быстрей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</w:t>
            </w:r>
            <w:proofErr w:type="gramEnd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 мышления: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повторяют орнамент по памяти.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7E87" w:rsidRPr="003922B6" w:rsidTr="00946AAD">
        <w:trPr>
          <w:cantSplit/>
          <w:trHeight w:val="2396"/>
        </w:trPr>
        <w:tc>
          <w:tcPr>
            <w:tcW w:w="1210" w:type="dxa"/>
            <w:textDirection w:val="btLr"/>
          </w:tcPr>
          <w:p w:rsidR="00D57E87" w:rsidRPr="003922B6" w:rsidRDefault="00D57E87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8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D57E87" w:rsidRPr="003922B6" w:rsidRDefault="00D57E87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ответом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proofErr w:type="gramStart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омандная работа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: умение действовать согласованно,</w:t>
            </w:r>
          </w:p>
          <w:p w:rsidR="00D57E87" w:rsidRPr="003922B6" w:rsidRDefault="00D57E87" w:rsidP="000455D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умение отгадывать загадки о заданном предмете.</w:t>
            </w:r>
          </w:p>
          <w:p w:rsidR="00D57E87" w:rsidRPr="003922B6" w:rsidRDefault="00D57E87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«Ах ты, зимушк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зима».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различать динамические оттенки в музыке (тих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громко).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7E87" w:rsidRPr="003922B6" w:rsidTr="00946AAD">
        <w:trPr>
          <w:cantSplit/>
          <w:trHeight w:val="1481"/>
        </w:trPr>
        <w:tc>
          <w:tcPr>
            <w:tcW w:w="1210" w:type="dxa"/>
            <w:textDirection w:val="btLr"/>
          </w:tcPr>
          <w:p w:rsidR="00D57E87" w:rsidRPr="003922B6" w:rsidRDefault="00D57E87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lastRenderedPageBreak/>
              <w:t>Все профессии важны (4-неделя)</w:t>
            </w:r>
          </w:p>
        </w:tc>
        <w:tc>
          <w:tcPr>
            <w:tcW w:w="3104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«Микк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922B6">
              <w:rPr>
                <w:rFonts w:ascii="Times New Roman" w:hAnsi="Times New Roman"/>
                <w:sz w:val="24"/>
                <w:szCs w:val="24"/>
              </w:rPr>
              <w:t>маус</w:t>
            </w:r>
            <w:proofErr w:type="spellEnd"/>
            <w:r w:rsidRPr="003922B6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выполнять физические упражнения с применением гимнастики глаз.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«Умеем прыгать и бегать».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Цель: учить 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активно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двигаться и выполнять спортивные упражнения.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«Необычные гости».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лазать на гимнастическую стенку.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8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Үй құстары 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D57E87" w:rsidRPr="003922B6" w:rsidRDefault="00D57E87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3922B6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3922B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Үй құстары туралы түсінік беру.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«Мамин день»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 учить детей  составлять рассказ по картинке.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«Народная казахская сказка «Муравей и голубка»».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формировать умение  анализировать поступки и</w:t>
            </w:r>
          </w:p>
        </w:tc>
        <w:tc>
          <w:tcPr>
            <w:tcW w:w="3190" w:type="dxa"/>
          </w:tcPr>
          <w:p w:rsidR="00D57E87" w:rsidRPr="003922B6" w:rsidRDefault="00D57E87" w:rsidP="000455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«Широкий - узкий».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сравнивать предметы по ширине.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Д/игра «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Широкий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>/узкий» (под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развивать умение сравнивать предметы по ширине.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сравнивают предметы по ширине.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</w:t>
            </w:r>
          </w:p>
        </w:tc>
        <w:tc>
          <w:tcPr>
            <w:tcW w:w="2335" w:type="dxa"/>
          </w:tcPr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«Ослик везет тележку».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 xml:space="preserve">Цель: учить детей  рисовать 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несложные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сюжетные композиций.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отвечают 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 миром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«Здравствуй снежок!»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рассказать о времени год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зима.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Командная работа: побеждает та команда, которая быстрее выполнит задание.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7E87" w:rsidRPr="003922B6" w:rsidTr="00946AAD">
        <w:trPr>
          <w:cantSplit/>
          <w:trHeight w:val="1481"/>
        </w:trPr>
        <w:tc>
          <w:tcPr>
            <w:tcW w:w="1210" w:type="dxa"/>
            <w:textDirection w:val="btLr"/>
          </w:tcPr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8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поведение литературных героев.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>игра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«С какой сказки герой?» (под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закрепить знание сказок.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90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задание.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57E87" w:rsidRPr="003922B6" w:rsidRDefault="00D57E87" w:rsidP="000455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«Чудесный мешок».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рассказать, что некоторые предметы сделаны руками человека, другие созданы природой.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Д/игра «Чудесный мешочек» (под руководством)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расширить знания о материалах.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: на ощупь отгадывают и называют 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35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вопросы, дополняя друг друга.</w:t>
            </w: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рисуют по замыслу.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«Резвые ножки, веселые ладошки».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внимательно слушать музыку.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«Резвые ножки, веселые ладошки».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Цель: учить детей  разучивать песню</w:t>
            </w:r>
            <w:proofErr w:type="gramStart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3922B6">
              <w:rPr>
                <w:rFonts w:ascii="Times New Roman" w:hAnsi="Times New Roman"/>
                <w:sz w:val="24"/>
                <w:szCs w:val="24"/>
              </w:rPr>
              <w:t xml:space="preserve"> точно интонируя мелодию под пение педагога.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9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</w:tc>
      </w:tr>
      <w:tr w:rsidR="00D57E87" w:rsidRPr="003922B6" w:rsidTr="00946AAD">
        <w:trPr>
          <w:cantSplit/>
          <w:trHeight w:val="1481"/>
        </w:trPr>
        <w:tc>
          <w:tcPr>
            <w:tcW w:w="1210" w:type="dxa"/>
            <w:textDirection w:val="btLr"/>
          </w:tcPr>
          <w:p w:rsidR="00D57E87" w:rsidRPr="003922B6" w:rsidRDefault="00D57E87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4" w:type="dxa"/>
          </w:tcPr>
          <w:p w:rsidR="00D57E87" w:rsidRPr="003922B6" w:rsidRDefault="00D57E87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98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sz w:val="24"/>
                <w:szCs w:val="24"/>
              </w:rPr>
              <w:t>предмет.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3922B6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3922B6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35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9" w:type="dxa"/>
          </w:tcPr>
          <w:p w:rsidR="00D57E87" w:rsidRPr="003922B6" w:rsidRDefault="00D57E87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6AAD" w:rsidRDefault="00B67053" w:rsidP="000455D8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</w:t>
      </w:r>
      <w:r w:rsidR="000455D8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946AAD" w:rsidRDefault="00946AAD" w:rsidP="000455D8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</w:p>
    <w:p w:rsidR="00946AAD" w:rsidRDefault="00946AAD" w:rsidP="000455D8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</w:p>
    <w:p w:rsidR="00946AAD" w:rsidRDefault="00946AAD" w:rsidP="000455D8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</w:p>
    <w:p w:rsidR="000455D8" w:rsidRDefault="00946AAD" w:rsidP="000455D8">
      <w:pPr>
        <w:pStyle w:val="a8"/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                                               </w:t>
      </w:r>
      <w:r w:rsidR="000455D8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B67053">
        <w:rPr>
          <w:rFonts w:ascii="Times New Roman" w:hAnsi="Times New Roman"/>
          <w:b/>
          <w:sz w:val="28"/>
          <w:szCs w:val="28"/>
        </w:rPr>
        <w:t xml:space="preserve">   </w:t>
      </w:r>
      <w:r w:rsidR="000455D8"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 w:rsidR="000455D8"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 w:rsidR="000455D8"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деятельности 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на 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-202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0455D8" w:rsidRPr="000455D8" w:rsidRDefault="000455D8" w:rsidP="000455D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Учреждение образования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0455D8" w:rsidRPr="000455D8" w:rsidRDefault="000455D8" w:rsidP="000455D8">
      <w:pPr>
        <w:pStyle w:val="a8"/>
        <w:rPr>
          <w:rFonts w:ascii="Times New Roman" w:hAnsi="Times New Roman" w:cs="Times New Roman"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Группа: с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>редняя</w:t>
      </w:r>
      <w:r w:rsidR="00946AAD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«Малышок»</w:t>
      </w:r>
    </w:p>
    <w:p w:rsidR="000455D8" w:rsidRPr="000455D8" w:rsidRDefault="000455D8" w:rsidP="000455D8">
      <w:pPr>
        <w:pStyle w:val="a8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Период составления плана</w:t>
      </w:r>
      <w:proofErr w:type="gramStart"/>
      <w:r w:rsidRPr="000455D8">
        <w:rPr>
          <w:rFonts w:ascii="Times New Roman" w:hAnsi="Times New Roman" w:cs="Times New Roman"/>
          <w:sz w:val="24"/>
          <w:szCs w:val="24"/>
          <w:highlight w:val="white"/>
        </w:rPr>
        <w:t>: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м</w:t>
      </w:r>
      <w:proofErr w:type="gramEnd"/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арт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890BB5" w:rsidRPr="007D2B79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750"/>
        <w:gridCol w:w="2290"/>
        <w:gridCol w:w="2759"/>
        <w:gridCol w:w="4090"/>
        <w:gridCol w:w="2835"/>
        <w:gridCol w:w="2062"/>
      </w:tblGrid>
      <w:tr w:rsidR="00890BB5" w:rsidRPr="007D2B79" w:rsidTr="000455D8">
        <w:tc>
          <w:tcPr>
            <w:tcW w:w="14786" w:type="dxa"/>
            <w:gridSpan w:val="6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расширить знания о традициях, обычаях казахского и других народов, проживающих на территории Республики Казахстан.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Март «Традиции и фольклор»</w:t>
            </w:r>
          </w:p>
        </w:tc>
      </w:tr>
      <w:tr w:rsidR="00890BB5" w:rsidRPr="007D2B79" w:rsidTr="00B67053">
        <w:tc>
          <w:tcPr>
            <w:tcW w:w="75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290" w:type="dxa"/>
          </w:tcPr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890BB5" w:rsidRPr="007D2B79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759" w:type="dxa"/>
          </w:tcPr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Худ</w:t>
            </w:r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>ит</w:t>
            </w:r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ерату</w:t>
            </w:r>
            <w:proofErr w:type="spellStart"/>
            <w:r w:rsidRPr="007D2B79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890BB5" w:rsidRPr="007D2B79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90" w:type="dxa"/>
          </w:tcPr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890BB5" w:rsidRPr="007D2B79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835" w:type="dxa"/>
          </w:tcPr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890BB5" w:rsidRPr="007D2B79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062" w:type="dxa"/>
          </w:tcPr>
          <w:p w:rsidR="00890BB5" w:rsidRPr="007D2B79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890BB5" w:rsidRPr="007D2B79" w:rsidRDefault="00890BB5" w:rsidP="000455D8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D2B79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окружающим миром – 0,5</w:t>
            </w:r>
          </w:p>
          <w:p w:rsidR="00890BB5" w:rsidRPr="007D2B79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4380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lastRenderedPageBreak/>
              <w:t>Весн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красна! (1-неделя)</w:t>
            </w: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i/>
                <w:sz w:val="24"/>
                <w:szCs w:val="24"/>
              </w:rPr>
              <w:t>1.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«Веселые соревнования».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перешагивать через предметы.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2. «Мишке холодно в лесу, стужа, детки, на носу».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выполнять физические упражнения с применением спортивных упражнений.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3. «Цыплята».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выполнять физические упражнения с помощью дыхательной гимнастики.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>Көктем</w:t>
            </w:r>
            <w:r w:rsidRPr="007D2B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0BB5" w:rsidRPr="007D2B79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Көктем мезгілі туралы түсінік беру.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«Солнышко припекает, шубу мы снимаем».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составлять рассказ из опыта.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bCs/>
                <w:sz w:val="24"/>
                <w:szCs w:val="24"/>
              </w:rPr>
              <w:t>Д/игра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« Одежда»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выбирать одежду по временам года.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подбирают одежду.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</w:tc>
        <w:tc>
          <w:tcPr>
            <w:tcW w:w="40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«Снег идет».</w:t>
            </w:r>
          </w:p>
          <w:p w:rsidR="00890BB5" w:rsidRPr="007D2B79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Цель: учить детей  делать из листов бумаги делать объемные формы, используя различные способы.</w:t>
            </w:r>
            <w:r w:rsidRPr="007D2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Модель4К.</w:t>
            </w:r>
          </w:p>
          <w:p w:rsidR="00890BB5" w:rsidRPr="007D2B79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D2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Д./Игра: </w:t>
            </w:r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«Складываем фигуры</w:t>
            </w:r>
            <w:proofErr w:type="gramStart"/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»(</w:t>
            </w:r>
            <w:proofErr w:type="gramEnd"/>
            <w:r w:rsidRPr="007D2B79">
              <w:rPr>
                <w:rFonts w:ascii="Times New Roman" w:hAnsi="Times New Roman" w:cs="Times New Roman"/>
                <w:sz w:val="24"/>
                <w:szCs w:val="24"/>
              </w:rPr>
              <w:t xml:space="preserve"> под руководством)</w:t>
            </w:r>
          </w:p>
          <w:p w:rsidR="00890BB5" w:rsidRPr="007D2B79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D2B79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7D2B79">
              <w:rPr>
                <w:rFonts w:ascii="Times New Roman" w:hAnsi="Times New Roman" w:cs="Times New Roman"/>
                <w:sz w:val="24"/>
                <w:szCs w:val="24"/>
              </w:rPr>
              <w:t xml:space="preserve"> Знакомство с понятиями формы, цвета, величины, создание начальных математических представлений: знакомства с геометрическими фигурами</w:t>
            </w:r>
          </w:p>
          <w:p w:rsidR="00890BB5" w:rsidRPr="007D2B79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D2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Командная работа: </w:t>
            </w:r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побеждает да команда которая быстрее сделала цветок из геом</w:t>
            </w:r>
            <w:proofErr w:type="gramStart"/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игур.</w:t>
            </w:r>
          </w:p>
          <w:p w:rsidR="00890BB5" w:rsidRPr="007D2B79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2B79">
              <w:rPr>
                <w:rFonts w:ascii="Times New Roman" w:hAnsi="Times New Roman" w:cs="Times New Roman"/>
                <w:b/>
                <w:sz w:val="24"/>
                <w:szCs w:val="24"/>
              </w:rPr>
              <w:t>Критическое</w:t>
            </w:r>
            <w:proofErr w:type="gramEnd"/>
            <w:r w:rsidRPr="007D2B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мышления:</w:t>
            </w:r>
            <w:r w:rsidRPr="007D2B79">
              <w:rPr>
                <w:rFonts w:ascii="Times New Roman" w:hAnsi="Times New Roman" w:cs="Times New Roman"/>
                <w:sz w:val="24"/>
                <w:szCs w:val="24"/>
              </w:rPr>
              <w:t xml:space="preserve"> могут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«Узоры на ковре».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умение рисовать элементы казахского орнамента.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Модель4К 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Д,/Игра «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Подбери цвет к предмету</w:t>
            </w:r>
            <w:proofErr w:type="gramStart"/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»(</w:t>
            </w:r>
            <w:proofErr w:type="gramEnd"/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знакомить детей 3-4 лет с цветовым спектром, упражнять в умении соотносить цветовые карточки с цветом предмета.  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Командная работа: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побеждает да </w:t>
            </w:r>
            <w:proofErr w:type="gramStart"/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команда</w:t>
            </w:r>
            <w:proofErr w:type="gramEnd"/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которая назовёт больше цветов.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Критическое мышления: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находят цвета вокруг себя.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Коммуникация: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могут дополнять друг друга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4380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:rsidR="00890BB5" w:rsidRPr="007D2B79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выкладывать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2B79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 </w:t>
            </w:r>
            <w:proofErr w:type="gramStart"/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proofErr w:type="gramEnd"/>
            <w:r w:rsidRPr="007D2B79">
              <w:rPr>
                <w:rFonts w:ascii="Times New Roman" w:hAnsi="Times New Roman" w:cs="Times New Roman"/>
                <w:sz w:val="24"/>
                <w:szCs w:val="24"/>
              </w:rPr>
              <w:t xml:space="preserve"> по цвету и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2B79">
              <w:rPr>
                <w:rFonts w:ascii="Times New Roman" w:hAnsi="Times New Roman" w:cs="Times New Roman"/>
                <w:sz w:val="24"/>
                <w:szCs w:val="24"/>
              </w:rPr>
              <w:t xml:space="preserve">размеру </w:t>
            </w:r>
            <w:proofErr w:type="gramStart"/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которые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просит педагог</w:t>
            </w: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2B79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890BB5" w:rsidRPr="007D2B79" w:rsidRDefault="00890BB5" w:rsidP="000455D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D2B79">
              <w:rPr>
                <w:rFonts w:ascii="Times New Roman" w:hAnsi="Times New Roman" w:cs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: могут рассказать, на что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2B79">
              <w:rPr>
                <w:rFonts w:ascii="Times New Roman" w:hAnsi="Times New Roman" w:cs="Times New Roman"/>
                <w:sz w:val="24"/>
                <w:szCs w:val="24"/>
              </w:rPr>
              <w:t>похожи фигуры в окружающих их предметах.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«Сравнение предметов по толщине».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сравнивать предметы по толщине и обозначать результаты сравнения словом «Толще», «Тоньше»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Д/игра «Сравни по толщине»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 xml:space="preserve">Цель: развивать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Орешки и грибы на зиму</w:t>
            </w: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раскатывать комочек глины круговыми и продольными движениями.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4380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умение сравнивать предметы по толщине.</w:t>
            </w: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 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сравнивают предметы по толщине.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7D2B79" w:rsidRDefault="00890BB5" w:rsidP="000455D8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 w:cs="Times New Roman"/>
                <w:b/>
                <w:sz w:val="24"/>
                <w:szCs w:val="24"/>
              </w:rPr>
              <w:t>Естествознание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«Бумага и ткань».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формировать умение  описать свойства бумаги, ткани.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Д/игра «Что, из чего сделано?»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расширить знания о материалах.</w:t>
            </w:r>
          </w:p>
          <w:p w:rsidR="00F33034" w:rsidRPr="007D2B79" w:rsidRDefault="00890BB5" w:rsidP="00F33034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</w:t>
            </w:r>
            <w:r w:rsidR="00F33034" w:rsidRPr="007D2B79">
              <w:rPr>
                <w:rFonts w:ascii="Times New Roman" w:hAnsi="Times New Roman"/>
                <w:b/>
                <w:sz w:val="24"/>
                <w:szCs w:val="24"/>
              </w:rPr>
              <w:t>мышление:</w:t>
            </w:r>
            <w:r w:rsidR="00F33034" w:rsidRPr="007D2B79">
              <w:rPr>
                <w:rFonts w:ascii="Times New Roman" w:hAnsi="Times New Roman"/>
                <w:sz w:val="24"/>
                <w:szCs w:val="24"/>
              </w:rPr>
              <w:t xml:space="preserve"> называют материалы, из которых сделаны предметы.</w:t>
            </w:r>
          </w:p>
          <w:p w:rsidR="00F33034" w:rsidRPr="007D2B79" w:rsidRDefault="00F33034" w:rsidP="00F33034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F33034" w:rsidRPr="007D2B79" w:rsidRDefault="00F33034" w:rsidP="00F33034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«Музыкальный домик».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формировать умение проявлять инициативу в танцевальном и песенном творчестве.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1134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lastRenderedPageBreak/>
              <w:t>Народное творчество (2- неделя)</w:t>
            </w: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1. «Нужно больше смеяться».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выполнять прыжки с ногу на ногу.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2. «На зарядку становись».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формировать умение  выполнять физические упражнения с применением массажа биологически активных зон «Заинька»»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«Что такое </w:t>
            </w:r>
            <w:proofErr w:type="spellStart"/>
            <w:r w:rsidRPr="007D2B79"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  <w:r w:rsidRPr="007D2B79">
              <w:rPr>
                <w:rFonts w:ascii="Times New Roman" w:hAnsi="Times New Roman"/>
                <w:sz w:val="24"/>
                <w:szCs w:val="24"/>
              </w:rPr>
              <w:t>?»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учить детей  составлять рассказ из опыта.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>« Какое время года?»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 xml:space="preserve">Цель: знакомство детей с праздником </w:t>
            </w:r>
            <w:proofErr w:type="spellStart"/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>Наурыз</w:t>
            </w:r>
            <w:proofErr w:type="spellEnd"/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 xml:space="preserve"> побеждает та команда кто быстрее справиться с заданием.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мышление: 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>отгадывают загадки.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 xml:space="preserve"> побеждает та команда кто быстрее справиться с заданием.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 xml:space="preserve">«Стихотворение А. </w:t>
            </w:r>
            <w:proofErr w:type="spellStart"/>
            <w:r w:rsidRPr="007D2B79"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«Девочка</w:t>
            </w:r>
          </w:p>
        </w:tc>
        <w:tc>
          <w:tcPr>
            <w:tcW w:w="40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«Вперед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позади.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Толсты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тонкий».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формировать умение  ориентироваться в расположении частей своего тела.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 xml:space="preserve">«Найди такой же»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 xml:space="preserve"> продолжать развивать сенсорные способности детей</w:t>
            </w:r>
            <w:proofErr w:type="gramStart"/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 xml:space="preserve"> .</w:t>
            </w:r>
            <w:proofErr w:type="gramEnd"/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 xml:space="preserve"> побеждает та команда кто быстрее справиться с заданием.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мышление: 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>рассматривают карточки.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«Бусы для мамы».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рисовать круглые предметы.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>«На что похоже»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 xml:space="preserve"> учить детей сравнивать предметы.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 xml:space="preserve"> побеждает та команда кто быстрее справиться с заданием.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 xml:space="preserve"> умеют сравнивать предметы.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Коммуникация: </w:t>
            </w:r>
            <w:r w:rsidRPr="007D2B79">
              <w:rPr>
                <w:rFonts w:ascii="Times New Roman" w:hAnsi="Times New Roman"/>
                <w:bCs/>
                <w:sz w:val="24"/>
                <w:szCs w:val="24"/>
              </w:rPr>
              <w:t>отвечают на вопросы, дополняя друг друга.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«Музыкальный домик».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петь естественным голосом, слаженно, не выкрикивая окончание фраз.</w:t>
            </w: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«Наблюдение за золотой рыбкой».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   учить детей  рассказать об обитателях аквариума.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«Собери картинку»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Командная работа: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1134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чумазая».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расширить знания о том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>что чистота -залог здоровья.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Д/</w:t>
            </w:r>
            <w:proofErr w:type="gramStart"/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End"/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«С какой сказки герой?»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закрепить знание сказок.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</w:tc>
        <w:tc>
          <w:tcPr>
            <w:tcW w:w="40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«Весна пришла».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рассказать о  весенней погоде.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«Опиши»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 развивать умение описывать то, что изображено на картинке.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«Я люблю свои игрушки».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двигаться ритмично, реагировать сменно движений на разнохарактерную музыку.</w:t>
            </w:r>
          </w:p>
          <w:p w:rsidR="00890BB5" w:rsidRPr="007D2B79" w:rsidRDefault="00890BB5" w:rsidP="000455D8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5745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lastRenderedPageBreak/>
              <w:t>Расцветание природы (3-неделя)</w:t>
            </w: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 xml:space="preserve">1. «Подарки к </w:t>
            </w:r>
            <w:proofErr w:type="spellStart"/>
            <w:r w:rsidRPr="007D2B79">
              <w:rPr>
                <w:rFonts w:ascii="Times New Roman" w:hAnsi="Times New Roman"/>
                <w:sz w:val="24"/>
                <w:szCs w:val="24"/>
              </w:rPr>
              <w:t>Наурызу</w:t>
            </w:r>
            <w:proofErr w:type="spellEnd"/>
            <w:r w:rsidRPr="007D2B79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метать в горизонтальную цель.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2. «</w:t>
            </w:r>
            <w:proofErr w:type="spellStart"/>
            <w:r w:rsidRPr="007D2B79"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  <w:r w:rsidRPr="007D2B79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ползать на четвереньках.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3. «Мы шагаем по дорожке, укрепляем наши ножки».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формировать умение  выполнять бросок мяча двумя руками снизу верх перед собой.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>Көктем</w:t>
            </w:r>
            <w:r w:rsidRPr="007D2B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0BB5" w:rsidRPr="007D2B79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Көктем мезгілі туралы түсінік беру.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«Магазин игрушек».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составлять описательный рассказ об игрушке.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«Опиши»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«Поезд».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формирование умения выполнить постройку со строительными деталями.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«Чья деталь?»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закрепить знания о транспорте.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подбирают к транспорту недостающую деталь.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«Украшаем блюдце».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формировать умение  закрепить навык рисования элементов казахского орнамента на плоскости.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Д/игра «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Собери картинку»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5745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«Сравнение разных групп предметов».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сравнивать разные группы предметов по количеству и размеру.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«Назови сколько?»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закрепить навыки счета.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считают предметы: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«Платье в горошек».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составлять узоры из геометрических фигур.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Д/игра «Подбери заплатку»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подбирают необходимую заплатку.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«Я люблю свои игрушки».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5745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 xml:space="preserve">«Курочка </w:t>
            </w:r>
            <w:proofErr w:type="spellStart"/>
            <w:r w:rsidRPr="007D2B79">
              <w:rPr>
                <w:rFonts w:ascii="Times New Roman" w:hAnsi="Times New Roman"/>
                <w:sz w:val="24"/>
                <w:szCs w:val="24"/>
              </w:rPr>
              <w:t>Рябушечка</w:t>
            </w:r>
            <w:proofErr w:type="spellEnd"/>
            <w:r w:rsidRPr="007D2B79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расширить знания о домашних птицах.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Д/игра «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Опиши»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 xml:space="preserve">Цель: учить детей  реагировать на изменение характера музыки </w:t>
            </w:r>
            <w:proofErr w:type="spellStart"/>
            <w:r w:rsidRPr="007D2B79">
              <w:rPr>
                <w:rFonts w:ascii="Times New Roman" w:hAnsi="Times New Roman"/>
                <w:sz w:val="24"/>
                <w:szCs w:val="24"/>
              </w:rPr>
              <w:t>двухчастной</w:t>
            </w:r>
            <w:proofErr w:type="spell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формы.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6810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lastRenderedPageBreak/>
              <w:t>Традиции и обычаи народов Казахстана (4-неделя)</w:t>
            </w: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«Мы станем сильными, большими».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охранять равновесие при выполнении движений.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2. «Задание по картинкам».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катать мяч змейкой.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3. «Будем дружно мы играть».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умение выполнять физические упражнения с применением дыхательной гимнастики «Жуки»»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«Казахская народная сказка «Смешливый заяц»».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познакомить с содержанием  сказки.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Д/</w:t>
            </w:r>
            <w:proofErr w:type="gramStart"/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End"/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«С какой сказки герой?»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закрепит  знание сказок.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Критическое мышление:  называют с какой сказки герой.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Командная работа: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Ыдыс-аяқ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0BB5" w:rsidRPr="007D2B79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Ыдыс-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0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«Справ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слева. Круг».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Дети смогут различать правую и левую сторону.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«Что, где находится?»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ориентировку в пространстве.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: называют, где находится предмет.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«Мы ребята малыши, веселимся от души».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петь легким звуком в умеренном темпе.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«Солнышко улыбнулось, травка выросла».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 xml:space="preserve">Цель:  учить детей рисовать 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горизонтальные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линий.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 </w:t>
            </w:r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 Волшебные цвета</w:t>
            </w:r>
            <w:proofErr w:type="gramStart"/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в процессе игры развивать внимание и интерес детей к различным цветам и оттенкам, чувство радости при восприятии красоты природы.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Командная работа:</w:t>
            </w:r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побеждает да команда 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«Наблюдение за птичкой в уголке природы».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детей  рассказать о птицах.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Модель4К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Игра: </w:t>
            </w: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"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Где живут витамины</w:t>
            </w:r>
            <w:proofErr w:type="gramStart"/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"(</w:t>
            </w:r>
            <w:proofErr w:type="gramEnd"/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структурированная)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Цель: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учить детей отбирать только те картинки, на которых нарисованы полезная для здоровья пища; развивать внимательность, память, мышление.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Командная работа</w:t>
            </w: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кто больше назовет витаминов.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>Критическое</w:t>
            </w:r>
            <w:proofErr w:type="gramEnd"/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мышления</w:t>
            </w: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отвечают для чего нужны витамины.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Коммуникация: </w:t>
            </w:r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отвечают</w:t>
            </w:r>
            <w:proofErr w:type="gramStart"/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7D2B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дополняют друг друга.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6810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«Все любят цирк».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умение выполнять прямой галоп.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D2B79">
              <w:rPr>
                <w:rFonts w:ascii="Times New Roman" w:hAnsi="Times New Roman"/>
                <w:sz w:val="24"/>
                <w:szCs w:val="24"/>
                <w:lang w:val="kk-KZ"/>
              </w:rPr>
              <w:t>аяқ туралы түсінік беру.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«К нам пришла весна».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составлять рассказ по картинке.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Модель4К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Д./Игра:  </w:t>
            </w:r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«ЧУДЕСНЫЙ МЕШОЧЕК</w:t>
            </w:r>
            <w:proofErr w:type="gramStart"/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»(</w:t>
            </w:r>
            <w:proofErr w:type="gramEnd"/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под руководством)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ориентироваться на род имени существительного при определении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предмета по его признакам.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7D2B7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Критическое</w:t>
            </w:r>
            <w:proofErr w:type="gramEnd"/>
            <w:r w:rsidRPr="007D2B7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мышления</w:t>
            </w:r>
            <w:r w:rsidRPr="007D2B79">
              <w:rPr>
                <w:rFonts w:ascii="Times New Roman" w:hAnsi="Times New Roman"/>
                <w:sz w:val="24"/>
                <w:szCs w:val="24"/>
                <w:lang w:eastAsia="ru-RU"/>
              </w:rPr>
              <w:t>: могут по признакам отгадать заданный предмет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Коммуникация</w:t>
            </w:r>
            <w:r w:rsidRPr="007D2B79">
              <w:rPr>
                <w:rFonts w:ascii="Times New Roman" w:hAnsi="Times New Roman"/>
                <w:sz w:val="24"/>
                <w:szCs w:val="24"/>
                <w:lang w:eastAsia="ru-RU"/>
              </w:rPr>
              <w:t>: помогают друг другу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Командная работа</w:t>
            </w:r>
            <w:r w:rsidRPr="007D2B7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: кто быстрее разложит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0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«Птицы прилетели».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расширить знания о перелетных птицах.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«Опиши»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кто больше назовет цветов.</w:t>
            </w:r>
            <w:r w:rsidRPr="007D2B7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890BB5" w:rsidRPr="007D2B79" w:rsidRDefault="00890BB5" w:rsidP="000455D8">
            <w:pPr>
              <w:spacing w:line="240" w:lineRule="atLeast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Критическое мышления:</w:t>
            </w:r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находят цвета вокруг себя</w:t>
            </w:r>
          </w:p>
          <w:p w:rsidR="00890BB5" w:rsidRPr="007D2B79" w:rsidRDefault="00890BB5" w:rsidP="000455D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Коммуникация:</w:t>
            </w:r>
            <w:r w:rsidRPr="007D2B7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дополнят друг друга</w:t>
            </w:r>
          </w:p>
          <w:p w:rsidR="00890BB5" w:rsidRPr="007D2B79" w:rsidRDefault="00890BB5" w:rsidP="000455D8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  <w:lang w:eastAsia="ru-RU"/>
              </w:rPr>
              <w:t>Музыка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«Мы ребята малыши, веселимся от души».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передавать характер музыки движением.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«Для мамочки любимой танцуем и поем».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умение самостоятельно начинать и заканчивать движения под музыку.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6810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sz w:val="24"/>
                <w:szCs w:val="24"/>
                <w:lang w:eastAsia="ru-RU"/>
              </w:rPr>
            </w:pPr>
            <w:r w:rsidRPr="007D2B79">
              <w:rPr>
                <w:rFonts w:ascii="Times New Roman" w:hAnsi="Times New Roman"/>
                <w:sz w:val="24"/>
                <w:szCs w:val="24"/>
                <w:lang w:eastAsia="ru-RU"/>
              </w:rPr>
              <w:t>овощи и фрукты по тарелочкам.</w:t>
            </w:r>
            <w:r w:rsidRPr="007D2B7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D2B7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Креативность</w:t>
            </w:r>
            <w:proofErr w:type="spellEnd"/>
            <w:r w:rsidRPr="007D2B7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: </w:t>
            </w:r>
            <w:r w:rsidRPr="007D2B79">
              <w:rPr>
                <w:rFonts w:ascii="Times New Roman" w:hAnsi="Times New Roman"/>
                <w:sz w:val="24"/>
                <w:szCs w:val="24"/>
                <w:lang w:eastAsia="ru-RU"/>
              </w:rPr>
              <w:t>отгадывают загадки про овощи</w:t>
            </w:r>
            <w:r w:rsidRPr="007D2B79">
              <w:rPr>
                <w:sz w:val="24"/>
                <w:szCs w:val="24"/>
                <w:lang w:eastAsia="ru-RU"/>
              </w:rPr>
              <w:t>.</w:t>
            </w:r>
          </w:p>
          <w:p w:rsidR="00890BB5" w:rsidRPr="007D2B79" w:rsidRDefault="00890BB5" w:rsidP="000455D8">
            <w:pPr>
              <w:rPr>
                <w:b/>
                <w:sz w:val="24"/>
                <w:szCs w:val="24"/>
                <w:lang w:eastAsia="ru-RU"/>
              </w:rPr>
            </w:pPr>
            <w:r w:rsidRPr="007D2B79">
              <w:rPr>
                <w:b/>
                <w:sz w:val="24"/>
                <w:szCs w:val="24"/>
                <w:lang w:eastAsia="ru-RU"/>
              </w:rPr>
              <w:t>Художественная литература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«Солнышк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ведрышко».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прививать интерес к устному народному творчеству.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игра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«С какой сказки герой»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закрепить знание сказок.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40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«Длинны</w:t>
            </w:r>
            <w:proofErr w:type="gramStart"/>
            <w:r w:rsidRPr="007D2B79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короткий. Однородные предметы».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учить сравнивать два контрастных и одинаковых предмета по длине.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Д/игра «Сравни по длине»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умение сравнивать предметы по длине.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сравнивают предметы по длине.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7D2B79" w:rsidTr="00B67053">
        <w:trPr>
          <w:cantSplit/>
          <w:trHeight w:val="4104"/>
        </w:trPr>
        <w:tc>
          <w:tcPr>
            <w:tcW w:w="750" w:type="dxa"/>
            <w:textDirection w:val="btLr"/>
          </w:tcPr>
          <w:p w:rsidR="00890BB5" w:rsidRPr="007D2B79" w:rsidRDefault="00890BB5" w:rsidP="000455D8">
            <w:pPr>
              <w:ind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</w:tc>
        <w:tc>
          <w:tcPr>
            <w:tcW w:w="4090" w:type="dxa"/>
          </w:tcPr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«Солнышко лучистое».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расширить знания о том, что для жизни на земле нужно солнце.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«Опиши» (под руководством)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>: описывают, что изображено на картинке.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7D2B79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7D2B79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7D2B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3034" w:rsidRPr="007D2B79">
              <w:rPr>
                <w:rFonts w:ascii="Times New Roman" w:hAnsi="Times New Roman"/>
                <w:sz w:val="24"/>
                <w:szCs w:val="24"/>
              </w:rPr>
              <w:t xml:space="preserve">отвечают на вопросы, дополняя друг </w:t>
            </w:r>
            <w:proofErr w:type="gramStart"/>
            <w:r w:rsidR="00F33034" w:rsidRPr="007D2B79">
              <w:rPr>
                <w:rFonts w:ascii="Times New Roman" w:hAnsi="Times New Roman"/>
                <w:sz w:val="24"/>
                <w:szCs w:val="24"/>
              </w:rPr>
              <w:t>друга</w:t>
            </w:r>
            <w:proofErr w:type="gramEnd"/>
            <w:r w:rsidR="00F33034" w:rsidRPr="007D2B79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</w:t>
            </w:r>
          </w:p>
        </w:tc>
        <w:tc>
          <w:tcPr>
            <w:tcW w:w="2835" w:type="dxa"/>
          </w:tcPr>
          <w:p w:rsidR="00890BB5" w:rsidRPr="007D2B79" w:rsidRDefault="00890BB5" w:rsidP="000455D8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890BB5" w:rsidRPr="007D2B79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90BB5" w:rsidRPr="007D2B79" w:rsidRDefault="00890BB5" w:rsidP="00890BB5">
      <w:pPr>
        <w:rPr>
          <w:rFonts w:ascii="Times New Roman" w:hAnsi="Times New Roman"/>
          <w:sz w:val="24"/>
          <w:szCs w:val="24"/>
        </w:rPr>
      </w:pPr>
    </w:p>
    <w:p w:rsidR="00890BB5" w:rsidRDefault="00890BB5" w:rsidP="00890BB5">
      <w:pPr>
        <w:rPr>
          <w:sz w:val="24"/>
          <w:szCs w:val="24"/>
        </w:rPr>
      </w:pPr>
    </w:p>
    <w:p w:rsidR="00B67053" w:rsidRDefault="00B67053" w:rsidP="00890BB5">
      <w:pPr>
        <w:rPr>
          <w:sz w:val="24"/>
          <w:szCs w:val="24"/>
        </w:rPr>
      </w:pPr>
    </w:p>
    <w:p w:rsidR="00B67053" w:rsidRDefault="00B67053" w:rsidP="00890BB5">
      <w:pPr>
        <w:rPr>
          <w:sz w:val="24"/>
          <w:szCs w:val="24"/>
        </w:rPr>
      </w:pPr>
    </w:p>
    <w:p w:rsidR="00B67053" w:rsidRDefault="00B67053" w:rsidP="00890BB5">
      <w:pPr>
        <w:rPr>
          <w:sz w:val="24"/>
          <w:szCs w:val="24"/>
        </w:rPr>
      </w:pPr>
    </w:p>
    <w:p w:rsidR="00B67053" w:rsidRDefault="00B67053" w:rsidP="00890BB5">
      <w:pPr>
        <w:rPr>
          <w:sz w:val="24"/>
          <w:szCs w:val="24"/>
        </w:rPr>
      </w:pPr>
    </w:p>
    <w:p w:rsidR="00B67053" w:rsidRDefault="00B67053" w:rsidP="00890BB5">
      <w:pPr>
        <w:rPr>
          <w:sz w:val="24"/>
          <w:szCs w:val="24"/>
        </w:rPr>
      </w:pPr>
    </w:p>
    <w:p w:rsidR="00B67053" w:rsidRDefault="00B67053" w:rsidP="00890BB5">
      <w:pPr>
        <w:rPr>
          <w:sz w:val="24"/>
          <w:szCs w:val="24"/>
        </w:rPr>
      </w:pPr>
    </w:p>
    <w:p w:rsidR="00B67053" w:rsidRPr="007D2B79" w:rsidRDefault="00B67053" w:rsidP="00890BB5">
      <w:pPr>
        <w:rPr>
          <w:sz w:val="24"/>
          <w:szCs w:val="24"/>
        </w:rPr>
      </w:pPr>
    </w:p>
    <w:p w:rsidR="00047448" w:rsidRDefault="00047448" w:rsidP="0004744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деятельности </w:t>
      </w:r>
    </w:p>
    <w:p w:rsidR="00047448" w:rsidRPr="000455D8" w:rsidRDefault="00047448" w:rsidP="0004744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на 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-202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047448" w:rsidRPr="000455D8" w:rsidRDefault="00047448" w:rsidP="0004744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047448" w:rsidRPr="000455D8" w:rsidRDefault="00047448" w:rsidP="00047448">
      <w:pPr>
        <w:pStyle w:val="a8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Учреждение образования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047448" w:rsidRPr="000455D8" w:rsidRDefault="00047448" w:rsidP="00047448">
      <w:pPr>
        <w:pStyle w:val="a8"/>
        <w:rPr>
          <w:rFonts w:ascii="Times New Roman" w:hAnsi="Times New Roman" w:cs="Times New Roman"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Группа: с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>редняя</w:t>
      </w:r>
      <w:r w:rsidR="00505216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«Малышок»</w:t>
      </w:r>
    </w:p>
    <w:p w:rsidR="00047448" w:rsidRPr="000455D8" w:rsidRDefault="00047448" w:rsidP="00047448">
      <w:pPr>
        <w:pStyle w:val="a8"/>
        <w:rPr>
          <w:rFonts w:ascii="Times New Roman" w:eastAsia="Arial" w:hAnsi="Times New Roman" w:cs="Times New Roman"/>
          <w:sz w:val="24"/>
          <w:szCs w:val="24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апрель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890BB5" w:rsidRPr="00047448" w:rsidRDefault="00890BB5" w:rsidP="00047448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5"/>
        <w:tblW w:w="0" w:type="auto"/>
        <w:tblLook w:val="04A0"/>
      </w:tblPr>
      <w:tblGrid>
        <w:gridCol w:w="790"/>
        <w:gridCol w:w="2382"/>
        <w:gridCol w:w="2904"/>
        <w:gridCol w:w="2904"/>
        <w:gridCol w:w="2903"/>
        <w:gridCol w:w="2903"/>
      </w:tblGrid>
      <w:tr w:rsidR="00890BB5" w:rsidRPr="00A9385B" w:rsidTr="000455D8">
        <w:tc>
          <w:tcPr>
            <w:tcW w:w="14786" w:type="dxa"/>
            <w:gridSpan w:val="6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учить 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бережно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относиться ко всему, что сделано руками человека. 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Апрель «Трудимся вместе»</w:t>
            </w:r>
          </w:p>
        </w:tc>
      </w:tr>
      <w:tr w:rsidR="00890BB5" w:rsidRPr="00A9385B" w:rsidTr="00890BB5">
        <w:tc>
          <w:tcPr>
            <w:tcW w:w="790" w:type="dxa"/>
          </w:tcPr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382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890BB5" w:rsidRPr="00A9385B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904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Худ</w:t>
            </w:r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ожественная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>ит</w:t>
            </w:r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ерату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890BB5" w:rsidRPr="00A9385B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890BB5" w:rsidRPr="00A9385B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2903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890BB5" w:rsidRPr="00A9385B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890BB5" w:rsidRPr="00A9385B" w:rsidRDefault="00890BB5" w:rsidP="000455D8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385B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окружающим миром – 0,5</w:t>
            </w:r>
          </w:p>
          <w:p w:rsidR="00890BB5" w:rsidRPr="00A9385B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A9385B" w:rsidTr="00890BB5">
        <w:trPr>
          <w:cantSplit/>
          <w:trHeight w:val="4140"/>
        </w:trPr>
        <w:tc>
          <w:tcPr>
            <w:tcW w:w="790" w:type="dxa"/>
            <w:textDirection w:val="btLr"/>
          </w:tcPr>
          <w:p w:rsidR="00890BB5" w:rsidRPr="00A9385B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lastRenderedPageBreak/>
              <w:t>Весенние ручьи (1-неделя)</w:t>
            </w:r>
          </w:p>
        </w:tc>
        <w:tc>
          <w:tcPr>
            <w:tcW w:w="2382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«Раз, два, три, четыре, пят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ь-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мы собрались поиграть».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метать мяч в горизонтальную цель.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2. «Движения улучшают настроение».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спрыгивать с невысоких предметов.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3. «Игры на лесной поляне».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перелазать через несколько препятствий, координировать движения рук и ног, развивать ловкость.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Ыдыс-аяқ</w:t>
            </w:r>
            <w:r w:rsidRPr="00A9385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0BB5" w:rsidRPr="00A9385B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385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Ыдыс-аяқ туралы түсінік беру.</w:t>
            </w:r>
          </w:p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«Едем, плывем, летим».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Дети смогут составлять рассказ из опыта.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«Опиши»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«Подарок маме».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  составлять цветочную композицию из бумаги.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«Что из чего сделано?»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расширить знания о материалах.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называют, из чего сделаны предметы.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«Высоки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низкий. Толсты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низкий».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Цель: учить детей 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«Одуванчик».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использовать нестандартную технику рисования.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Д/игра «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Собери картинку»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«Колечко для куклы».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 лепить и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раскатывать пластилин.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A9385B" w:rsidTr="00890BB5">
        <w:trPr>
          <w:cantSplit/>
          <w:trHeight w:val="4140"/>
        </w:trPr>
        <w:tc>
          <w:tcPr>
            <w:tcW w:w="790" w:type="dxa"/>
            <w:textDirection w:val="btLr"/>
          </w:tcPr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«В гости к весне».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расширить знания о весенних изменениях в природе.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«Опиши»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3034" w:rsidRPr="00A9385B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сравнивать два контрастных и одинаковых предмета по толщине и высоте и находить одинаковые.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«Сравни по высоте»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сравнивать предметы по высоте.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сравнивают предметы по высоте.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Д/игра 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«Найди пару»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Критическое мышление: находят пару каждого кольца.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лепят по замыслу.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«Для мамочки любимой танцуем и поем!»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формировать умение учиться коллективному слаженному пению без форсирования звука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A9385B" w:rsidTr="00890BB5">
        <w:trPr>
          <w:cantSplit/>
          <w:trHeight w:val="1134"/>
        </w:trPr>
        <w:tc>
          <w:tcPr>
            <w:tcW w:w="790" w:type="dxa"/>
            <w:textDirection w:val="btLr"/>
          </w:tcPr>
          <w:p w:rsidR="00890BB5" w:rsidRPr="00A9385B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lastRenderedPageBreak/>
              <w:t>Хле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б-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всему голова (2-неделя)</w:t>
            </w:r>
          </w:p>
        </w:tc>
        <w:tc>
          <w:tcPr>
            <w:tcW w:w="2382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«Весеннее настроение».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ходить по бревну.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2. «Наши ручки не простые, наши ручки золотые».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бросать мяч об землю и ловить его.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3. «Волшебный колокольчик».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ходить приставным шагом.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938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Түстер </w:t>
            </w:r>
            <w:r w:rsidRPr="00A9385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0BB5" w:rsidRPr="00A9385B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385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Түстер туралы түсінік беру.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«Что растет на дереве?»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учить стихотворение Я. Акима «Яблоко».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описывают то, что  изображено на картинке.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«Закрепление знаний о круге, квадрате».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 различать и называть геометрические фигуры: круг, квадрат.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«Волшебный мешочек»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закрепить знание о геометрических фигурах.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: на ощупь узнают и называют геометрические фигуры.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«Праздничный пирог».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рисовать предметы, состоящих из двух деталей.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«Весна».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Цель: расширить знания о характерных признаках весны.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«Отгадай загадки»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отгадывать загадки.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отгадывают загадки.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A9385B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A9385B" w:rsidTr="00890BB5">
        <w:trPr>
          <w:cantSplit/>
          <w:trHeight w:val="1853"/>
        </w:trPr>
        <w:tc>
          <w:tcPr>
            <w:tcW w:w="790" w:type="dxa"/>
            <w:textDirection w:val="btLr"/>
          </w:tcPr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задание.</w:t>
            </w: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 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«Стихотворение А. </w:t>
            </w:r>
            <w:proofErr w:type="spellStart"/>
            <w:r w:rsidRPr="00A9385B">
              <w:rPr>
                <w:rFonts w:ascii="Times New Roman" w:hAnsi="Times New Roman"/>
                <w:sz w:val="24"/>
                <w:szCs w:val="24"/>
              </w:rPr>
              <w:t>Дуйсенбиева</w:t>
            </w:r>
            <w:proofErr w:type="spell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«Лежебока»».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познакомить с содержанием стихотворения.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игра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«С какой сказки герой?»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закрепить знание сказок.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F33034" w:rsidRPr="00A9385B" w:rsidRDefault="00890BB5" w:rsidP="00F33034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</w:t>
            </w:r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33034" w:rsidRPr="00A9385B">
              <w:rPr>
                <w:rFonts w:ascii="Times New Roman" w:hAnsi="Times New Roman"/>
                <w:sz w:val="24"/>
                <w:szCs w:val="24"/>
              </w:rPr>
              <w:t>команда, которая быстрее выполнит задание.</w:t>
            </w:r>
          </w:p>
          <w:p w:rsidR="00F33034" w:rsidRPr="00A9385B" w:rsidRDefault="00F33034" w:rsidP="00F33034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F33034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«Насекомые маленькие помощники».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Цель: расширить знания о том, что все насекомые 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живые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и они дышат, двигаются, питаются.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«Чья тень?»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закрепить знания о насекомых.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находят тень насекомых.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«Маму милую мою очень сильно я люблю».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выполнять ходьбу с высоким подниманием колен, развивать ритмичность движений, и координацию рук и ног.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«Маму милую мою очень сильно я люблю».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исполнять знакомые песни и танцы без показа и словесных указаний.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A9385B" w:rsidTr="00890BB5">
        <w:trPr>
          <w:cantSplit/>
          <w:trHeight w:val="8111"/>
        </w:trPr>
        <w:tc>
          <w:tcPr>
            <w:tcW w:w="790" w:type="dxa"/>
            <w:textDirection w:val="btLr"/>
          </w:tcPr>
          <w:p w:rsidR="00890BB5" w:rsidRPr="00A9385B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lastRenderedPageBreak/>
              <w:t>Насекомые. Земноводные  (3-неделя)</w:t>
            </w:r>
          </w:p>
        </w:tc>
        <w:tc>
          <w:tcPr>
            <w:tcW w:w="2382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«Колобок, колобок».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ходить змейкой.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2. «Озорные мячики укрепляют пальчики».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бросать мяч и ловить двумя руками.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3. 1-2-3- книга оживи».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 выполнять прыжки на двух ногах.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Казахский язык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Түстер </w:t>
            </w:r>
            <w:r w:rsidRPr="00A9385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890BB5" w:rsidRPr="00A9385B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385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Түстер туралы түсінік беру. </w:t>
            </w:r>
          </w:p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«Курочка Ряба».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пересказывать сказку.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«Дома».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назвать основные детали строительного материала и их части.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Д/игра «Из чего 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построен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>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знания о строительных материалах.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называют материалы, из которых построены дома.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«Угощение для ёжика».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изображать круглые и овальные предметы.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«Кто, что ест?»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расширить знания о животных.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подбирают каждому животному корм.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рисуют по замыслу.</w:t>
            </w: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A9385B" w:rsidTr="00890BB5">
        <w:trPr>
          <w:cantSplit/>
          <w:trHeight w:val="2278"/>
        </w:trPr>
        <w:tc>
          <w:tcPr>
            <w:tcW w:w="790" w:type="dxa"/>
            <w:textDirection w:val="btLr"/>
          </w:tcPr>
          <w:p w:rsidR="00890BB5" w:rsidRPr="00A9385B" w:rsidRDefault="00890BB5" w:rsidP="000455D8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A9385B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82" w:type="dxa"/>
          </w:tcPr>
          <w:p w:rsidR="00890BB5" w:rsidRPr="00A9385B" w:rsidRDefault="00890BB5" w:rsidP="000455D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«Трамвай»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формировать умение  строить из основных деталей строительного материала.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«Чья деталь?»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закрепить знания о транспорте.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подбирают каждому транспорту недостающую деталь.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«Цыпленок гуляет на лужайке».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составлять общую композицию.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A9385B" w:rsidTr="00890BB5">
        <w:trPr>
          <w:cantSplit/>
          <w:trHeight w:val="2278"/>
        </w:trPr>
        <w:tc>
          <w:tcPr>
            <w:tcW w:w="790" w:type="dxa"/>
            <w:textDirection w:val="btLr"/>
          </w:tcPr>
          <w:p w:rsidR="00890BB5" w:rsidRPr="00A9385B" w:rsidRDefault="00890BB5" w:rsidP="000455D8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2" w:type="dxa"/>
          </w:tcPr>
          <w:p w:rsidR="00890BB5" w:rsidRPr="00A9385B" w:rsidRDefault="00890BB5" w:rsidP="000455D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«Широки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узкий.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Сравнение предметов по признакам».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сравнивать два контрастных и одинаковых предмета по ширине, учить находить предметы одинаковые по цвету.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«Сравни по ширине»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умение сравнивать предметы по ширине.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сравнивают предметы по ширине.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«Путешествие в музыкальный аул».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реагировать остановкой движения на звуковой сигнал.</w:t>
            </w:r>
          </w:p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A9385B" w:rsidTr="00890BB5">
        <w:trPr>
          <w:cantSplit/>
          <w:trHeight w:val="2278"/>
        </w:trPr>
        <w:tc>
          <w:tcPr>
            <w:tcW w:w="790" w:type="dxa"/>
            <w:textDirection w:val="btLr"/>
          </w:tcPr>
          <w:p w:rsidR="00890BB5" w:rsidRPr="00A9385B" w:rsidRDefault="00890BB5" w:rsidP="000455D8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82" w:type="dxa"/>
          </w:tcPr>
          <w:p w:rsidR="00890BB5" w:rsidRPr="00A9385B" w:rsidRDefault="00890BB5" w:rsidP="000455D8">
            <w:pPr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«Что вырастет из семени?»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расширить знания о семенах гороха, бобов.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«Что сначала, что потом»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закрепить знания о растениях.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 называют, что было сначала, а что потом.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>: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A9385B" w:rsidTr="00890BB5">
        <w:trPr>
          <w:cantSplit/>
          <w:trHeight w:val="2278"/>
        </w:trPr>
        <w:tc>
          <w:tcPr>
            <w:tcW w:w="790" w:type="dxa"/>
            <w:textDirection w:val="btLr"/>
          </w:tcPr>
          <w:p w:rsidR="00890BB5" w:rsidRPr="00A9385B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lastRenderedPageBreak/>
              <w:t>Учимся помогать друзьям 4 неделя</w:t>
            </w:r>
          </w:p>
        </w:tc>
        <w:tc>
          <w:tcPr>
            <w:tcW w:w="2382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«Малыши в зоопарке».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формировать умение  сохранять равновесие и координацию движения.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2. «Зарядка для 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зверят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выполнять прыжки и катания мячей у ворота.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3. «Прогулка в лес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формировать умение  сохранять равновесие при выполнении движений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..</w:t>
            </w:r>
            <w:proofErr w:type="gramEnd"/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Санамақ </w:t>
            </w:r>
          </w:p>
          <w:p w:rsidR="00890BB5" w:rsidRPr="00A9385B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A9385B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A938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Санамақ үйрету.</w:t>
            </w:r>
          </w:p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«Мы играем».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составлять рассказ по картинке.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Цель: развивать умение описывать то, что изображено на картинке.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«Утро, день, вечер, ночь».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формировать умение  распознавать части суто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к-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утро, день, вечер, ночь.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«Когда это бывает?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»(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>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закрепить знание о времени суток.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</w:t>
            </w:r>
            <w:proofErr w:type="gramStart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мышление</w:t>
            </w:r>
            <w:proofErr w:type="gramEnd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 называют в 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какое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время происходят события на картинках.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«Любимые игрушки».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рисовать любимые игрушки.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«Что, из чего сделано?»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расширить знания о материалах.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</w:t>
            </w:r>
            <w:proofErr w:type="gramStart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мышление</w:t>
            </w:r>
            <w:proofErr w:type="gramEnd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 называют из 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каких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материалов сделаны игрушки.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рисуют по замыслу.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Комнатные растения </w:t>
            </w:r>
            <w:proofErr w:type="gramStart"/>
            <w:r w:rsidRPr="00A938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–г</w:t>
            </w:r>
            <w:proofErr w:type="gramEnd"/>
            <w:r w:rsidRPr="00A938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ерань.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Цель: расширить знания о комнатных растениях в уголке природы.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Д/игра «Чья тень?»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Цель: закрепить знания о комнатных растениях.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Критическое мышление</w:t>
            </w:r>
            <w:r w:rsidRPr="00A938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находят тень цветов.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A9385B" w:rsidTr="00890BB5">
        <w:trPr>
          <w:cantSplit/>
          <w:trHeight w:val="2278"/>
        </w:trPr>
        <w:tc>
          <w:tcPr>
            <w:tcW w:w="790" w:type="dxa"/>
            <w:textDirection w:val="btLr"/>
          </w:tcPr>
          <w:p w:rsidR="00890BB5" w:rsidRPr="00A9385B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9385B">
              <w:rPr>
                <w:rFonts w:ascii="Times New Roman" w:hAnsi="Times New Roman"/>
                <w:sz w:val="24"/>
                <w:szCs w:val="24"/>
              </w:rPr>
              <w:t>Потешка</w:t>
            </w:r>
            <w:proofErr w:type="spell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«Травк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муравка»».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 xml:space="preserve">Цель: учить детей  повторять </w:t>
            </w:r>
            <w:proofErr w:type="spellStart"/>
            <w:r w:rsidRPr="00A9385B">
              <w:rPr>
                <w:rFonts w:ascii="Times New Roman" w:hAnsi="Times New Roman"/>
                <w:sz w:val="24"/>
                <w:szCs w:val="24"/>
              </w:rPr>
              <w:t>потешку</w:t>
            </w:r>
            <w:proofErr w:type="spellEnd"/>
            <w:r w:rsidRPr="00A9385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игра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«С какой сказки герой?»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закрепить знание сказок.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называют с какой сказки герой.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«Знакомство с песком и глиной».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расширить знания о свойствах песка и глины.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Модель 4К 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«Что, из чего сделано?»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расширить знания о материалах.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 xml:space="preserve">Критическое </w:t>
            </w:r>
            <w:proofErr w:type="gramStart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мышление</w:t>
            </w:r>
            <w:proofErr w:type="gramEnd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 называют из </w:t>
            </w:r>
            <w:proofErr w:type="gramStart"/>
            <w:r w:rsidRPr="00A9385B">
              <w:rPr>
                <w:rFonts w:ascii="Times New Roman" w:hAnsi="Times New Roman"/>
                <w:sz w:val="24"/>
                <w:szCs w:val="24"/>
              </w:rPr>
              <w:t>каких</w:t>
            </w:r>
            <w:proofErr w:type="gramEnd"/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материалов сделаны игрушки.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«Праздничный салют»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рисовать несложный сюжет.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A9385B">
              <w:rPr>
                <w:rFonts w:ascii="Times New Roman" w:hAnsi="Times New Roman"/>
                <w:sz w:val="24"/>
                <w:szCs w:val="24"/>
              </w:rPr>
              <w:t xml:space="preserve"> рисуют по замыслу.</w:t>
            </w: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A9385B" w:rsidTr="00890BB5">
        <w:trPr>
          <w:cantSplit/>
          <w:trHeight w:val="2278"/>
        </w:trPr>
        <w:tc>
          <w:tcPr>
            <w:tcW w:w="790" w:type="dxa"/>
            <w:textDirection w:val="btLr"/>
          </w:tcPr>
          <w:p w:rsidR="00890BB5" w:rsidRPr="00A9385B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4" w:type="dxa"/>
          </w:tcPr>
          <w:p w:rsidR="00890BB5" w:rsidRPr="00A9385B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«Путешествие в музыкальный аул».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выполнять танцевальные движения с предметами.</w:t>
            </w:r>
          </w:p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385B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«В детском садике своем очень дружно мы живем».</w:t>
            </w:r>
          </w:p>
          <w:p w:rsidR="00890BB5" w:rsidRPr="00A9385B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A9385B">
              <w:rPr>
                <w:rFonts w:ascii="Times New Roman" w:hAnsi="Times New Roman"/>
                <w:sz w:val="24"/>
                <w:szCs w:val="24"/>
              </w:rPr>
              <w:t>Цель: учить детей  ускорять и замедлять темп движения в соответствии с музыкальным сопровождением.</w:t>
            </w:r>
          </w:p>
          <w:p w:rsidR="00890BB5" w:rsidRPr="00A9385B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</w:tcPr>
          <w:p w:rsidR="00890BB5" w:rsidRPr="00A9385B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</w:t>
      </w: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0BB5" w:rsidRDefault="00890BB5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47448" w:rsidRDefault="00890BB5" w:rsidP="0004744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                       </w:t>
      </w:r>
      <w:r w:rsidR="00047448"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Перспективный план организованной</w:t>
      </w:r>
      <w:r w:rsidR="00047448"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 xml:space="preserve"> учебной</w:t>
      </w:r>
      <w:r w:rsidR="00047448"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деятельности </w:t>
      </w:r>
    </w:p>
    <w:p w:rsidR="00047448" w:rsidRPr="000455D8" w:rsidRDefault="00047448" w:rsidP="0004744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на 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>-202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учебный год</w:t>
      </w:r>
    </w:p>
    <w:p w:rsidR="00047448" w:rsidRPr="000455D8" w:rsidRDefault="00047448" w:rsidP="0004744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highlight w:val="white"/>
        </w:rPr>
      </w:pPr>
    </w:p>
    <w:p w:rsidR="00047448" w:rsidRPr="000455D8" w:rsidRDefault="00047448" w:rsidP="00047448">
      <w:pPr>
        <w:pStyle w:val="a8"/>
        <w:rPr>
          <w:rFonts w:ascii="Times New Roman" w:hAnsi="Times New Roman" w:cs="Times New Roman"/>
          <w:sz w:val="24"/>
          <w:szCs w:val="24"/>
          <w:highlight w:val="white"/>
          <w:u w:val="singl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Учреждение образования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: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ГККП  / Д</w:t>
      </w:r>
      <w:proofErr w:type="spellStart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>етский</w:t>
      </w:r>
      <w:proofErr w:type="spellEnd"/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</w:rPr>
        <w:t xml:space="preserve"> сад/ </w:t>
      </w:r>
      <w:r w:rsidRPr="000455D8">
        <w:rPr>
          <w:rFonts w:ascii="Times New Roman" w:hAnsi="Times New Roman" w:cs="Times New Roman"/>
          <w:sz w:val="24"/>
          <w:szCs w:val="24"/>
          <w:highlight w:val="white"/>
          <w:u w:val="single"/>
          <w:lang w:val="kk-KZ"/>
        </w:rPr>
        <w:t>«Светлячок»</w:t>
      </w:r>
    </w:p>
    <w:p w:rsidR="00047448" w:rsidRPr="000455D8" w:rsidRDefault="00047448" w:rsidP="00047448">
      <w:pPr>
        <w:pStyle w:val="a8"/>
        <w:rPr>
          <w:rFonts w:ascii="Times New Roman" w:hAnsi="Times New Roman" w:cs="Times New Roman"/>
          <w:sz w:val="24"/>
          <w:szCs w:val="24"/>
          <w:highlight w:val="white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>Группа: с</w:t>
      </w:r>
      <w:r w:rsidRPr="000455D8">
        <w:rPr>
          <w:rFonts w:ascii="Times New Roman" w:hAnsi="Times New Roman" w:cs="Times New Roman"/>
          <w:sz w:val="24"/>
          <w:szCs w:val="24"/>
          <w:highlight w:val="white"/>
          <w:lang w:val="kk-KZ"/>
        </w:rPr>
        <w:t>редняя</w:t>
      </w:r>
      <w:r w:rsidR="00505216">
        <w:rPr>
          <w:rFonts w:ascii="Times New Roman" w:hAnsi="Times New Roman" w:cs="Times New Roman"/>
          <w:sz w:val="24"/>
          <w:szCs w:val="24"/>
          <w:highlight w:val="white"/>
          <w:lang w:val="kk-KZ"/>
        </w:rPr>
        <w:t xml:space="preserve"> «Малышок»</w:t>
      </w:r>
    </w:p>
    <w:p w:rsidR="00890BB5" w:rsidRPr="00047448" w:rsidRDefault="00047448" w:rsidP="00047448">
      <w:pPr>
        <w:pStyle w:val="a8"/>
        <w:rPr>
          <w:rFonts w:ascii="Times New Roman" w:eastAsia="Arial" w:hAnsi="Times New Roman" w:cs="Times New Roman"/>
          <w:sz w:val="24"/>
          <w:szCs w:val="24"/>
          <w:lang w:val="kk-KZ"/>
        </w:rPr>
      </w:pP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Период составления плана: 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май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>,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1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- 202</w:t>
      </w:r>
      <w:r>
        <w:rPr>
          <w:rFonts w:ascii="Times New Roman" w:hAnsi="Times New Roman" w:cs="Times New Roman"/>
          <w:sz w:val="24"/>
          <w:szCs w:val="24"/>
          <w:highlight w:val="white"/>
          <w:lang w:val="kk-KZ"/>
        </w:rPr>
        <w:t>2</w:t>
      </w:r>
      <w:r w:rsidRPr="000455D8">
        <w:rPr>
          <w:rFonts w:ascii="Times New Roman" w:hAnsi="Times New Roman" w:cs="Times New Roman"/>
          <w:sz w:val="24"/>
          <w:szCs w:val="24"/>
          <w:highlight w:val="white"/>
        </w:rPr>
        <w:t xml:space="preserve"> учебный год.</w:t>
      </w:r>
    </w:p>
    <w:p w:rsidR="00D30DEB" w:rsidRPr="00D30DEB" w:rsidRDefault="00D30DEB" w:rsidP="00890BB5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15276" w:type="dxa"/>
        <w:tblLook w:val="04A0"/>
      </w:tblPr>
      <w:tblGrid>
        <w:gridCol w:w="801"/>
        <w:gridCol w:w="2580"/>
        <w:gridCol w:w="2964"/>
        <w:gridCol w:w="3323"/>
        <w:gridCol w:w="3340"/>
        <w:gridCol w:w="2268"/>
      </w:tblGrid>
      <w:tr w:rsidR="00890BB5" w:rsidRPr="00B47F81" w:rsidTr="000455D8">
        <w:tc>
          <w:tcPr>
            <w:tcW w:w="15276" w:type="dxa"/>
            <w:gridSpan w:val="6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B47F81">
              <w:rPr>
                <w:sz w:val="24"/>
                <w:szCs w:val="24"/>
              </w:rPr>
              <w:t xml:space="preserve"> 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>воспитывать доброжелательное и уважительное отношение к людям.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Май «Пусть всегда будет солнце»</w:t>
            </w:r>
          </w:p>
        </w:tc>
      </w:tr>
      <w:tr w:rsidR="00890BB5" w:rsidRPr="00B47F81" w:rsidTr="00274A6A">
        <w:tc>
          <w:tcPr>
            <w:tcW w:w="801" w:type="dxa"/>
          </w:tcPr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Под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тема</w:t>
            </w:r>
          </w:p>
        </w:tc>
        <w:tc>
          <w:tcPr>
            <w:tcW w:w="2580" w:type="dxa"/>
          </w:tcPr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«Здоровье»</w:t>
            </w:r>
          </w:p>
          <w:p w:rsidR="00890BB5" w:rsidRPr="00B47F81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Физическая культура – 3</w:t>
            </w:r>
          </w:p>
        </w:tc>
        <w:tc>
          <w:tcPr>
            <w:tcW w:w="2964" w:type="dxa"/>
          </w:tcPr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«Коммуникация»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Развитие речи – 1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Худ</w:t>
            </w:r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ожественная 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лит</w:t>
            </w:r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етерату</w:t>
            </w:r>
            <w:proofErr w:type="spellStart"/>
            <w:r w:rsidRPr="00B47F81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– 0,5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Казахский язык – 1</w:t>
            </w:r>
          </w:p>
          <w:p w:rsidR="00890BB5" w:rsidRPr="00B47F81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</w:tcPr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«Познание»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Основы математики – 1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Конструирование – 0,5</w:t>
            </w:r>
          </w:p>
          <w:p w:rsidR="00890BB5" w:rsidRPr="00B47F81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Естествознание – 1</w:t>
            </w:r>
          </w:p>
        </w:tc>
        <w:tc>
          <w:tcPr>
            <w:tcW w:w="3340" w:type="dxa"/>
          </w:tcPr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«Творчество»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Рисование – 1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Лепка – 0,25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Аппликация – 0,25</w:t>
            </w:r>
          </w:p>
          <w:p w:rsidR="00890BB5" w:rsidRPr="00B47F81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Музыка – 1,5</w:t>
            </w:r>
          </w:p>
        </w:tc>
        <w:tc>
          <w:tcPr>
            <w:tcW w:w="2268" w:type="dxa"/>
          </w:tcPr>
          <w:p w:rsidR="00890BB5" w:rsidRPr="00B47F81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«Социум»</w:t>
            </w:r>
          </w:p>
          <w:p w:rsidR="00890BB5" w:rsidRPr="00B47F81" w:rsidRDefault="00890BB5" w:rsidP="000455D8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7F81">
              <w:rPr>
                <w:rFonts w:ascii="Times New Roman" w:hAnsi="Times New Roman"/>
                <w:sz w:val="24"/>
                <w:szCs w:val="24"/>
              </w:rPr>
              <w:t>Ознак</w:t>
            </w:r>
            <w:proofErr w:type="spellEnd"/>
            <w:r w:rsidR="00F33034">
              <w:rPr>
                <w:rFonts w:ascii="Times New Roman" w:hAnsi="Times New Roman"/>
                <w:sz w:val="24"/>
                <w:szCs w:val="24"/>
                <w:lang w:val="kk-KZ"/>
              </w:rPr>
              <w:t>омление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окружающим миром – 0,5</w:t>
            </w:r>
          </w:p>
          <w:p w:rsidR="00890BB5" w:rsidRPr="00B47F81" w:rsidRDefault="00890BB5" w:rsidP="000455D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0BB5" w:rsidRPr="00B47F81" w:rsidTr="00274A6A">
        <w:trPr>
          <w:cantSplit/>
          <w:trHeight w:val="3480"/>
        </w:trPr>
        <w:tc>
          <w:tcPr>
            <w:tcW w:w="801" w:type="dxa"/>
            <w:textDirection w:val="btLr"/>
          </w:tcPr>
          <w:p w:rsidR="00890BB5" w:rsidRPr="00B47F81" w:rsidRDefault="00890BB5" w:rsidP="000455D8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lastRenderedPageBreak/>
              <w:t>В семье единой (1- неделя)</w:t>
            </w:r>
          </w:p>
        </w:tc>
        <w:tc>
          <w:tcPr>
            <w:tcW w:w="258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«От улыбки станет всем теплей».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выполнять физические упражнения.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2. «1, 2, 3, 4, 5- мы на луг идем играть».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выполнять физические упражнения с применением гимнастики для глаз.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«Ловкие мышата».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бросать мяч через шнур.</w:t>
            </w:r>
          </w:p>
        </w:tc>
        <w:tc>
          <w:tcPr>
            <w:tcW w:w="2964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B47F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Жаз</w:t>
            </w:r>
          </w:p>
          <w:p w:rsidR="00890BB5" w:rsidRPr="00B47F81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47F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47F8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B47F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жаз мезгілі туралы түсінік беру.</w:t>
            </w:r>
          </w:p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«Кому что нужно для работы?»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составлять рассказ по образцу.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 описывают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23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«Один, много по одному, ни одного».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Цель: учить детей  использовать понятия 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–М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>ного, один, по одному, ни одного.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«Сколько предметов»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закрепить навыки счета.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считают предметы.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 отвечают на вопросы, дополняя друг друга.</w:t>
            </w:r>
          </w:p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«Сравнение одуванчика и тюльпана».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«Мышк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а-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норушка».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Цель: учить детей  лепить 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предмет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состоящий из нескольких частей.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«Чья тень?»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подбирают тень животных.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«В детском садике своем очень дружно мы живем».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Цель: учить детей  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90BB5" w:rsidRPr="00B47F81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B47F81" w:rsidTr="00274A6A">
        <w:trPr>
          <w:cantSplit/>
          <w:trHeight w:val="2310"/>
        </w:trPr>
        <w:tc>
          <w:tcPr>
            <w:tcW w:w="801" w:type="dxa"/>
            <w:textDirection w:val="btLr"/>
          </w:tcPr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4" w:type="dxa"/>
          </w:tcPr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 отвечают на вопросы, дополняя друг друга.</w:t>
            </w:r>
          </w:p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23" w:type="dxa"/>
          </w:tcPr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Цель: расширить знания о первоцветах. 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 игра «Опиши»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 описывают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 отвечают на вопросы, дополняя друг друга.</w:t>
            </w:r>
          </w:p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чувствовать ритм, слушать музыку с интересом.</w:t>
            </w:r>
          </w:p>
        </w:tc>
        <w:tc>
          <w:tcPr>
            <w:tcW w:w="2268" w:type="dxa"/>
          </w:tcPr>
          <w:p w:rsidR="00890BB5" w:rsidRPr="00B47F81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B47F81" w:rsidTr="00274A6A">
        <w:trPr>
          <w:cantSplit/>
          <w:trHeight w:val="7499"/>
        </w:trPr>
        <w:tc>
          <w:tcPr>
            <w:tcW w:w="801" w:type="dxa"/>
            <w:textDirection w:val="btLr"/>
          </w:tcPr>
          <w:p w:rsidR="00890BB5" w:rsidRPr="00B47F81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lastRenderedPageBreak/>
              <w:t>Защитники Родины (2-неделя)</w:t>
            </w:r>
          </w:p>
        </w:tc>
        <w:tc>
          <w:tcPr>
            <w:tcW w:w="258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«Гости из Африки».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лазать на гимнастическую стенку.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2. «Весна, весна на улице».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кататься на велосипеде.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4" w:type="dxa"/>
          </w:tcPr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«На птичьем дворе».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расширить знания о птицах.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23" w:type="dxa"/>
          </w:tcPr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«Длинны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й-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короткий, широкий- узкий, высокий- низкий, толстый- короткий».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формировать умение  сравнивать два контрастных и одинаковые предметы по длине, ширине, по высоте и толщине.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«Сравни по длине»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умение сравнивать предметы по длине.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сравнивают предметы по длине.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«В гости к нам пришел Петрушка».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передавать в движении стремительный, оживленный характер музыки.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90BB5" w:rsidRPr="00B47F81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Ознакомление с окружающим миром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Путешествие шмеля.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Цель: расширить знания о насекомых.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Д/игра «Чья тень?»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Цель: развивать внимательность.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Критическое мышление</w:t>
            </w:r>
            <w:r w:rsidRPr="00B47F8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находят тень насекомых.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90BB5" w:rsidRPr="00B47F81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B47F81" w:rsidTr="00274A6A">
        <w:trPr>
          <w:cantSplit/>
          <w:trHeight w:val="1134"/>
        </w:trPr>
        <w:tc>
          <w:tcPr>
            <w:tcW w:w="801" w:type="dxa"/>
            <w:textDirection w:val="btLr"/>
          </w:tcPr>
          <w:p w:rsidR="00890BB5" w:rsidRPr="00B47F81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4" w:type="dxa"/>
          </w:tcPr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23" w:type="dxa"/>
          </w:tcPr>
          <w:p w:rsidR="00890BB5" w:rsidRPr="00505216" w:rsidRDefault="00890BB5" w:rsidP="00505216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505216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«Травушка 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-м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>уравушка».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Цель: расширить знания  о травах и характерных признаках цветущих травянистых растений. 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>: описывают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90BB5" w:rsidRPr="00B47F81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вопросы, дополняя друг друга.</w:t>
            </w:r>
          </w:p>
        </w:tc>
      </w:tr>
      <w:tr w:rsidR="00890BB5" w:rsidRPr="00B47F81" w:rsidTr="00274A6A">
        <w:trPr>
          <w:cantSplit/>
          <w:trHeight w:val="1134"/>
        </w:trPr>
        <w:tc>
          <w:tcPr>
            <w:tcW w:w="801" w:type="dxa"/>
            <w:textDirection w:val="btLr"/>
          </w:tcPr>
          <w:p w:rsidR="00890BB5" w:rsidRPr="00B47F81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lastRenderedPageBreak/>
              <w:t>Я-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умею (3-неделя)</w:t>
            </w:r>
          </w:p>
        </w:tc>
        <w:tc>
          <w:tcPr>
            <w:tcW w:w="258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«Играем на полянке».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выполнять прыжки вверх с касанием предмета.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2. «Сундук с игрушками».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Цель: развивать умение 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катать меч передавая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друг другу.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3. «Мы любим путешествовать».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бегать в быстром темпе.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4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Казахский язык.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B47F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Жаз</w:t>
            </w:r>
          </w:p>
          <w:p w:rsidR="00890BB5" w:rsidRPr="00B47F81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B47F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47F81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B47F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жаз мезгілі туралы түсінік беру.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Тақырыбы: </w:t>
            </w:r>
            <w:r w:rsidRPr="00B47F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 мезгілдері қайталау   </w:t>
            </w:r>
          </w:p>
          <w:p w:rsidR="00890BB5" w:rsidRPr="00B47F81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B47F81">
              <w:rPr>
                <w:rFonts w:ascii="Times New Roman" w:hAnsi="Times New Roman"/>
                <w:sz w:val="24"/>
                <w:szCs w:val="24"/>
                <w:lang w:val="kk-KZ"/>
              </w:rPr>
              <w:t>жылдың төрт мезгілін қайалау.</w:t>
            </w:r>
          </w:p>
          <w:p w:rsidR="00890BB5" w:rsidRPr="00B47F81" w:rsidRDefault="00890BB5" w:rsidP="000455D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Развитие речи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«Вот и лето к нам пришло».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 выучить стихотворение Е.Серовой «Одуванчик».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23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Конструирование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«Ягнята на </w:t>
            </w:r>
            <w:proofErr w:type="spellStart"/>
            <w:r w:rsidRPr="00B47F81">
              <w:rPr>
                <w:rFonts w:ascii="Times New Roman" w:hAnsi="Times New Roman"/>
                <w:sz w:val="24"/>
                <w:szCs w:val="24"/>
              </w:rPr>
              <w:t>жайлау</w:t>
            </w:r>
            <w:proofErr w:type="spellEnd"/>
            <w:r w:rsidRPr="00B47F81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конструировать из бумаги.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«Собери картинку»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собирают разрезную картинку.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34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«Цыплята на траве».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рисовать несложные сюжеты.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«Чей детеныш?»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закрепить знания о домашних птицах.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называют детенышей и их мам.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рисуют по замыслу.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«Шарики для друзей».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раскладывать и наклеивать предметы, по разному цвету и</w:t>
            </w:r>
          </w:p>
        </w:tc>
        <w:tc>
          <w:tcPr>
            <w:tcW w:w="2268" w:type="dxa"/>
          </w:tcPr>
          <w:p w:rsidR="00890BB5" w:rsidRPr="00B47F81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B47F81" w:rsidTr="00274A6A">
        <w:trPr>
          <w:cantSplit/>
          <w:trHeight w:val="1134"/>
        </w:trPr>
        <w:tc>
          <w:tcPr>
            <w:tcW w:w="801" w:type="dxa"/>
            <w:textDirection w:val="btLr"/>
          </w:tcPr>
          <w:p w:rsidR="00890BB5" w:rsidRPr="00B47F81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4" w:type="dxa"/>
          </w:tcPr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картинке.</w:t>
            </w: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 xml:space="preserve"> 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23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«Далек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близко, высоко – низко, Справа- слева».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детей  ориентироваться в пространстве от себя.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«Что, где находится?»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Цель: закрепить умение ориентироваться в пространстве. 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 называют местонахождение предметов.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форме.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«Найди пару»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находят пару  каждому шарику.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Музыка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«В гости к нам пришел Петрушка».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формировать умение  узнавать на слух ранее услышанное музыкальное произведение, подпевать.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:rsidR="00890BB5" w:rsidRPr="00B47F81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B47F81" w:rsidTr="00274A6A">
        <w:trPr>
          <w:cantSplit/>
          <w:trHeight w:val="1134"/>
        </w:trPr>
        <w:tc>
          <w:tcPr>
            <w:tcW w:w="801" w:type="dxa"/>
            <w:textDirection w:val="btLr"/>
          </w:tcPr>
          <w:p w:rsidR="00890BB5" w:rsidRPr="00B47F81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4" w:type="dxa"/>
          </w:tcPr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23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«Хомячок – хороший друг»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расширить знание о том, что все живые существа нуждаются в  определенном уходе.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умение описывать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0BB5" w:rsidRPr="00B47F81" w:rsidRDefault="00890BB5" w:rsidP="000455D8">
            <w:pPr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B47F81" w:rsidTr="00F33034">
        <w:trPr>
          <w:cantSplit/>
          <w:trHeight w:val="6223"/>
        </w:trPr>
        <w:tc>
          <w:tcPr>
            <w:tcW w:w="801" w:type="dxa"/>
            <w:textDirection w:val="btLr"/>
          </w:tcPr>
          <w:p w:rsidR="00890BB5" w:rsidRPr="00B47F81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lastRenderedPageBreak/>
              <w:t>Здравствуй, лето! (4-неделя)</w:t>
            </w:r>
          </w:p>
        </w:tc>
        <w:tc>
          <w:tcPr>
            <w:tcW w:w="258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«На лесной тропинке</w:t>
            </w:r>
            <w:proofErr w:type="gramStart"/>
            <w:r w:rsidRPr="00B47F81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умение бегать по кругу, взявшись за руки.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4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Казахский язык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Тақырыбы</w:t>
            </w: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B47F8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 мезгілдері қайталау   </w:t>
            </w:r>
          </w:p>
          <w:p w:rsidR="00890BB5" w:rsidRPr="00B47F81" w:rsidRDefault="00890BB5" w:rsidP="000455D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Pr="00B47F81">
              <w:rPr>
                <w:rFonts w:ascii="Times New Roman" w:hAnsi="Times New Roman"/>
                <w:sz w:val="24"/>
                <w:szCs w:val="24"/>
                <w:lang w:val="kk-KZ"/>
              </w:rPr>
              <w:t>жылдың төрт мезгілін қайалау.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23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Естествознание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«Береги живое!»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расширить знания о том,  как люди помогают природе.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«Опиши»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Цель: развивать умение описывать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описывают то, что изображено на картинке.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«Украшаем фартук».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Дети смогут рисовать элементы орнамента.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«Подбери заплатку»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Цель: развивать внимание.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подбирают подходящие заплатки.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рисуют по замыслу.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90BB5" w:rsidRPr="00B47F81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90BB5" w:rsidRPr="00B47F81" w:rsidTr="00274A6A">
        <w:trPr>
          <w:cantSplit/>
          <w:trHeight w:val="5089"/>
        </w:trPr>
        <w:tc>
          <w:tcPr>
            <w:tcW w:w="801" w:type="dxa"/>
            <w:textDirection w:val="btLr"/>
          </w:tcPr>
          <w:p w:rsidR="00890BB5" w:rsidRPr="00B47F81" w:rsidRDefault="00890BB5" w:rsidP="000455D8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64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23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40" w:type="dxa"/>
          </w:tcPr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«Украшаем полотенце».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учить рисовать орнаменты из геометрических фигур.</w:t>
            </w:r>
          </w:p>
          <w:p w:rsidR="00890BB5" w:rsidRPr="00B47F81" w:rsidRDefault="00890BB5" w:rsidP="000455D8">
            <w:pPr>
              <w:tabs>
                <w:tab w:val="left" w:pos="2193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Модель 4К</w:t>
            </w: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Д/игра «Подбери заплатку» (под руководством)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sz w:val="24"/>
                <w:szCs w:val="24"/>
              </w:rPr>
              <w:t>Цель: развивать внимательность.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Критическое мышление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>: подбирают подходящие заплатки.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Командная работа: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побеждает та команда, которая быстрее выполнит задание.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sz w:val="24"/>
                <w:szCs w:val="24"/>
              </w:rPr>
            </w:pPr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Коммуникация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>: отвечают на вопросы, дополняя друг друга.</w:t>
            </w:r>
          </w:p>
          <w:p w:rsidR="00890BB5" w:rsidRPr="00B47F81" w:rsidRDefault="00890BB5" w:rsidP="0004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Креативность</w:t>
            </w:r>
            <w:proofErr w:type="spellEnd"/>
            <w:r w:rsidRPr="00B47F8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47F81">
              <w:rPr>
                <w:rFonts w:ascii="Times New Roman" w:hAnsi="Times New Roman"/>
                <w:sz w:val="24"/>
                <w:szCs w:val="24"/>
              </w:rPr>
              <w:t xml:space="preserve"> рисуют по замыслу.</w:t>
            </w:r>
          </w:p>
        </w:tc>
        <w:tc>
          <w:tcPr>
            <w:tcW w:w="2268" w:type="dxa"/>
          </w:tcPr>
          <w:p w:rsidR="00890BB5" w:rsidRPr="00B47F81" w:rsidRDefault="00890BB5" w:rsidP="000455D8">
            <w:pPr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90BB5" w:rsidRPr="00B47F81" w:rsidRDefault="00890BB5" w:rsidP="00890BB5">
      <w:pPr>
        <w:rPr>
          <w:sz w:val="24"/>
          <w:szCs w:val="24"/>
        </w:rPr>
      </w:pPr>
    </w:p>
    <w:p w:rsidR="00890BB5" w:rsidRPr="00B47F81" w:rsidRDefault="00890BB5" w:rsidP="00890BB5">
      <w:pPr>
        <w:rPr>
          <w:sz w:val="24"/>
          <w:szCs w:val="24"/>
        </w:rPr>
      </w:pPr>
    </w:p>
    <w:p w:rsidR="00890BB5" w:rsidRPr="00B47F81" w:rsidRDefault="00890BB5" w:rsidP="00890BB5">
      <w:pPr>
        <w:rPr>
          <w:sz w:val="24"/>
          <w:szCs w:val="24"/>
        </w:rPr>
      </w:pPr>
    </w:p>
    <w:p w:rsidR="00890BB5" w:rsidRPr="00B47F81" w:rsidRDefault="00890BB5" w:rsidP="00890BB5">
      <w:pPr>
        <w:rPr>
          <w:sz w:val="24"/>
          <w:szCs w:val="24"/>
        </w:rPr>
      </w:pPr>
    </w:p>
    <w:p w:rsidR="00890BB5" w:rsidRPr="00A9385B" w:rsidRDefault="00890BB5" w:rsidP="00890BB5">
      <w:pPr>
        <w:rPr>
          <w:sz w:val="24"/>
          <w:szCs w:val="24"/>
        </w:rPr>
      </w:pPr>
    </w:p>
    <w:p w:rsidR="00890BB5" w:rsidRDefault="00890BB5" w:rsidP="00890BB5">
      <w:pPr>
        <w:rPr>
          <w:sz w:val="24"/>
          <w:szCs w:val="24"/>
        </w:rPr>
      </w:pPr>
    </w:p>
    <w:p w:rsidR="00890BB5" w:rsidRDefault="00890BB5" w:rsidP="00890BB5">
      <w:pPr>
        <w:rPr>
          <w:sz w:val="24"/>
          <w:szCs w:val="24"/>
        </w:rPr>
      </w:pPr>
    </w:p>
    <w:p w:rsidR="00890BB5" w:rsidRDefault="00890BB5" w:rsidP="00890BB5">
      <w:pPr>
        <w:rPr>
          <w:sz w:val="24"/>
          <w:szCs w:val="24"/>
        </w:rPr>
      </w:pPr>
    </w:p>
    <w:p w:rsidR="00890BB5" w:rsidRDefault="00890BB5" w:rsidP="00890BB5">
      <w:pPr>
        <w:rPr>
          <w:sz w:val="24"/>
          <w:szCs w:val="24"/>
        </w:rPr>
      </w:pPr>
    </w:p>
    <w:p w:rsidR="00890BB5" w:rsidRPr="00A9385B" w:rsidRDefault="00890BB5" w:rsidP="00890BB5">
      <w:pPr>
        <w:rPr>
          <w:sz w:val="24"/>
          <w:szCs w:val="24"/>
        </w:rPr>
      </w:pPr>
    </w:p>
    <w:p w:rsidR="00890BB5" w:rsidRPr="00C8390E" w:rsidRDefault="00890BB5" w:rsidP="00890BB5">
      <w:pPr>
        <w:rPr>
          <w:sz w:val="24"/>
          <w:szCs w:val="24"/>
        </w:rPr>
      </w:pPr>
    </w:p>
    <w:p w:rsidR="006904EA" w:rsidRDefault="006904EA" w:rsidP="00A00CAA">
      <w:pPr>
        <w:tabs>
          <w:tab w:val="left" w:pos="19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6904EA" w:rsidSect="006904EA">
      <w:headerReference w:type="default" r:id="rId9"/>
      <w:pgSz w:w="16838" w:h="11906" w:orient="landscape"/>
      <w:pgMar w:top="1276" w:right="1134" w:bottom="850" w:left="1134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621" w:rsidRDefault="00867621">
      <w:pPr>
        <w:spacing w:after="0" w:line="240" w:lineRule="auto"/>
      </w:pPr>
      <w:r>
        <w:separator/>
      </w:r>
    </w:p>
  </w:endnote>
  <w:endnote w:type="continuationSeparator" w:id="0">
    <w:p w:rsidR="00867621" w:rsidRDefault="00867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621" w:rsidRDefault="00867621">
      <w:pPr>
        <w:spacing w:after="0" w:line="240" w:lineRule="auto"/>
      </w:pPr>
      <w:r>
        <w:separator/>
      </w:r>
    </w:p>
  </w:footnote>
  <w:footnote w:type="continuationSeparator" w:id="0">
    <w:p w:rsidR="00867621" w:rsidRDefault="00867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AEF" w:rsidRDefault="00556AEF">
    <w:pPr>
      <w:pStyle w:val="a3"/>
    </w:pPr>
    <w:r>
      <w:ptab w:relativeTo="margin" w:alignment="center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5D5B0B"/>
    <w:multiLevelType w:val="hybridMultilevel"/>
    <w:tmpl w:val="49E663F0"/>
    <w:lvl w:ilvl="0" w:tplc="7206BA8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6A3967A0"/>
    <w:multiLevelType w:val="hybridMultilevel"/>
    <w:tmpl w:val="AC608F32"/>
    <w:lvl w:ilvl="0" w:tplc="4B1A9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20D06"/>
    <w:rsid w:val="000455D8"/>
    <w:rsid w:val="00047448"/>
    <w:rsid w:val="0009603C"/>
    <w:rsid w:val="000A5120"/>
    <w:rsid w:val="000E44EC"/>
    <w:rsid w:val="00114920"/>
    <w:rsid w:val="001D5436"/>
    <w:rsid w:val="001E6AB8"/>
    <w:rsid w:val="001F6B9F"/>
    <w:rsid w:val="00271D09"/>
    <w:rsid w:val="00274A6A"/>
    <w:rsid w:val="002B4581"/>
    <w:rsid w:val="0030317D"/>
    <w:rsid w:val="00313F64"/>
    <w:rsid w:val="00336946"/>
    <w:rsid w:val="003375B4"/>
    <w:rsid w:val="004202F2"/>
    <w:rsid w:val="00505216"/>
    <w:rsid w:val="00520D06"/>
    <w:rsid w:val="0052798D"/>
    <w:rsid w:val="00556AEF"/>
    <w:rsid w:val="00587F6C"/>
    <w:rsid w:val="00605D2B"/>
    <w:rsid w:val="006904EA"/>
    <w:rsid w:val="006A1394"/>
    <w:rsid w:val="006A5B30"/>
    <w:rsid w:val="006E478F"/>
    <w:rsid w:val="00751C77"/>
    <w:rsid w:val="007765D7"/>
    <w:rsid w:val="007A1DD6"/>
    <w:rsid w:val="007A2C37"/>
    <w:rsid w:val="007A4B5F"/>
    <w:rsid w:val="007B4A0B"/>
    <w:rsid w:val="00805C95"/>
    <w:rsid w:val="008531EC"/>
    <w:rsid w:val="008643DF"/>
    <w:rsid w:val="00867621"/>
    <w:rsid w:val="00890BB5"/>
    <w:rsid w:val="008B0126"/>
    <w:rsid w:val="008E59D3"/>
    <w:rsid w:val="00902495"/>
    <w:rsid w:val="00946AAD"/>
    <w:rsid w:val="00981233"/>
    <w:rsid w:val="009B27A7"/>
    <w:rsid w:val="009B3393"/>
    <w:rsid w:val="009D4CC7"/>
    <w:rsid w:val="00A00CAA"/>
    <w:rsid w:val="00A110C2"/>
    <w:rsid w:val="00A40634"/>
    <w:rsid w:val="00A84917"/>
    <w:rsid w:val="00AA0222"/>
    <w:rsid w:val="00AE1098"/>
    <w:rsid w:val="00AE606F"/>
    <w:rsid w:val="00B23FB4"/>
    <w:rsid w:val="00B67053"/>
    <w:rsid w:val="00BC315B"/>
    <w:rsid w:val="00CA5955"/>
    <w:rsid w:val="00CE259E"/>
    <w:rsid w:val="00D30DEB"/>
    <w:rsid w:val="00D54C90"/>
    <w:rsid w:val="00D57E87"/>
    <w:rsid w:val="00D822A8"/>
    <w:rsid w:val="00D85475"/>
    <w:rsid w:val="00E36189"/>
    <w:rsid w:val="00E82075"/>
    <w:rsid w:val="00F006EB"/>
    <w:rsid w:val="00F04328"/>
    <w:rsid w:val="00F33034"/>
    <w:rsid w:val="00F3748F"/>
    <w:rsid w:val="00F55582"/>
    <w:rsid w:val="00F61C87"/>
    <w:rsid w:val="00F6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D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20D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20D06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520D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link w:val="a7"/>
    <w:uiPriority w:val="34"/>
    <w:qFormat/>
    <w:rsid w:val="00520D06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rsid w:val="00520D06"/>
    <w:rPr>
      <w:rFonts w:ascii="Calibri" w:eastAsia="Calibri" w:hAnsi="Calibri" w:cs="Times New Roman"/>
    </w:rPr>
  </w:style>
  <w:style w:type="paragraph" w:styleId="a8">
    <w:name w:val="No Spacing"/>
    <w:link w:val="a9"/>
    <w:uiPriority w:val="1"/>
    <w:qFormat/>
    <w:rsid w:val="00A00CAA"/>
    <w:pPr>
      <w:spacing w:after="0" w:line="240" w:lineRule="auto"/>
    </w:pPr>
  </w:style>
  <w:style w:type="character" w:customStyle="1" w:styleId="a9">
    <w:name w:val="Без интервала Знак"/>
    <w:basedOn w:val="a0"/>
    <w:link w:val="a8"/>
    <w:uiPriority w:val="1"/>
    <w:locked/>
    <w:rsid w:val="00A00CAA"/>
  </w:style>
  <w:style w:type="paragraph" w:customStyle="1" w:styleId="normal">
    <w:name w:val="normal"/>
    <w:rsid w:val="000455D8"/>
    <w:pPr>
      <w:spacing w:after="0"/>
    </w:pPr>
    <w:rPr>
      <w:rFonts w:ascii="Arial" w:eastAsia="Arial" w:hAnsi="Arial" w:cs="Arial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E5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59D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1766E8-3573-491A-AAE8-10155B902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16976</Words>
  <Characters>96767</Characters>
  <Application>Microsoft Office Word</Application>
  <DocSecurity>0</DocSecurity>
  <Lines>806</Lines>
  <Paragraphs>227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Пользователь</cp:lastModifiedBy>
  <cp:revision>34</cp:revision>
  <dcterms:created xsi:type="dcterms:W3CDTF">2020-07-05T03:01:00Z</dcterms:created>
  <dcterms:modified xsi:type="dcterms:W3CDTF">2023-02-28T05:19:00Z</dcterms:modified>
</cp:coreProperties>
</file>